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747"/>
        <w:gridCol w:w="4831"/>
        <w:gridCol w:w="1892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1773EE"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1773EE">
              <w:rPr>
                <w:rFonts w:ascii="Arial" w:hAnsi="Arial" w:cs="Arial"/>
                <w:color w:val="FFFFFF"/>
                <w:sz w:val="24"/>
                <w:szCs w:val="24"/>
              </w:rPr>
              <w:t xml:space="preserve"> listopad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BD1A41" w:rsidRPr="007A23A7" w:rsidTr="009D395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2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63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A41" w:rsidRPr="007A23A7" w:rsidTr="009D395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2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63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0998" w:rsidRPr="007A23A7" w:rsidTr="009D395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Default="00B30215" w:rsidP="00E40676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</w:t>
            </w:r>
            <w:r w:rsid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="001F0898">
              <w:rPr>
                <w:rStyle w:val="B"/>
                <w:rFonts w:ascii="Arial" w:hAnsi="Arial" w:cs="Arial"/>
                <w:sz w:val="18"/>
                <w:szCs w:val="18"/>
              </w:rPr>
              <w:t>9.</w:t>
            </w:r>
          </w:p>
          <w:p w:rsidR="006561FB" w:rsidRPr="00E40676" w:rsidRDefault="006561FB" w:rsidP="00E40676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Czas wspomnień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1773EE" w:rsidRDefault="001773EE">
            <w:pPr>
              <w:pStyle w:val="TABELAtekst"/>
              <w:spacing w:before="57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EC0998" w:rsidRPr="001773EE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="00EC0998" w:rsidRPr="001773EE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="006561FB" w:rsidRPr="001773EE">
              <w:rPr>
                <w:rFonts w:ascii="Arial" w:hAnsi="Arial" w:cs="Arial"/>
                <w:b/>
                <w:spacing w:val="-4"/>
                <w:sz w:val="18"/>
                <w:szCs w:val="18"/>
              </w:rPr>
              <w:t>Dni pamięci</w:t>
            </w:r>
          </w:p>
          <w:p w:rsidR="00EC0998" w:rsidRPr="001773EE" w:rsidRDefault="001773EE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EC0998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6561FB" w:rsidRPr="001773EE">
              <w:rPr>
                <w:rStyle w:val="B"/>
                <w:rFonts w:ascii="Arial" w:hAnsi="Arial" w:cs="Arial"/>
                <w:sz w:val="18"/>
                <w:szCs w:val="18"/>
              </w:rPr>
              <w:t>O zadumie</w:t>
            </w:r>
          </w:p>
          <w:p w:rsidR="00EC0998" w:rsidRPr="001773EE" w:rsidRDefault="001773EE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EC0998" w:rsidRPr="001773EE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EC0998" w:rsidRPr="001773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1FB" w:rsidRPr="001773EE">
              <w:rPr>
                <w:rFonts w:ascii="Arial" w:hAnsi="Arial" w:cs="Arial"/>
                <w:b/>
                <w:sz w:val="18"/>
                <w:szCs w:val="18"/>
              </w:rPr>
              <w:t>Kto z was chciałby rozweselić pechowego nosorożca?</w:t>
            </w:r>
          </w:p>
          <w:p w:rsidR="00EC0998" w:rsidRPr="001773EE" w:rsidRDefault="001773EE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EC0998" w:rsidRPr="001773EE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EC0998" w:rsidRPr="001773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1FB" w:rsidRPr="001773EE">
              <w:rPr>
                <w:rFonts w:ascii="Arial" w:hAnsi="Arial" w:cs="Arial"/>
                <w:b/>
                <w:sz w:val="18"/>
                <w:szCs w:val="18"/>
              </w:rPr>
              <w:t>Opowieści starych drzew</w:t>
            </w:r>
          </w:p>
          <w:p w:rsidR="00EC0998" w:rsidRPr="001773EE" w:rsidRDefault="001773EE" w:rsidP="00E40676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EC0998" w:rsidRPr="001773EE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="006561FB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 Drzewa – pomniki przyrody</w:t>
            </w:r>
          </w:p>
        </w:tc>
        <w:tc>
          <w:tcPr>
            <w:tcW w:w="162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D3959" w:rsidRPr="007D0866" w:rsidRDefault="009D3959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ze zrozumieniem </w:t>
            </w:r>
            <w:r w:rsidR="001C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legend, wierszy, opowiadań </w:t>
            </w: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</w:t>
            </w:r>
            <w:r w:rsidR="001C5D1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tanych</w:t>
            </w: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przez nauczyciela</w:t>
            </w: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Czyta ze zrozumieniem tekst</w:t>
            </w:r>
            <w:r w:rsidR="001F0898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3E7206" w:rsidRPr="007D0866" w:rsidRDefault="003E7206" w:rsidP="003E720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hasła. </w:t>
            </w:r>
          </w:p>
          <w:p w:rsidR="00B37383" w:rsidRPr="007D0866" w:rsidRDefault="003E7206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komiks i odpowiada na zadane przez nauczyciela pytania. </w:t>
            </w:r>
          </w:p>
          <w:p w:rsidR="007D0866" w:rsidRPr="007D0866" w:rsidRDefault="007D0866" w:rsidP="003E720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notatki o polskiej fladze.</w:t>
            </w:r>
          </w:p>
          <w:p w:rsidR="003E7206" w:rsidRPr="007D0866" w:rsidRDefault="006561FB" w:rsidP="003E720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dotyczące tekstu i ilustracji. </w:t>
            </w:r>
          </w:p>
          <w:p w:rsidR="003E7206" w:rsidRPr="007D0866" w:rsidRDefault="003E7206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Odpowiada na pytania i zapisuje odpowiedź.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rozmowie na temat wspomnień i pamięci o bliskich. </w:t>
            </w:r>
          </w:p>
          <w:p w:rsidR="001C5D12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określony temat.</w:t>
            </w:r>
          </w:p>
          <w:p w:rsidR="001C5D12" w:rsidRPr="001C5D12" w:rsidRDefault="001C5D12" w:rsidP="001C5D1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i odczytuje hasło. 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hasło z liter i uzupełnia nim zdanie. 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rebusy i zapisuje hasło. </w:t>
            </w:r>
          </w:p>
          <w:p w:rsidR="001C5D12" w:rsidRPr="001C5D12" w:rsidRDefault="001C5D12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Odczytuje hasło utworzone z sylab i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zupełnia nim zdanie.</w:t>
            </w:r>
          </w:p>
          <w:p w:rsidR="001C5D12" w:rsidRPr="001C5D12" w:rsidRDefault="001C5D12" w:rsidP="001C5D12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 liniaturze wyrazy i zdania. 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wyrazy z sylab. 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zdania i zapisuje je w zeszycie. 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zdania. 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Zapisuje poprawnie proste zdania.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Rozpoznaje rodzaje rzeczowników. 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rodzaje zdań i wstawia odpowiednie znaki interpunkcyjne. </w:t>
            </w:r>
          </w:p>
          <w:p w:rsidR="001C5D12" w:rsidRPr="00D714B4" w:rsidRDefault="00F61E56" w:rsidP="00D714B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Uzupełnia zdania wybranymi rzeczownikami w liczbie pojedynczej, we wskazanym rodzaju i</w:t>
            </w:r>
            <w:r w:rsidR="00D714B4">
              <w:rPr>
                <w:rFonts w:ascii="Arial" w:hAnsi="Arial" w:cs="Arial"/>
                <w:spacing w:val="-1"/>
                <w:sz w:val="18"/>
                <w:szCs w:val="18"/>
              </w:rPr>
              <w:t xml:space="preserve"> właściwej formie.</w:t>
            </w:r>
          </w:p>
          <w:p w:rsidR="003E7206" w:rsidRPr="007D0866" w:rsidRDefault="006561FB" w:rsidP="003E720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przykłady, w jaki sposób można utrwalać ważne wydarzenia. </w:t>
            </w:r>
          </w:p>
          <w:p w:rsidR="009D3959" w:rsidRPr="007D0866" w:rsidRDefault="009D3959" w:rsidP="009D395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Ustala kolejność zdarzeń.</w:t>
            </w:r>
          </w:p>
          <w:p w:rsidR="00B37383" w:rsidRPr="007D0866" w:rsidRDefault="009D3959" w:rsidP="009D395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Numeruje obrazki zgodnie z kolejności zdarzeń. </w:t>
            </w:r>
          </w:p>
          <w:p w:rsidR="00B37383" w:rsidRPr="007D0866" w:rsidRDefault="00B37383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komiks. </w:t>
            </w:r>
          </w:p>
          <w:p w:rsidR="00F61E56" w:rsidRPr="00F61E56" w:rsidRDefault="007D086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Próbuje wyjaśnić słowa</w:t>
            </w:r>
            <w:r w:rsidR="001F0898">
              <w:rPr>
                <w:rFonts w:ascii="Arial" w:hAnsi="Arial" w:cs="Arial"/>
                <w:spacing w:val="-1"/>
                <w:sz w:val="18"/>
                <w:szCs w:val="18"/>
              </w:rPr>
              <w:t>:</w:t>
            </w: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0898">
              <w:rPr>
                <w:rFonts w:ascii="Arial" w:hAnsi="Arial" w:cs="Arial"/>
                <w:i/>
                <w:spacing w:val="-1"/>
                <w:sz w:val="18"/>
                <w:szCs w:val="18"/>
              </w:rPr>
              <w:t>ocalić od zapomnienia</w:t>
            </w: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to jest pomnik przyrody. </w:t>
            </w:r>
          </w:p>
          <w:p w:rsidR="007D0866" w:rsidRPr="007D086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Szuka w słowniku języka polskiego wyjaśnienia niezrozumiałych wyrazów. </w:t>
            </w:r>
          </w:p>
          <w:p w:rsidR="001C5D12" w:rsidRPr="00D714B4" w:rsidRDefault="00F61E56" w:rsidP="00D714B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Szuka w dostępnych źródłac</w:t>
            </w:r>
            <w:r w:rsidR="00D714B4">
              <w:rPr>
                <w:rFonts w:ascii="Arial" w:hAnsi="Arial" w:cs="Arial"/>
                <w:spacing w:val="-1"/>
                <w:sz w:val="18"/>
                <w:szCs w:val="18"/>
              </w:rPr>
              <w:t>h informacji o polskich dębach.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działania na dzielenie. </w:t>
            </w:r>
          </w:p>
          <w:p w:rsidR="003E7206" w:rsidRPr="007D0866" w:rsidRDefault="003E7206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istotę działań mnożenia i dzielenia. </w:t>
            </w:r>
          </w:p>
          <w:p w:rsidR="003E7206" w:rsidRPr="007D0866" w:rsidRDefault="003E7206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Oblicza i sprawdza wyniki dzielenia, korzystając z patyczków.</w:t>
            </w:r>
          </w:p>
          <w:p w:rsidR="00012AE7" w:rsidRPr="007D0866" w:rsidRDefault="00012AE7" w:rsidP="00012A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na mnożenie i dzielenie liczb. </w:t>
            </w:r>
          </w:p>
          <w:p w:rsidR="00012AE7" w:rsidRPr="007D0866" w:rsidRDefault="00012AE7" w:rsidP="00012A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że mnożenie i dzielenie są wzajemnie odwrotne. </w:t>
            </w:r>
          </w:p>
          <w:p w:rsidR="00012AE7" w:rsidRPr="007D0866" w:rsidRDefault="00012AE7" w:rsidP="00012A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działania według podanego wzoru. </w:t>
            </w:r>
          </w:p>
          <w:p w:rsidR="00012AE7" w:rsidRPr="007D0866" w:rsidRDefault="00012AE7" w:rsidP="00012A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działania do rysunku. </w:t>
            </w:r>
          </w:p>
          <w:p w:rsidR="00B37383" w:rsidRPr="007D0866" w:rsidRDefault="00B37383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równe części. </w:t>
            </w:r>
          </w:p>
          <w:p w:rsidR="00B37383" w:rsidRPr="007D0866" w:rsidRDefault="00B37383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zapis matematyczny. </w:t>
            </w:r>
          </w:p>
          <w:p w:rsidR="00B37383" w:rsidRPr="007D0866" w:rsidRDefault="00B37383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pchełkami na dzielenie. </w:t>
            </w:r>
          </w:p>
          <w:p w:rsidR="00B37383" w:rsidRPr="007D0866" w:rsidRDefault="00B37383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Sprawdza wyniki za pomocą mnożenia.</w:t>
            </w:r>
          </w:p>
          <w:p w:rsidR="003E7206" w:rsidRPr="007D0866" w:rsidRDefault="006561FB" w:rsidP="00B3738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7D0866" w:rsidRPr="007D086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działania z grafu. 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grafy odpowiednimi liczbami. </w:t>
            </w:r>
          </w:p>
          <w:p w:rsidR="00012AE7" w:rsidRPr="007D0866" w:rsidRDefault="00012AE7" w:rsidP="00012A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Przedstawia działania na grafach. 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pytania i na nie odpowiada. </w:t>
            </w:r>
          </w:p>
          <w:p w:rsidR="007D0866" w:rsidRPr="007D086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Pisze pytania i odpowiedzi do zadania matematycznego. 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obrazki z działaniami. 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kartkę z kalendarza, wpisując daty i nazwy świąt. </w:t>
            </w:r>
          </w:p>
          <w:p w:rsidR="007D0866" w:rsidRPr="007D086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kilka sposobów pocieszania innych. </w:t>
            </w:r>
          </w:p>
          <w:p w:rsidR="007D0866" w:rsidRPr="007D086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to są emocje. 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należy sobie radzić z różnymi trudnościami. </w:t>
            </w:r>
          </w:p>
          <w:p w:rsidR="00F61E56" w:rsidRPr="007D086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Wskazuje wyrazy oznaczające cechy, które pozwalają przezwyciężyć trudności.</w:t>
            </w:r>
          </w:p>
          <w:p w:rsidR="00F61E56" w:rsidRPr="00F61E5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 w:rsidR="00F61E56">
              <w:rPr>
                <w:rFonts w:ascii="Arial" w:hAnsi="Arial" w:cs="Arial"/>
                <w:spacing w:val="-1"/>
                <w:sz w:val="18"/>
                <w:szCs w:val="18"/>
              </w:rPr>
              <w:t>mienia kilka przykładów emocji.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kolejne etapy rozwoju dębu.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zdjęcie z podpisem.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historię drzewa.</w:t>
            </w:r>
          </w:p>
          <w:p w:rsidR="003E7206" w:rsidRPr="007D0866" w:rsidRDefault="001F0898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Wie, kiedy obchodzimy D</w:t>
            </w:r>
            <w:r w:rsidR="006561FB"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zień Wszystkich Świętych. 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Wie, jak na</w:t>
            </w:r>
            <w:r w:rsidR="00F61E56">
              <w:rPr>
                <w:rFonts w:ascii="Arial" w:hAnsi="Arial" w:cs="Arial"/>
                <w:spacing w:val="-1"/>
                <w:sz w:val="18"/>
                <w:szCs w:val="18"/>
              </w:rPr>
              <w:t>leży zachować się na cmentarzu.</w:t>
            </w:r>
          </w:p>
          <w:p w:rsidR="007D0866" w:rsidRPr="007D0866" w:rsidRDefault="007D0866" w:rsidP="007D086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Koloruje godło Polski. </w:t>
            </w:r>
          </w:p>
          <w:p w:rsidR="00F61E56" w:rsidRPr="00F61E56" w:rsidRDefault="007D086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i nazywa polskie symbole narodowe. </w:t>
            </w:r>
          </w:p>
          <w:p w:rsidR="003E7206" w:rsidRPr="007D0866" w:rsidRDefault="006561FB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pracę plastyczną. 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nową piosenkę.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Opisuje położenie dźwięków na pięciol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inii, korzystając z zapisu nut.</w:t>
            </w:r>
          </w:p>
          <w:p w:rsidR="00F61E56" w:rsidRPr="00F61E56" w:rsidRDefault="00F61E56" w:rsidP="00F61E5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Pisz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dźwięki na pięciolinii.</w:t>
            </w:r>
          </w:p>
          <w:p w:rsidR="003E7206" w:rsidRPr="00D714B4" w:rsidRDefault="006561FB" w:rsidP="00D714B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pacing w:val="-1"/>
                <w:sz w:val="18"/>
                <w:szCs w:val="18"/>
              </w:rPr>
              <w:t>Reaguje na umówiony sygnał.</w:t>
            </w:r>
          </w:p>
          <w:p w:rsidR="006561FB" w:rsidRPr="00D714B4" w:rsidRDefault="00B37383" w:rsidP="00D714B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Aktywnie </w:t>
            </w:r>
            <w:r w:rsidR="00D714B4">
              <w:rPr>
                <w:rFonts w:ascii="Arial" w:hAnsi="Arial" w:cs="Arial"/>
                <w:sz w:val="18"/>
                <w:szCs w:val="18"/>
              </w:rPr>
              <w:t xml:space="preserve">i chętnie </w:t>
            </w:r>
            <w:r w:rsidRPr="007D0866">
              <w:rPr>
                <w:rFonts w:ascii="Arial" w:hAnsi="Arial" w:cs="Arial"/>
                <w:sz w:val="18"/>
                <w:szCs w:val="18"/>
              </w:rPr>
              <w:t>uczestniczy w zabawach ruchowych.</w:t>
            </w:r>
          </w:p>
        </w:tc>
        <w:tc>
          <w:tcPr>
            <w:tcW w:w="6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4123" w:rsidRPr="007D086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AD6D29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7D0866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D24123" w:rsidRPr="007D086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I 2.4</w:t>
            </w:r>
          </w:p>
          <w:p w:rsidR="00D24123" w:rsidRPr="007D0866" w:rsidRDefault="0066316D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D24123" w:rsidRPr="007D0866" w:rsidRDefault="0066316D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4.3, I 4.5, I 4.9</w:t>
            </w:r>
          </w:p>
          <w:p w:rsidR="00D24123" w:rsidRDefault="00AD6D29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66316D">
              <w:rPr>
                <w:rFonts w:ascii="Arial" w:hAnsi="Arial" w:cs="Arial"/>
                <w:sz w:val="18"/>
                <w:szCs w:val="18"/>
              </w:rPr>
              <w:t xml:space="preserve">I 5.2, </w:t>
            </w:r>
            <w:r>
              <w:rPr>
                <w:rFonts w:ascii="Arial" w:hAnsi="Arial" w:cs="Arial"/>
                <w:sz w:val="18"/>
                <w:szCs w:val="18"/>
              </w:rPr>
              <w:t>I 5.4</w:t>
            </w:r>
            <w:r w:rsidR="00D24123" w:rsidRPr="007D0866">
              <w:rPr>
                <w:rFonts w:ascii="Arial" w:hAnsi="Arial" w:cs="Arial"/>
                <w:sz w:val="18"/>
                <w:szCs w:val="18"/>
              </w:rPr>
              <w:t>, I 5.6</w:t>
            </w:r>
          </w:p>
          <w:p w:rsidR="00D24123" w:rsidRPr="0066316D" w:rsidRDefault="0066316D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</w:rPr>
            </w:pPr>
            <w:r w:rsidRPr="0066316D">
              <w:rPr>
                <w:rFonts w:ascii="Arial" w:hAnsi="Arial" w:cs="Arial"/>
                <w:sz w:val="18"/>
              </w:rPr>
              <w:t>I 6.2</w:t>
            </w:r>
          </w:p>
          <w:p w:rsidR="00D24123" w:rsidRDefault="0066316D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2.2, II 2.4</w:t>
            </w:r>
          </w:p>
          <w:p w:rsidR="0066316D" w:rsidRPr="007D0866" w:rsidRDefault="0066316D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</w:p>
          <w:p w:rsidR="00D24123" w:rsidRPr="0066316D" w:rsidRDefault="00D24123" w:rsidP="0066316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 w:rsidR="0066316D"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D24123" w:rsidRPr="007D0866" w:rsidRDefault="00D24123" w:rsidP="00D24123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7D0866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D24123" w:rsidRPr="007D0866" w:rsidRDefault="0066316D" w:rsidP="00A70B8E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2.3</w:t>
            </w:r>
          </w:p>
          <w:p w:rsidR="008A66AE" w:rsidRPr="0066316D" w:rsidRDefault="0066316D" w:rsidP="0066316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1.4, IV 1.7</w:t>
            </w:r>
          </w:p>
          <w:p w:rsidR="008A66AE" w:rsidRPr="0066316D" w:rsidRDefault="0066316D" w:rsidP="0066316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2.3</w:t>
            </w:r>
          </w:p>
          <w:p w:rsidR="008A66AE" w:rsidRPr="007D0866" w:rsidRDefault="0066316D" w:rsidP="008A66A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8A66AE" w:rsidRPr="007D0866" w:rsidRDefault="0066316D" w:rsidP="008A66AE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5.1, VIII 5</w:t>
            </w:r>
            <w:r w:rsidR="008A66AE" w:rsidRPr="007D0866">
              <w:rPr>
                <w:rFonts w:ascii="Arial" w:hAnsi="Arial" w:cs="Arial"/>
                <w:color w:val="auto"/>
                <w:sz w:val="18"/>
                <w:szCs w:val="18"/>
              </w:rPr>
              <w:t>.2</w:t>
            </w:r>
          </w:p>
          <w:p w:rsidR="008A66AE" w:rsidRPr="007D0866" w:rsidRDefault="0066316D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1.1</w:t>
            </w:r>
            <w:r w:rsidR="008A66AE" w:rsidRPr="007D08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091D15" w:rsidRPr="0066316D" w:rsidRDefault="0066316D" w:rsidP="0066316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2.3</w:t>
            </w:r>
          </w:p>
          <w:p w:rsidR="007A0FED" w:rsidRPr="007D0866" w:rsidRDefault="007A0FED" w:rsidP="00AF4DBC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7A0FED" w:rsidRPr="007D0866" w:rsidRDefault="007A0FED" w:rsidP="00AF4DBC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Czyta płynnie i ze zrozumieniem teksty w podręczniku</w:t>
            </w:r>
            <w:r w:rsidRPr="007D0866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D714B4" w:rsidRPr="00D714B4" w:rsidRDefault="00D714B4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Z uwagą słucha tekstów i wyczerpująco wypowiada się na ich temat.</w:t>
            </w:r>
          </w:p>
          <w:p w:rsidR="00D714B4" w:rsidRPr="00D714B4" w:rsidRDefault="00D714B4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Swobodnie, w</w:t>
            </w:r>
            <w:r w:rsidR="006561FB" w:rsidRPr="007D0866">
              <w:rPr>
                <w:rFonts w:ascii="Arial" w:hAnsi="Arial" w:cs="Arial"/>
                <w:sz w:val="18"/>
                <w:szCs w:val="18"/>
              </w:rPr>
              <w:t xml:space="preserve">yczerpująco </w:t>
            </w:r>
            <w:r>
              <w:rPr>
                <w:rFonts w:ascii="Arial" w:hAnsi="Arial" w:cs="Arial"/>
                <w:sz w:val="18"/>
                <w:szCs w:val="18"/>
              </w:rPr>
              <w:t xml:space="preserve">i płynnie </w:t>
            </w:r>
            <w:r w:rsidR="006561FB" w:rsidRPr="007D0866">
              <w:rPr>
                <w:rFonts w:ascii="Arial" w:hAnsi="Arial" w:cs="Arial"/>
                <w:sz w:val="18"/>
                <w:szCs w:val="18"/>
              </w:rPr>
              <w:t xml:space="preserve">wypowiada się na określony temat. </w:t>
            </w:r>
          </w:p>
          <w:p w:rsidR="00D714B4" w:rsidRPr="00D714B4" w:rsidRDefault="00D714B4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Wyczerpująco odpowiada na postawione pytania. </w:t>
            </w:r>
          </w:p>
          <w:p w:rsidR="00D714B4" w:rsidRPr="00D714B4" w:rsidRDefault="00D714B4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Starannie zapisuje odpowiedź. </w:t>
            </w:r>
          </w:p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Wyjaśnia niezrozumiałe dla innych wyrazy z tekstu. </w:t>
            </w:r>
          </w:p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Rozumie i wyjaśnia powiedzenie </w:t>
            </w:r>
            <w:r w:rsidRPr="007D0866">
              <w:rPr>
                <w:rFonts w:ascii="Arial" w:hAnsi="Arial" w:cs="Arial"/>
                <w:i/>
                <w:sz w:val="18"/>
                <w:szCs w:val="18"/>
              </w:rPr>
              <w:t>Ikarowy lot</w:t>
            </w:r>
            <w:r w:rsidRPr="007D086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Rozumie i wyjaśnia</w:t>
            </w:r>
            <w:r w:rsidR="001F0898">
              <w:rPr>
                <w:rFonts w:ascii="Arial" w:hAnsi="Arial" w:cs="Arial"/>
                <w:sz w:val="18"/>
                <w:szCs w:val="18"/>
              </w:rPr>
              <w:t>,</w:t>
            </w:r>
            <w:r w:rsidRPr="007D0866">
              <w:rPr>
                <w:rFonts w:ascii="Arial" w:hAnsi="Arial" w:cs="Arial"/>
                <w:sz w:val="18"/>
                <w:szCs w:val="18"/>
              </w:rPr>
              <w:t xml:space="preserve"> czym jest mit w literaturze. </w:t>
            </w:r>
          </w:p>
          <w:p w:rsidR="00D714B4" w:rsidRPr="00D714B4" w:rsidRDefault="00D714B4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Starannie zapisuje wyrazy i zdania w liniaturze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14B4" w:rsidRPr="00D714B4" w:rsidRDefault="006561FB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Samodzielnie i bezbłędnie rozwiązuje zadania z mnożenie</w:t>
            </w:r>
            <w:r w:rsidR="00D714B4">
              <w:rPr>
                <w:rFonts w:ascii="Arial" w:hAnsi="Arial" w:cs="Arial"/>
                <w:sz w:val="18"/>
                <w:szCs w:val="18"/>
              </w:rPr>
              <w:t>m</w:t>
            </w:r>
            <w:r w:rsidRPr="007D086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561FB" w:rsidRPr="007D0866" w:rsidRDefault="006561FB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Sprawnie rozwiązuje zadania z treścią.</w:t>
            </w:r>
          </w:p>
          <w:p w:rsidR="00D714B4" w:rsidRPr="00D714B4" w:rsidRDefault="006561FB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lastRenderedPageBreak/>
              <w:t xml:space="preserve">Cierpliwie czeka na swoją kolej. </w:t>
            </w:r>
          </w:p>
          <w:p w:rsidR="00D714B4" w:rsidRPr="00D714B4" w:rsidRDefault="00D714B4" w:rsidP="00D714B4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Rozumie i wyjaśnia, co to są emocje. </w:t>
            </w:r>
          </w:p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Starannie koloruje godło Polski. </w:t>
            </w:r>
          </w:p>
          <w:p w:rsidR="00D714B4" w:rsidRPr="00D714B4" w:rsidRDefault="006561FB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Starannie i estetycznie wykonuje pracę plastyczną. </w:t>
            </w:r>
          </w:p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Samodzielnie i poprawnie zapisuje dźwięki na pięciolinii. </w:t>
            </w:r>
          </w:p>
          <w:p w:rsidR="009343F9" w:rsidRPr="009343F9" w:rsidRDefault="009343F9" w:rsidP="009343F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Pięknie śpiewa poznaną piosenkę. </w:t>
            </w:r>
          </w:p>
          <w:p w:rsidR="00D714B4" w:rsidRPr="00D714B4" w:rsidRDefault="00D714B4" w:rsidP="00D714B4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 xml:space="preserve">Aktywnie uczestniczy w zabawach ruchowych. </w:t>
            </w:r>
          </w:p>
          <w:p w:rsidR="006561FB" w:rsidRPr="007D0866" w:rsidRDefault="006561FB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Szybko reaguje na umówiony sygnał podczas zabaw ruchowych.</w:t>
            </w:r>
          </w:p>
          <w:p w:rsidR="006561FB" w:rsidRPr="00494854" w:rsidRDefault="006561FB" w:rsidP="00494854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D0866">
              <w:rPr>
                <w:rFonts w:ascii="Arial" w:hAnsi="Arial" w:cs="Arial"/>
                <w:sz w:val="18"/>
                <w:szCs w:val="18"/>
              </w:rPr>
              <w:t>Rozumie zasady obowiązujące w zabawach, zawsze ich przestrzega.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9D395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1773EE" w:rsidP="00AF4DB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1F0898">
              <w:rPr>
                <w:rStyle w:val="B"/>
                <w:rFonts w:ascii="Arial" w:hAnsi="Arial" w:cs="Arial"/>
                <w:sz w:val="18"/>
                <w:szCs w:val="18"/>
              </w:rPr>
              <w:t>10.</w:t>
            </w:r>
          </w:p>
          <w:p w:rsidR="005771B5" w:rsidRPr="001773EE" w:rsidRDefault="006561FB" w:rsidP="00E40676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 w:rsidRPr="001773EE">
              <w:rPr>
                <w:rFonts w:ascii="Arial" w:hAnsi="Arial" w:cs="Arial"/>
                <w:b/>
                <w:sz w:val="18"/>
                <w:szCs w:val="18"/>
              </w:rPr>
              <w:t xml:space="preserve">Wielka rocznica </w:t>
            </w:r>
            <w:r w:rsidR="001F0898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1773EE">
              <w:rPr>
                <w:rFonts w:ascii="Arial" w:hAnsi="Arial" w:cs="Arial"/>
                <w:b/>
                <w:sz w:val="18"/>
                <w:szCs w:val="18"/>
              </w:rPr>
              <w:t>11 listopada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1773EE" w:rsidRDefault="001773EE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5771B5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6561FB" w:rsidRPr="001773EE">
              <w:rPr>
                <w:rFonts w:ascii="Arial" w:hAnsi="Arial" w:cs="Arial"/>
                <w:b/>
                <w:sz w:val="18"/>
                <w:szCs w:val="18"/>
              </w:rPr>
              <w:t>Oni walczyli o niepodległość</w:t>
            </w:r>
          </w:p>
          <w:p w:rsidR="005771B5" w:rsidRPr="001773EE" w:rsidRDefault="001773EE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5771B5" w:rsidRPr="001773EE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="0073164D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My, Pierwsza Brygada</w:t>
            </w:r>
          </w:p>
          <w:p w:rsidR="005771B5" w:rsidRPr="001773EE" w:rsidRDefault="001773EE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</w:t>
            </w:r>
            <w:r w:rsidR="0073164D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Znam hymn Polski</w:t>
            </w:r>
          </w:p>
          <w:p w:rsidR="005771B5" w:rsidRPr="001773EE" w:rsidRDefault="001773EE" w:rsidP="00AF4DBC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73164D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Spacer po okolicy</w:t>
            </w:r>
          </w:p>
          <w:p w:rsidR="005771B5" w:rsidRPr="00AF4DBC" w:rsidRDefault="001773EE" w:rsidP="00E40676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771B5" w:rsidRPr="001773EE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73164D" w:rsidRPr="001773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1ADB" w:rsidRPr="001773EE">
              <w:rPr>
                <w:rFonts w:ascii="Arial" w:hAnsi="Arial" w:cs="Arial"/>
                <w:b/>
                <w:sz w:val="18"/>
                <w:szCs w:val="18"/>
              </w:rPr>
              <w:t>Moja mała ojczyzna</w:t>
            </w:r>
          </w:p>
        </w:tc>
        <w:tc>
          <w:tcPr>
            <w:tcW w:w="162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56EE3" w:rsidRPr="00A01AD8" w:rsidRDefault="00B56EE3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 uwagą słucha opowiadania czytanego przez nauczyciela.</w:t>
            </w:r>
          </w:p>
          <w:p w:rsidR="00B56EE3" w:rsidRPr="00A01AD8" w:rsidRDefault="00B56EE3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tekst. </w:t>
            </w:r>
          </w:p>
          <w:p w:rsidR="009343F9" w:rsidRPr="00A01AD8" w:rsidRDefault="006561F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hasło utworzone z sylab. </w:t>
            </w:r>
          </w:p>
          <w:p w:rsidR="00B56EE3" w:rsidRPr="00A01AD8" w:rsidRDefault="006561FB" w:rsidP="009343F9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wiersz ze zrozumieniem. </w:t>
            </w:r>
          </w:p>
          <w:p w:rsidR="009343F9" w:rsidRPr="00A01AD8" w:rsidRDefault="009343F9" w:rsidP="009343F9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teksty o Narodowym Święcie Niepodległości i o Józefie Piłsudskim. </w:t>
            </w:r>
          </w:p>
          <w:p w:rsidR="00B56EE3" w:rsidRPr="00A01AD8" w:rsidRDefault="00B56EE3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Wypowiada się na podstawie wysłuchanego tekstu.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miejsc pamięci narodowej.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określony temat na podstawie ilustracji i przeczytanego wiersza.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Analizuje treść wiersza – określa jego nastrój. </w:t>
            </w:r>
          </w:p>
          <w:p w:rsidR="000918EC" w:rsidRPr="00A01AD8" w:rsidRDefault="000918EC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Wyciąga wnioski z wysłuchanego tekstu.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fragment wiersza, który dotyczy ilustracji. </w:t>
            </w:r>
          </w:p>
          <w:p w:rsidR="000918EC" w:rsidRPr="00A01AD8" w:rsidRDefault="000918EC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osobę mówiącą w wierszu oraz jej uczucia. </w:t>
            </w:r>
          </w:p>
          <w:p w:rsidR="00C16E0A" w:rsidRPr="00A01AD8" w:rsidRDefault="00C16E0A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Dokonuje analizy porównawczej treści wiersza i ilustracji. </w:t>
            </w:r>
          </w:p>
          <w:p w:rsidR="00B56EE3" w:rsidRPr="00A01AD8" w:rsidRDefault="006561FB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Wie, dlaczego obchodzone jest Narodowe Święto Niepodległości. </w:t>
            </w:r>
          </w:p>
          <w:p w:rsidR="00B56EE3" w:rsidRPr="00A01AD8" w:rsidRDefault="00B56EE3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Rozwiązuje rebus i odczytuje hasło.</w:t>
            </w:r>
          </w:p>
          <w:p w:rsidR="009343F9" w:rsidRPr="00A01AD8" w:rsidRDefault="006561F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hasło i wypowiada się na jego temat.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Odszyfrowuje kod obrazkowy.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hasło.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na podstawie wysłuchanego tekstu. </w:t>
            </w:r>
          </w:p>
          <w:p w:rsidR="009343F9" w:rsidRPr="00A01AD8" w:rsidRDefault="006561F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wyrazy z sylab.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wyraz z rozsypanki literowej.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zdania.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wyrazy o przeciwnym znaczeniu.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rodzaje rzeczowników.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czasowniki w zdaniach. </w:t>
            </w:r>
          </w:p>
          <w:p w:rsidR="009343F9" w:rsidRPr="00A01AD8" w:rsidRDefault="006561FB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pojęcie zdania pojedynczego i zdania złożonego.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Przekształca zdanie złożone w dwa zdania pojedyncze. </w:t>
            </w:r>
          </w:p>
          <w:p w:rsidR="00B56EE3" w:rsidRPr="00A01AD8" w:rsidRDefault="00B56EE3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zdanie złożone z podanym wyrazem i zapisuje je w zeszycie. </w:t>
            </w:r>
          </w:p>
          <w:p w:rsidR="009343F9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Łączy ze sobą fragmenty zdań.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i zdania w liniaturze. </w:t>
            </w:r>
          </w:p>
          <w:p w:rsidR="009343F9" w:rsidRPr="00A01AD8" w:rsidRDefault="006561F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Pisze nazwy świąt państwowych wielką literą. </w:t>
            </w:r>
          </w:p>
          <w:p w:rsidR="009343F9" w:rsidRPr="00A01AD8" w:rsidRDefault="006561F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Pisze notatkę o Narodowym Święcie Niepodległości. </w:t>
            </w:r>
          </w:p>
          <w:p w:rsidR="000918EC" w:rsidRPr="00A01AD8" w:rsidRDefault="000918EC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Przepisuje do zeszytu wskazany fragment wiersza. </w:t>
            </w:r>
          </w:p>
          <w:p w:rsidR="00B56EE3" w:rsidRPr="00A01AD8" w:rsidRDefault="00B56EE3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historię godła i barw narodowych. </w:t>
            </w:r>
          </w:p>
          <w:p w:rsidR="00B56EE3" w:rsidRPr="00A01AD8" w:rsidRDefault="00B56EE3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Korzysta ze słownika języka polskiego. </w:t>
            </w:r>
          </w:p>
          <w:p w:rsidR="00B56EE3" w:rsidRPr="00A01AD8" w:rsidRDefault="00551AD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mundur wojskowy na podstawie zdjęcia.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ogląda plac zabaw i go opisuje. </w:t>
            </w:r>
          </w:p>
          <w:p w:rsidR="00B56EE3" w:rsidRPr="00A01AD8" w:rsidRDefault="00B56EE3" w:rsidP="00B56EE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wyjaśnić, jak rozumie słowo </w:t>
            </w:r>
            <w:r w:rsidRPr="002436D1">
              <w:rPr>
                <w:rFonts w:ascii="Arial" w:hAnsi="Arial" w:cs="Arial"/>
                <w:i/>
                <w:spacing w:val="-1"/>
                <w:sz w:val="18"/>
                <w:szCs w:val="18"/>
              </w:rPr>
              <w:t>naród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56EE3" w:rsidRPr="00A01AD8" w:rsidRDefault="00551AD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Wie, czym jest niepodległość dla państwa i obywateli. </w:t>
            </w:r>
          </w:p>
          <w:p w:rsidR="00B56EE3" w:rsidRPr="00A01AD8" w:rsidRDefault="00B56EE3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znaczenie pojęcia </w:t>
            </w:r>
            <w:r w:rsidRPr="002436D1">
              <w:rPr>
                <w:rFonts w:ascii="Arial" w:hAnsi="Arial" w:cs="Arial"/>
                <w:i/>
                <w:spacing w:val="-1"/>
                <w:sz w:val="18"/>
                <w:szCs w:val="18"/>
              </w:rPr>
              <w:t>patriotyzm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skojarzenia do słowa </w:t>
            </w:r>
            <w:r w:rsidRPr="002436D1">
              <w:rPr>
                <w:rFonts w:ascii="Arial" w:hAnsi="Arial" w:cs="Arial"/>
                <w:i/>
                <w:spacing w:val="-1"/>
                <w:sz w:val="18"/>
                <w:szCs w:val="18"/>
              </w:rPr>
              <w:t>ojczyzna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pojęcia </w:t>
            </w:r>
            <w:r w:rsidRPr="002436D1">
              <w:rPr>
                <w:rFonts w:ascii="Arial" w:hAnsi="Arial" w:cs="Arial"/>
                <w:i/>
                <w:spacing w:val="-1"/>
                <w:sz w:val="18"/>
                <w:szCs w:val="18"/>
              </w:rPr>
              <w:t>mała ojczyzna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Wyjaśnia znaczenie cytatu.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Próbuje wyjaśnić znaczenie słowa </w:t>
            </w:r>
            <w:r w:rsidRPr="002436D1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hołd</w:t>
            </w: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kilka przykładów dobrych uczynków dla ojczyzny.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znaczenie słowa </w:t>
            </w:r>
            <w:r w:rsidRPr="002436D1">
              <w:rPr>
                <w:rFonts w:ascii="Arial" w:hAnsi="Arial" w:cs="Arial"/>
                <w:i/>
                <w:spacing w:val="-1"/>
                <w:sz w:val="18"/>
                <w:szCs w:val="18"/>
              </w:rPr>
              <w:t>architektura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EA741F" w:rsidRPr="00A01AD8" w:rsidRDefault="00B56EE3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Wskazuje właściwe wyjaśnienie słowa mazurek, które dotyczy hymnu Polski.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kolejne liczby zapisane na osi liczbowej.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Zapisuje liczby w okienkach zgodnie z zauważoną zasadą.</w:t>
            </w:r>
          </w:p>
          <w:p w:rsidR="00C16E0A" w:rsidRPr="00A01AD8" w:rsidRDefault="00C16E0A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Odgaduje zasady zapisywania liczb.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liczby zgodnie z podanym warunkiem.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Zamienia dziesiątki na jedności i jedności na dziesiątki.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działania matematyczne związane z pełnymi dziesiątkami.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C16E0A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matematyczne różnego typu. </w:t>
            </w:r>
          </w:p>
          <w:p w:rsidR="00EA741F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Analizuje zapisy działań.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polskie monety i banknoty.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na obliczenia pieniężne.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Analizuje sposoby liczenia patyczków.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Przedstawia liczby dwucyfrowe za pomocą pchełek. </w:t>
            </w:r>
          </w:p>
          <w:p w:rsidR="00EA741F" w:rsidRPr="00A01AD8" w:rsidRDefault="00C16E0A" w:rsidP="000918EC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liczby dwucyfrowe w zakresie </w:t>
            </w:r>
            <w:r w:rsidRPr="00A01AD8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100</w:t>
            </w: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  <w:r w:rsidRPr="00A01AD8">
              <w:rPr>
                <w:rFonts w:ascii="Arial" w:hAnsi="Arial" w:cs="Arial"/>
                <w:color w:val="024DA1"/>
                <w:spacing w:val="-1"/>
                <w:sz w:val="18"/>
                <w:szCs w:val="18"/>
              </w:rPr>
              <w:t xml:space="preserve">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piramidę wartości.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elementy krajobrazu naturalnego i przekształconego przez człowieka.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Podaje nazwy krajobrazów.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Szuka zdjęć z krajobrazami w różnych źródłach.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krajobraz naturalny i zmieniony przez człowieka.</w:t>
            </w:r>
          </w:p>
          <w:p w:rsidR="00B56EE3" w:rsidRPr="00A01AD8" w:rsidRDefault="00B56EE3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postać Józefa Piłsudskiego. </w:t>
            </w:r>
          </w:p>
          <w:p w:rsidR="00203B38" w:rsidRPr="00A01AD8" w:rsidRDefault="00203B38" w:rsidP="00203B3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Wie, jak można wyrazić uczucia patriotyczne.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Rozplanowuje swój rysunek na całej powierzchni kartki.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Ozdabia dom nalepkami według własnego pomysłu.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Przygotowuje wystawę zdjęć obiektów architektonicznych swojej miejscowości.</w:t>
            </w:r>
          </w:p>
          <w:p w:rsidR="00C16E0A" w:rsidRPr="00A01AD8" w:rsidRDefault="00C16E0A" w:rsidP="0049485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kokardę w barwach narodowych. </w:t>
            </w:r>
          </w:p>
          <w:p w:rsidR="00C16E0A" w:rsidRPr="00A01AD8" w:rsidRDefault="00C16E0A" w:rsidP="00C16E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Sprawnie wycina.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Przygotowuje wystawę na określony temat.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pieśni patriotycznych i wypowiada się na temat ich treści.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genezę powstania „Mazurka Dąbrowskiego”.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z pamięci dwie zwrotki hymnu narodowego.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Przybiera właściwą postawę podczas słuchania hymnu narodowego.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Gra dźwięki na dzwonkach chromatycznych. 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Potrafi współdziałać w grupie.</w:t>
            </w:r>
          </w:p>
          <w:p w:rsidR="00EA741F" w:rsidRPr="00A01AD8" w:rsidRDefault="00EA741F" w:rsidP="00EA741F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Współpracuje w parze i grupie zadaniowej. </w:t>
            </w:r>
          </w:p>
          <w:p w:rsidR="00551ADB" w:rsidRPr="00A01AD8" w:rsidRDefault="00551ADB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  <w:p w:rsidR="00551ADB" w:rsidRPr="00A01AD8" w:rsidRDefault="00EA741F" w:rsidP="00A01AD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zabawie ruchowej.</w:t>
            </w:r>
          </w:p>
        </w:tc>
        <w:tc>
          <w:tcPr>
            <w:tcW w:w="6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1F7BA7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A01AD8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D23C16" w:rsidRPr="00A01AD8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</w:t>
            </w:r>
            <w:r w:rsidR="00D23C16" w:rsidRPr="00A01AD8">
              <w:rPr>
                <w:rFonts w:ascii="Arial" w:hAnsi="Arial" w:cs="Arial"/>
                <w:sz w:val="18"/>
                <w:szCs w:val="18"/>
              </w:rPr>
              <w:t>, I 2.4</w:t>
            </w:r>
          </w:p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I 3.1, I 3.3</w:t>
            </w:r>
            <w:r w:rsidR="001F7BA7">
              <w:rPr>
                <w:rFonts w:ascii="Arial" w:hAnsi="Arial" w:cs="Arial"/>
                <w:sz w:val="18"/>
                <w:szCs w:val="18"/>
              </w:rPr>
              <w:t>, I 3.4</w:t>
            </w:r>
          </w:p>
          <w:p w:rsidR="00D23C16" w:rsidRPr="00A01AD8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4.3, I 4.4</w:t>
            </w:r>
          </w:p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1F7BA7">
              <w:rPr>
                <w:rFonts w:ascii="Arial" w:hAnsi="Arial" w:cs="Arial"/>
                <w:sz w:val="18"/>
                <w:szCs w:val="18"/>
              </w:rPr>
              <w:t>I 5.3, I 5.4, I 5.5, I 5.6</w:t>
            </w:r>
          </w:p>
          <w:p w:rsidR="00D23C16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1F7BA7" w:rsidRPr="00A01AD8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3.2, II 3.4</w:t>
            </w:r>
          </w:p>
          <w:p w:rsidR="00D23C16" w:rsidRPr="001F7BA7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D23C16" w:rsidRPr="00A01AD8" w:rsidRDefault="001F7BA7" w:rsidP="00D23C16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</w:p>
          <w:p w:rsidR="00D23C16" w:rsidRPr="00A01AD8" w:rsidRDefault="001F7BA7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D23C16" w:rsidRDefault="001F7BA7" w:rsidP="00D23C16">
            <w:pPr>
              <w:pStyle w:val="TABELAtekstpunktkropk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2.2</w:t>
            </w:r>
          </w:p>
          <w:p w:rsidR="001F7BA7" w:rsidRPr="00A01AD8" w:rsidRDefault="001F7BA7" w:rsidP="00D23C16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3.4</w:t>
            </w:r>
          </w:p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IV 3.1</w:t>
            </w:r>
          </w:p>
          <w:p w:rsidR="00D23C16" w:rsidRPr="00A01AD8" w:rsidRDefault="001F7BA7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2.3</w:t>
            </w:r>
          </w:p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VIII 1.4</w:t>
            </w:r>
          </w:p>
          <w:p w:rsidR="00D23C16" w:rsidRPr="00A01AD8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2.3</w:t>
            </w:r>
            <w:r w:rsidR="00D23C16" w:rsidRPr="00A01AD8">
              <w:rPr>
                <w:rFonts w:ascii="Arial" w:hAnsi="Arial" w:cs="Arial"/>
                <w:sz w:val="18"/>
                <w:szCs w:val="18"/>
              </w:rPr>
              <w:t>, VIII 2.4, VIII 2.5</w:t>
            </w:r>
          </w:p>
          <w:p w:rsidR="00D23C16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4.6</w:t>
            </w:r>
          </w:p>
          <w:p w:rsidR="001F7BA7" w:rsidRPr="00A01AD8" w:rsidRDefault="001F7BA7" w:rsidP="00D23C16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3.3, IX 3.5</w:t>
            </w:r>
          </w:p>
          <w:p w:rsidR="005771B5" w:rsidRPr="00A01AD8" w:rsidRDefault="001F7BA7" w:rsidP="001F7BA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1.7, XIII 1.8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94854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lastRenderedPageBreak/>
              <w:t xml:space="preserve">Swobodnie wypowiada się na określony temat. </w:t>
            </w:r>
          </w:p>
          <w:p w:rsidR="000918EC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Z uwagą i ze zrozumieniem słucha wiersza czytanego przez nauczyciela.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Aktywnie uczestniczy w rozmowach tematycznych.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lastRenderedPageBreak/>
              <w:t xml:space="preserve">Swobodnie </w:t>
            </w:r>
            <w:r w:rsidR="000918EC" w:rsidRPr="00A01AD8">
              <w:rPr>
                <w:rFonts w:ascii="Arial" w:hAnsi="Arial" w:cs="Arial"/>
                <w:sz w:val="18"/>
                <w:szCs w:val="18"/>
              </w:rPr>
              <w:t xml:space="preserve">i płynnie 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wypowiada się na określony temat.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Wyciąga trafne wnioski  z wysłuchanego tekstu.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logiczne wypowiedzi na podstawie wysłuchanego tekstu.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Trafnie określa tematykę i główne problemy poruszane w utworze literackim.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Odpowiada na pytania pełnymi zdaniami.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i dzieli się swą wiedzą na temat historii godła i barw narodowych.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Starannie zapisuje wyrazy i zdania w liniaturze.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Starannie pisze wskazany fragment wiersza.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Zna, rozumie i wyjaśnia znaczenie słowa </w:t>
            </w:r>
            <w:r w:rsidRPr="000A5714">
              <w:rPr>
                <w:rFonts w:ascii="Arial" w:hAnsi="Arial" w:cs="Arial"/>
                <w:i/>
                <w:sz w:val="18"/>
                <w:szCs w:val="18"/>
              </w:rPr>
              <w:t>architektura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918EC" w:rsidRPr="00A01AD8" w:rsidRDefault="000918EC" w:rsidP="000918EC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 i wyjaśnia pojęcia: </w:t>
            </w:r>
            <w:r w:rsidRPr="000A571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hołd</w:t>
            </w: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i </w:t>
            </w:r>
            <w:r w:rsidRPr="000A5714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pamięć</w:t>
            </w: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Potrafi wyjaśnić znaczenie pojęcia </w:t>
            </w:r>
            <w:r w:rsidRPr="000A5714">
              <w:rPr>
                <w:rFonts w:ascii="Arial" w:hAnsi="Arial" w:cs="Arial"/>
                <w:i/>
                <w:sz w:val="18"/>
                <w:szCs w:val="18"/>
              </w:rPr>
              <w:t>mała ojczyzna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 i czym różni się od ojczyzny.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Rozumie i wyjaśnia, czym jest niepodległość dla państwa i obywateli.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Wyjaśnia znaczenie słowa </w:t>
            </w:r>
            <w:r w:rsidRPr="000A5714">
              <w:rPr>
                <w:rFonts w:ascii="Arial" w:hAnsi="Arial" w:cs="Arial"/>
                <w:i/>
                <w:sz w:val="18"/>
                <w:szCs w:val="18"/>
              </w:rPr>
              <w:t>naród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Odczytuje w słowniku języka polskiego znaczenie słowa </w:t>
            </w:r>
            <w:r w:rsidRPr="000A5714">
              <w:rPr>
                <w:rFonts w:ascii="Arial" w:hAnsi="Arial" w:cs="Arial"/>
                <w:i/>
                <w:sz w:val="18"/>
                <w:szCs w:val="18"/>
              </w:rPr>
              <w:t>niepodległość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 i wyjaśnia je pozostałym uczniom.</w:t>
            </w:r>
          </w:p>
          <w:p w:rsidR="000918EC" w:rsidRPr="00A01AD8" w:rsidRDefault="000918EC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Korzysta z różnych źródeł informacji.</w:t>
            </w:r>
          </w:p>
          <w:p w:rsidR="000918EC" w:rsidRPr="00A01AD8" w:rsidRDefault="000918EC" w:rsidP="000918EC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Sprawnie i bezbłędnie wykonuje </w:t>
            </w:r>
            <w:r w:rsidRPr="00A01AD8">
              <w:rPr>
                <w:rFonts w:ascii="Arial" w:hAnsi="Arial" w:cs="Arial"/>
                <w:sz w:val="18"/>
                <w:szCs w:val="18"/>
              </w:rPr>
              <w:lastRenderedPageBreak/>
              <w:t>zadania na obliczenia pieniężne.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Sprawnie wykonuje działania na pełnych dziesiątkach.</w:t>
            </w:r>
          </w:p>
          <w:p w:rsidR="000918EC" w:rsidRPr="00A01AD8" w:rsidRDefault="000918EC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Dokonuje trafnej analizy porównawczej krajobrazu naturalnego i przekształconego przez człowieka.</w:t>
            </w:r>
          </w:p>
          <w:p w:rsidR="000918EC" w:rsidRPr="00A01AD8" w:rsidRDefault="000918EC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kilka przykładów elementów krajobrazu, które stworzyła przyroda, oraz tych, które są dziełem człowieka.</w:t>
            </w:r>
          </w:p>
          <w:p w:rsidR="000918EC" w:rsidRPr="00A01AD8" w:rsidRDefault="000918EC" w:rsidP="000918EC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Zawsze pamięta o właściwej postawie podczas śpiewania hymnu. </w:t>
            </w:r>
          </w:p>
          <w:p w:rsidR="000918EC" w:rsidRPr="00A01AD8" w:rsidRDefault="00551ADB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Potrafi wymienić kilka obiektów architektonicznych.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Dba o bezpieczeństwo podczas wycinania.</w:t>
            </w:r>
          </w:p>
          <w:p w:rsidR="00551ADB" w:rsidRPr="00A01AD8" w:rsidRDefault="000918EC" w:rsidP="000918EC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Twórczo </w:t>
            </w: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w parze i grupie zadaniowej.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9D395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1773EE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0A5714">
              <w:rPr>
                <w:rStyle w:val="B"/>
                <w:rFonts w:ascii="Arial" w:hAnsi="Arial" w:cs="Arial"/>
                <w:sz w:val="18"/>
                <w:szCs w:val="18"/>
              </w:rPr>
              <w:t>11.</w:t>
            </w:r>
          </w:p>
          <w:p w:rsidR="005771B5" w:rsidRDefault="00551ADB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Pogoda na listopad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1773EE" w:rsidRDefault="001773EE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5771B5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Listopadowa aura</w:t>
            </w:r>
          </w:p>
          <w:p w:rsidR="005771B5" w:rsidRPr="001773EE" w:rsidRDefault="001773EE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73164D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Co mówi meteorolog</w:t>
            </w:r>
          </w:p>
          <w:p w:rsidR="005771B5" w:rsidRPr="001773EE" w:rsidRDefault="001773EE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0B42C9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Jesienna szaruga</w:t>
            </w:r>
          </w:p>
          <w:p w:rsidR="005771B5" w:rsidRPr="001773EE" w:rsidRDefault="001773EE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0B42C9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551ADB" w:rsidRPr="001773EE">
              <w:rPr>
                <w:rStyle w:val="B"/>
                <w:rFonts w:ascii="Arial" w:hAnsi="Arial" w:cs="Arial"/>
                <w:sz w:val="18"/>
                <w:szCs w:val="18"/>
              </w:rPr>
              <w:t>Muzyka wokół nas</w:t>
            </w:r>
          </w:p>
          <w:p w:rsidR="005771B5" w:rsidRPr="00705010" w:rsidRDefault="001773EE" w:rsidP="000A5714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0B42C9" w:rsidRPr="001773EE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551ADB" w:rsidRPr="001773EE">
              <w:rPr>
                <w:rFonts w:ascii="Arial" w:hAnsi="Arial" w:cs="Arial"/>
                <w:b/>
                <w:sz w:val="18"/>
                <w:szCs w:val="18"/>
              </w:rPr>
              <w:t xml:space="preserve">Zaproszenie na imprezę andrzejkową </w:t>
            </w:r>
          </w:p>
        </w:tc>
        <w:tc>
          <w:tcPr>
            <w:tcW w:w="162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01407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Słucha uważnie i ze zrozumieniem teks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tu czytanego przez nauczyciela.</w:t>
            </w:r>
          </w:p>
          <w:p w:rsidR="00C04339" w:rsidRPr="000A5714" w:rsidRDefault="00C04339" w:rsidP="000A571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0A571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wiersz, tekst i odpowiada na pytania do tekstu. </w:t>
            </w:r>
          </w:p>
          <w:p w:rsidR="00494854" w:rsidRPr="00C04339" w:rsidRDefault="00551ADB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Swobodnie wypowiada się na podany temat. </w:t>
            </w:r>
          </w:p>
          <w:p w:rsidR="00401407" w:rsidRPr="00401407" w:rsidRDefault="00401407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usłyszanego tekstu.</w:t>
            </w:r>
          </w:p>
          <w:p w:rsidR="00C04339" w:rsidRPr="00A01AD8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Ogląda ilustrację jesiennej pogody i wypowiada się na jej temat. </w:t>
            </w:r>
          </w:p>
          <w:p w:rsidR="0084038C" w:rsidRPr="00A01AD8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rozmowach na podany temat. </w:t>
            </w:r>
          </w:p>
          <w:p w:rsidR="0084038C" w:rsidRPr="00A01AD8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Wypowiada się na temat ilustracji. 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zadawane pytania do tekstu. </w:t>
            </w:r>
          </w:p>
          <w:p w:rsidR="00C04339" w:rsidRPr="00A01AD8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zadane pytania. </w:t>
            </w:r>
          </w:p>
          <w:p w:rsidR="00494854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i zapisuje hasło. </w:t>
            </w:r>
          </w:p>
          <w:p w:rsidR="00494854" w:rsidRPr="00A01AD8" w:rsidRDefault="00494854" w:rsidP="0049485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hasło zapisane wspak. </w:t>
            </w:r>
          </w:p>
          <w:p w:rsid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Rozwiązuje rebus. 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hasło.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Układa z rozsypanki przysło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 i zapisuje je w liniaturze.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Odczytuje hasło o wróżbach andrzejkow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ych i zapisuje je w liniaturze.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Porządkuje wydarzenia w kolejności chronologicznej. 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opis bożka Pana i rysuje brakujące elementy obrazka. </w:t>
            </w:r>
          </w:p>
          <w:p w:rsidR="00401407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jakie są zasady tworzenia opisu. </w:t>
            </w:r>
          </w:p>
          <w:p w:rsidR="00401407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powinno zawierać ogłoszenie. </w:t>
            </w:r>
          </w:p>
          <w:p w:rsidR="00401407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Wykonuj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ogłoszenie na dużym kartonie.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Zapisuje wyrazy z trudnością ortograficzną.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Przekształca zdania pojedyncze w zdania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złożone i podkreśla czasowniki.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zdania według kodu.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Wykonuje zadania z kodowania i progra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mowania.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e, co to są wróżby andrzejkowe.</w:t>
            </w:r>
          </w:p>
          <w:p w:rsidR="0084038C" w:rsidRPr="00401407" w:rsidRDefault="0084038C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zygotowuje stanowiska do wróżb.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Skreśla niepasujące do pozostałych wyrazy i uzasadnia swój wybór.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Wie, na jakie pytania odpowiada przymiotnik.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Przekształca wyrazy, by odpowiadały na pytania: </w:t>
            </w:r>
            <w:r w:rsidRPr="00A01AD8">
              <w:rPr>
                <w:rFonts w:ascii="Arial" w:hAnsi="Arial" w:cs="Arial"/>
                <w:i/>
                <w:spacing w:val="-1"/>
                <w:sz w:val="18"/>
                <w:szCs w:val="18"/>
              </w:rPr>
              <w:t>jaki?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01AD8">
              <w:rPr>
                <w:rFonts w:ascii="Arial" w:hAnsi="Arial" w:cs="Arial"/>
                <w:i/>
                <w:spacing w:val="-1"/>
                <w:sz w:val="18"/>
                <w:szCs w:val="18"/>
              </w:rPr>
              <w:t>jaka?,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01AD8">
              <w:rPr>
                <w:rFonts w:ascii="Arial" w:hAnsi="Arial" w:cs="Arial"/>
                <w:i/>
                <w:spacing w:val="-1"/>
                <w:sz w:val="18"/>
                <w:szCs w:val="18"/>
              </w:rPr>
              <w:t>jakie?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Zamienia obrazki na przymiotniki i uzupełnia nimi zdania.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rzeczownik do odpowiedniego przymiotnika.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wyrazy z </w:t>
            </w:r>
            <w:proofErr w:type="spellStart"/>
            <w:r w:rsidRPr="00A01AD8">
              <w:rPr>
                <w:rFonts w:ascii="Arial" w:hAnsi="Arial" w:cs="Arial"/>
                <w:b/>
                <w:spacing w:val="-1"/>
                <w:sz w:val="18"/>
                <w:szCs w:val="18"/>
              </w:rPr>
              <w:t>ch</w:t>
            </w:r>
            <w:proofErr w:type="spellEnd"/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zdania wyrazami z ramki w odpowiedniej 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formie. </w:t>
            </w:r>
          </w:p>
          <w:p w:rsidR="00C04339" w:rsidRPr="00A01AD8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Zapisuje nazwy obrazków.</w:t>
            </w:r>
          </w:p>
          <w:p w:rsidR="00C04339" w:rsidRP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Uzupełnia tekst na podstawie ilustracji i przepisuje </w:t>
            </w:r>
            <w:r w:rsidRPr="00C04339">
              <w:rPr>
                <w:rFonts w:ascii="Arial" w:hAnsi="Arial" w:cs="Arial"/>
                <w:sz w:val="18"/>
                <w:szCs w:val="18"/>
              </w:rPr>
              <w:t xml:space="preserve">tekst do zeszytu. </w:t>
            </w:r>
          </w:p>
          <w:p w:rsidR="00C04339" w:rsidRPr="00A01AD8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Podpisuje zdjęcia ze zjawiskami pogodowymi.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wskazania zegara.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Zaznacza godziny na zegarach.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na obliczenia zegarowe. </w:t>
            </w:r>
          </w:p>
          <w:p w:rsidR="00C3518A" w:rsidRPr="00A01AD8" w:rsidRDefault="00C3518A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dzi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ałania na mnożenie i dzielenie.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0433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na ob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liczenia zegarowe i pieniężne.</w:t>
            </w:r>
          </w:p>
          <w:p w:rsidR="00C04339" w:rsidRP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treść zadania.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Dodaje jedności do dziesiątek. </w:t>
            </w:r>
          </w:p>
          <w:p w:rsidR="00C04339" w:rsidRP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Odejmuje od liczb dwucyfrowych jedności lub dziesiątki.</w:t>
            </w:r>
          </w:p>
          <w:p w:rsidR="00C04339" w:rsidRP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sumy w pamięci.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0433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Oblicza sumy i różnicę. </w:t>
            </w:r>
          </w:p>
          <w:p w:rsidR="00C04339" w:rsidRPr="00C04339" w:rsidRDefault="00C3518A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Pisze działania do rysunku. </w:t>
            </w:r>
          </w:p>
          <w:p w:rsidR="00C3518A" w:rsidRP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Pisze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działania na odejmowanie.</w:t>
            </w:r>
          </w:p>
          <w:p w:rsidR="00C04339" w:rsidRP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ilustracje do działań.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Wie, na czym polega praca meteorologa. 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Określa, co jest źródłem informacji o pogodzie. </w:t>
            </w:r>
          </w:p>
          <w:p w:rsidR="00C04339" w:rsidRPr="00A01AD8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Wie, jak zaprojektować kalendarz pogody. </w:t>
            </w:r>
          </w:p>
          <w:p w:rsid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Wie, skąd można czerpać informacje o pogodzie. </w:t>
            </w:r>
          </w:p>
          <w:p w:rsid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Potrafi wymienić elementy pogody. </w:t>
            </w:r>
          </w:p>
          <w:p w:rsid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Rozpoznaje symbole pogodowe. </w:t>
            </w:r>
          </w:p>
          <w:p w:rsid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Rozpoznaje przyrządy meteorologiczne.</w:t>
            </w:r>
          </w:p>
          <w:p w:rsidR="00C04339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Odczytuje prognozę pogody. </w:t>
            </w:r>
          </w:p>
          <w:p w:rsidR="00C3518A" w:rsidRPr="0084038C" w:rsidRDefault="00C04339" w:rsidP="0084038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Przedstawia pogodę za pomocą symboli pogodowych.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Ogląda obrazy malarzy impresjonizmu i wypowiada się na ich temat. </w:t>
            </w:r>
          </w:p>
          <w:p w:rsidR="00C3518A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pracę plastyczną do wiersza. </w:t>
            </w:r>
          </w:p>
          <w:p w:rsidR="00C3518A" w:rsidRPr="00A01AD8" w:rsidRDefault="00551ADB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Pobudza wyobra</w:t>
            </w:r>
            <w:r w:rsidR="00C3518A" w:rsidRPr="00A01AD8">
              <w:rPr>
                <w:rFonts w:ascii="Arial" w:hAnsi="Arial" w:cs="Arial"/>
                <w:spacing w:val="-1"/>
                <w:sz w:val="18"/>
                <w:szCs w:val="18"/>
              </w:rPr>
              <w:t>źnię i tworzy pracę plastyczną.</w:t>
            </w:r>
          </w:p>
          <w:p w:rsidR="00401407" w:rsidRPr="00A01AD8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Zna charakterystyczne cechy tańca ludowego </w:t>
            </w: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krakowiaka. </w:t>
            </w:r>
          </w:p>
          <w:p w:rsidR="00401407" w:rsidRPr="00A01AD8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nastrój za pomocą dźwięków. 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 wygląda i jak jest zbudowana fletnia. 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ę na temat jesiennych dźwięków.</w:t>
            </w:r>
          </w:p>
          <w:p w:rsidR="00401407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Gra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różnych instrumentach.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 xml:space="preserve">Współdziała z innymi w sytuacjach zadaniowych. </w:t>
            </w:r>
          </w:p>
          <w:p w:rsidR="006D7376" w:rsidRPr="00A01AD8" w:rsidRDefault="00551ADB" w:rsidP="00551A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  <w:p w:rsidR="00C04339" w:rsidRPr="00A01AD8" w:rsidRDefault="00C04339" w:rsidP="00C0433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  <w:p w:rsidR="00401407" w:rsidRPr="00C04339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04339">
              <w:rPr>
                <w:rFonts w:ascii="Arial" w:hAnsi="Arial" w:cs="Arial"/>
                <w:spacing w:val="-4"/>
                <w:sz w:val="18"/>
                <w:szCs w:val="18"/>
              </w:rPr>
              <w:t>Aktywnie uczestniczy w grach i zabawach, właściwie reaguje na komendy</w:t>
            </w:r>
            <w:r w:rsidRPr="00C04339">
              <w:rPr>
                <w:rFonts w:ascii="Arial" w:hAnsi="Arial" w:cs="Arial"/>
                <w:color w:val="024DA1"/>
                <w:spacing w:val="-1"/>
                <w:sz w:val="18"/>
                <w:szCs w:val="18"/>
              </w:rPr>
              <w:t>.</w:t>
            </w:r>
          </w:p>
          <w:p w:rsidR="00401407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Uczest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niczy w zabawach andrzejkowych.</w:t>
            </w:r>
          </w:p>
          <w:p w:rsidR="00C3518A" w:rsidRPr="00A01AD8" w:rsidRDefault="00C3518A" w:rsidP="00C3518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Potrafi zrelaksować się poprzez ćwiczenia ruchowe.</w:t>
            </w:r>
          </w:p>
          <w:p w:rsidR="00551ADB" w:rsidRPr="00401407" w:rsidRDefault="00401407" w:rsidP="0040140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1"/>
                <w:sz w:val="18"/>
                <w:szCs w:val="18"/>
              </w:rPr>
              <w:t>Potrafi zrelaksować się poprzez wspólną zabawę.</w:t>
            </w:r>
          </w:p>
        </w:tc>
        <w:tc>
          <w:tcPr>
            <w:tcW w:w="6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A73CA9">
              <w:rPr>
                <w:rFonts w:ascii="Arial" w:hAnsi="Arial" w:cs="Arial"/>
                <w:sz w:val="18"/>
                <w:szCs w:val="18"/>
              </w:rPr>
              <w:t xml:space="preserve">I 3.5, </w:t>
            </w:r>
            <w:r w:rsidRPr="00A01AD8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I</w:t>
            </w:r>
            <w:r w:rsidR="00A73CA9">
              <w:rPr>
                <w:rFonts w:ascii="Arial" w:hAnsi="Arial" w:cs="Arial"/>
                <w:sz w:val="18"/>
                <w:szCs w:val="18"/>
              </w:rPr>
              <w:t xml:space="preserve"> 2.1, I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 2.3, I 2.4</w:t>
            </w:r>
          </w:p>
          <w:p w:rsidR="00D23C16" w:rsidRPr="00A01AD8" w:rsidRDefault="00A73CA9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3.2, I 3.6</w:t>
            </w:r>
          </w:p>
          <w:p w:rsidR="00D23C16" w:rsidRPr="00A01AD8" w:rsidRDefault="00A73CA9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4.3, I 4.4</w:t>
            </w:r>
          </w:p>
          <w:p w:rsidR="00D23C16" w:rsidRPr="00A01AD8" w:rsidRDefault="00A73CA9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5.3, I 5.4</w:t>
            </w:r>
            <w:r w:rsidR="00D23C16" w:rsidRPr="00A01AD8">
              <w:rPr>
                <w:rFonts w:ascii="Arial" w:hAnsi="Arial" w:cs="Arial"/>
                <w:sz w:val="18"/>
                <w:szCs w:val="18"/>
              </w:rPr>
              <w:t>, I 5.6</w:t>
            </w:r>
            <w:r>
              <w:rPr>
                <w:rFonts w:ascii="Arial" w:hAnsi="Arial" w:cs="Arial"/>
                <w:sz w:val="18"/>
                <w:szCs w:val="18"/>
              </w:rPr>
              <w:t>, I 5.7</w:t>
            </w:r>
          </w:p>
          <w:p w:rsidR="00D23C16" w:rsidRPr="00A01AD8" w:rsidRDefault="00A73CA9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3.4</w:t>
            </w:r>
          </w:p>
          <w:p w:rsidR="00D23C16" w:rsidRPr="00A73CA9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 w:rsidR="00A73CA9"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D23C16" w:rsidRPr="00A01AD8" w:rsidRDefault="00A73CA9" w:rsidP="00D23C16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A73CA9" w:rsidRPr="00A73CA9" w:rsidRDefault="00D23C16" w:rsidP="00A73CA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D23C16" w:rsidRPr="00A73CA9" w:rsidRDefault="00A73CA9" w:rsidP="00A73CA9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IV 2.1, IV 2.8</w:t>
            </w:r>
          </w:p>
          <w:p w:rsidR="00A73CA9" w:rsidRDefault="00A73CA9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D23C16" w:rsidRPr="00A01AD8" w:rsidRDefault="00A73CA9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3.2</w:t>
            </w:r>
          </w:p>
          <w:p w:rsidR="00D23C16" w:rsidRPr="00A01AD8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VIII 1.4</w:t>
            </w:r>
          </w:p>
          <w:p w:rsidR="00D23C16" w:rsidRPr="009B2094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4.6</w:t>
            </w:r>
          </w:p>
          <w:p w:rsidR="009B2094" w:rsidRPr="00A01AD8" w:rsidRDefault="009B2094" w:rsidP="009B2094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5771B5" w:rsidRPr="00A01AD8" w:rsidRDefault="009B2094" w:rsidP="009B2094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1.6, XIII 1.7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01AD8" w:rsidRPr="00A01AD8" w:rsidRDefault="00A01AD8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wiersz z odpowiednią intonacją, zwracając uwagę na znaki interpunkcyjne.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1AD8" w:rsidRPr="00A01AD8" w:rsidRDefault="00551ADB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Wyczerpująco wypowiada się na określony temat. 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Wyczerpująco wypowiada się na określony temat na podstawie wysłuchanych tekstów oraz własnych doświadczeń. 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lastRenderedPageBreak/>
              <w:t xml:space="preserve">Udziela poprawnych odpowiedzi na pytania i samodzielnie zapisuje je w liniaturze. 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Starannie pisze zdania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pojedyncze i złożone 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w liniaturze. 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Potrafi wytłumaczyć pojęcie </w:t>
            </w:r>
            <w:r w:rsidRPr="00A73D5E">
              <w:rPr>
                <w:rFonts w:ascii="Arial" w:hAnsi="Arial" w:cs="Arial"/>
                <w:i/>
                <w:sz w:val="18"/>
                <w:szCs w:val="18"/>
              </w:rPr>
              <w:t>meteorolog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1AD8" w:rsidRPr="00A01AD8" w:rsidRDefault="00551ADB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Bezbłędnie zaznacza godziny na zegarze. </w:t>
            </w:r>
          </w:p>
          <w:p w:rsidR="00A01AD8" w:rsidRPr="00A01AD8" w:rsidRDefault="00551ADB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Samodzielnie rozwiązuje zadanie trudniejsze na obliczenia zegarowe. 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Sprawnie wykonuje działania na dodawanie dziesiątek do jedności w pamięci.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Posiada wiedzę na temat zwyczajów andrzejkowych.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Rozpoznaje i pod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1AD8">
              <w:rPr>
                <w:rFonts w:ascii="Arial" w:hAnsi="Arial" w:cs="Arial"/>
                <w:sz w:val="18"/>
                <w:szCs w:val="18"/>
              </w:rPr>
              <w:t xml:space="preserve">je nazwy przyrządów meteorologicznych. 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Rozpoznaje i trafnie opisuje symbole pogodowe. </w:t>
            </w:r>
          </w:p>
          <w:p w:rsidR="00A01AD8" w:rsidRPr="00A01AD8" w:rsidRDefault="00551ADB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Wymienia charakterystyczne cechy tańca ludowego – krakowiaka. </w:t>
            </w:r>
          </w:p>
          <w:p w:rsidR="006D7376" w:rsidRPr="00A01AD8" w:rsidRDefault="00551ADB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>Wie, co to jest synkopa.</w:t>
            </w:r>
          </w:p>
          <w:p w:rsidR="00A01AD8" w:rsidRPr="00A01AD8" w:rsidRDefault="00A01AD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z w:val="18"/>
                <w:szCs w:val="18"/>
              </w:rPr>
              <w:t xml:space="preserve">Wyjaśnia budowę fletni. </w:t>
            </w:r>
          </w:p>
          <w:p w:rsidR="001773EE" w:rsidRPr="00A01AD8" w:rsidRDefault="00551ADB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01AD8">
              <w:rPr>
                <w:rFonts w:ascii="Arial" w:hAnsi="Arial" w:cs="Arial"/>
                <w:spacing w:val="-4"/>
                <w:sz w:val="18"/>
                <w:szCs w:val="18"/>
              </w:rPr>
              <w:t>Rozumie zasady obowiązujące w grach i zabawach, zawsze ich przestrzega</w:t>
            </w:r>
            <w:r w:rsidRPr="00A01A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9D395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E40676" w:rsidP="0022267B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A73D5E">
              <w:rPr>
                <w:rStyle w:val="B"/>
                <w:rFonts w:ascii="Arial" w:hAnsi="Arial" w:cs="Arial"/>
                <w:sz w:val="18"/>
                <w:szCs w:val="18"/>
              </w:rPr>
              <w:t xml:space="preserve">12. </w:t>
            </w:r>
          </w:p>
          <w:p w:rsidR="000B42C9" w:rsidRDefault="001773EE" w:rsidP="0022267B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Wśród polarników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9C282D" w:rsidRDefault="001773EE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0B42C9" w:rsidRPr="009C282D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Współpraca się opłaca</w:t>
            </w:r>
          </w:p>
          <w:p w:rsidR="005771B5" w:rsidRPr="009C282D" w:rsidRDefault="001773EE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5771B5" w:rsidRPr="009C282D">
              <w:rPr>
                <w:rStyle w:val="B"/>
                <w:rFonts w:ascii="Arial" w:hAnsi="Arial" w:cs="Arial"/>
                <w:sz w:val="18"/>
                <w:szCs w:val="18"/>
              </w:rPr>
              <w:t>7.</w:t>
            </w:r>
            <w:r w:rsidR="000B42C9" w:rsidRPr="009C282D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Zaczarowana zagroda</w:t>
            </w:r>
          </w:p>
          <w:p w:rsidR="005771B5" w:rsidRPr="009C282D" w:rsidRDefault="001773EE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0B42C9" w:rsidRPr="009C282D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Pr="009C282D">
              <w:rPr>
                <w:rFonts w:ascii="Arial" w:hAnsi="Arial" w:cs="Arial"/>
                <w:b/>
                <w:sz w:val="18"/>
                <w:szCs w:val="18"/>
              </w:rPr>
              <w:t>Cykl wychowawczy – Projekt fasolka</w:t>
            </w:r>
          </w:p>
          <w:p w:rsidR="005771B5" w:rsidRPr="009C282D" w:rsidRDefault="001773EE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5</w:t>
            </w:r>
            <w:r w:rsidR="000B42C9" w:rsidRPr="009C282D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Antarktyda – najzimniejszy kontynent</w:t>
            </w:r>
          </w:p>
          <w:p w:rsidR="005771B5" w:rsidRPr="007A23A7" w:rsidRDefault="001773EE" w:rsidP="00E40676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="000B42C9" w:rsidRPr="009C282D">
              <w:rPr>
                <w:rStyle w:val="B"/>
                <w:rFonts w:ascii="Arial" w:hAnsi="Arial" w:cs="Arial"/>
                <w:sz w:val="18"/>
                <w:szCs w:val="18"/>
              </w:rPr>
              <w:t xml:space="preserve">0. </w:t>
            </w:r>
            <w:r w:rsidRPr="009C282D">
              <w:rPr>
                <w:rStyle w:val="B"/>
                <w:rFonts w:ascii="Arial" w:hAnsi="Arial" w:cs="Arial"/>
                <w:sz w:val="18"/>
                <w:szCs w:val="18"/>
              </w:rPr>
              <w:t>Jak przetrwać mrozy</w:t>
            </w:r>
          </w:p>
        </w:tc>
        <w:tc>
          <w:tcPr>
            <w:tcW w:w="162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Słucha ze zrozumieniem fragmentu książ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 czytanego przez nauczyciela.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Z uwagą i ze zrozumieniem słucha tekstu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opowiadania.</w:t>
            </w:r>
          </w:p>
          <w:p w:rsidR="0084038C" w:rsidRPr="0084038C" w:rsidRDefault="0084038C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Czyta teksty ze zrozumieniem i wyp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owiada się na temat ich treści.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trafi przeczytać tekst naukowy.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zdania i ocenia prawdziwość zawartych w nich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informacji.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Czyta ze zrozumieniem inf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ormacje zapisane w podręczniku.</w:t>
            </w:r>
          </w:p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Odpowiada na pytania do tekstu.</w:t>
            </w: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Odpowiada pełnym zdaniem na pyta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i zapisuje je w liniaturze.</w:t>
            </w:r>
          </w:p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ilustracji. 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określony temat na p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odstawie przeczytanych tekstów.</w:t>
            </w:r>
          </w:p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Wyszukuje w tekście określone frag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menty i zapisują je w zeszycie.</w:t>
            </w:r>
          </w:p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sposoby pisania planu wydarzeń.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Wypowiada 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ię na temat treści opowiadania.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strój polarnika, wykorzystując podane wyrazy. </w:t>
            </w:r>
          </w:p>
          <w:p w:rsidR="00AF1D9A" w:rsidRPr="00AF1D9A" w:rsidRDefault="00A73D5E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Właściwie</w:t>
            </w:r>
            <w:r w:rsidR="00AF1D9A"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AF1D9A">
              <w:rPr>
                <w:rFonts w:ascii="Arial" w:hAnsi="Arial" w:cs="Arial"/>
                <w:spacing w:val="-1"/>
                <w:sz w:val="18"/>
                <w:szCs w:val="18"/>
              </w:rPr>
              <w:t>odpowiada na pytania do tekstu.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Wymienia cechy charakteru, któ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re pomagają w pracy zespołowej.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Określa części mowy.</w:t>
            </w:r>
          </w:p>
          <w:p w:rsidR="0084038C" w:rsidRPr="00477359" w:rsidRDefault="00AF1D9A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Wypowiada się na temat sposobów uczenia się na podstawie przeczytanego teks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 oraz własnych doświadczeń.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z cząstką </w:t>
            </w:r>
            <w:proofErr w:type="spellStart"/>
            <w:r w:rsidRPr="0084038C">
              <w:rPr>
                <w:rFonts w:ascii="Arial" w:hAnsi="Arial" w:cs="Arial"/>
                <w:b/>
                <w:spacing w:val="-1"/>
                <w:sz w:val="18"/>
                <w:szCs w:val="18"/>
              </w:rPr>
              <w:t>współ</w:t>
            </w:r>
            <w:proofErr w:type="spellEnd"/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84038C" w:rsidRPr="0084038C" w:rsidRDefault="0084038C" w:rsidP="0084038C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Dopisuje skojarzenia do poda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nego zwrotu w formie łańcuszka.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Podpisuje zdjęcia imionami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podstawie tekstu z podręcznika.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Porównuje współpracę ludzi i współdzi</w:t>
            </w:r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>ałanie pingwinów.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Łączy pas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ujące do siebie fragmenty zdań.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Odczytuje hasło.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rebus.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Rozwią</w:t>
            </w:r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zuje </w:t>
            </w:r>
            <w:proofErr w:type="spellStart"/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>minites</w:t>
            </w:r>
            <w:r w:rsidR="00A73D5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proofErr w:type="spellEnd"/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 i odczytuje hasło.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Odczytuje i zap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isuje zdanie utworzone z sylab.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Wie, na jakie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pytania odpowiada przymiotnik.</w:t>
            </w:r>
          </w:p>
          <w:p w:rsidR="0084038C" w:rsidRPr="0084038C" w:rsidRDefault="0084038C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zdania pytające.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Poznaje formę wypowiedz</w:t>
            </w:r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>i bez czasownika – równoważnik.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Odróżnia zdania od równoważników zdań. 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Przekształca równoważniki zdań w zdania i odwrotnie. 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Odkrywa okienka zgodnie z poda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ną instrukcją. </w:t>
            </w:r>
          </w:p>
          <w:p w:rsidR="0084038C" w:rsidRPr="00477359" w:rsidRDefault="004C3004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informacji o pierwszym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zdobywcy bieguna południowego.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Dodaje pełne dziesiątki do liczb dwucyfrowych w zakresie </w:t>
            </w:r>
            <w:r w:rsidRPr="0084038C">
              <w:rPr>
                <w:rFonts w:ascii="Arial" w:hAnsi="Arial" w:cs="Arial"/>
                <w:b/>
                <w:spacing w:val="-1"/>
                <w:sz w:val="18"/>
                <w:szCs w:val="18"/>
              </w:rPr>
              <w:t>100</w:t>
            </w: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84038C" w:rsidRPr="0084038C" w:rsidRDefault="0084038C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działania na dodawanie.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działania na grafie liczbowym. 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Ob</w:t>
            </w:r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>licza wyniki w ciągu liczbowym.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ązuje proste zadania z treścią.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rysunkiem. </w:t>
            </w:r>
          </w:p>
          <w:p w:rsidR="004C3004" w:rsidRPr="0084038C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zagadki matematyczne.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grafy liczbowe. 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Ukł</w:t>
            </w:r>
            <w:r w:rsidR="0084038C">
              <w:rPr>
                <w:rFonts w:ascii="Arial" w:hAnsi="Arial" w:cs="Arial"/>
                <w:spacing w:val="-1"/>
                <w:sz w:val="18"/>
                <w:szCs w:val="18"/>
              </w:rPr>
              <w:t>ada treść zadania do działania.</w:t>
            </w:r>
          </w:p>
          <w:p w:rsidR="00AF1D9A" w:rsidRPr="0084038C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Mierzy długości przedmiotów.</w:t>
            </w:r>
          </w:p>
          <w:p w:rsidR="00AF1D9A" w:rsidRPr="0084038C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Wie, że 1 metr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 100 centymetrów.</w:t>
            </w:r>
          </w:p>
          <w:p w:rsidR="00AF1D9A" w:rsidRPr="0084038C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Rysu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paski o określonej długości.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odcinki na centymetrze krawieckim. 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Zna sposób odejmowania pełnych dz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iesiątek od liczb dwucyfrowych.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ciąg liczbowy.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działania do rysunku.</w:t>
            </w:r>
          </w:p>
          <w:p w:rsidR="0084038C" w:rsidRPr="00477359" w:rsidRDefault="00AF1D9A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Wyko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nuje obliczenia na odejmowanie.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korzyści płynące ze współpracy. 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Współpracuje w zespole podczas zabawy i nauki. 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Zgodnie pracuje z drugą osobą.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Wie, że praca zespołowa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jest jedną z form uczenia się.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półpracuje w grupie zadaniowej.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Współpracuje z innymi w sytuacjach zadaniowych. </w:t>
            </w:r>
          </w:p>
          <w:p w:rsidR="0084038C" w:rsidRPr="0084038C" w:rsidRDefault="001773EE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Wie, gdzie leży Antarktyda. 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to jest </w:t>
            </w:r>
            <w:r w:rsidRPr="00A73D5E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zorza polarna</w:t>
            </w: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pingwina cesarskiego.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położenie Antarktydy i wskazuje ją na globusie i m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apie świata.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warunków życia na Antarktydzie.</w:t>
            </w:r>
          </w:p>
          <w:p w:rsidR="00AF1D9A" w:rsidRPr="00AF1D9A" w:rsidRDefault="00AF1D9A" w:rsidP="00AF1D9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nazwy zwierząt zamiesz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kujących najmniejszy kontynent.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Wie, co należy robić w czasie niskich temperatur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 jak chronić się przed mrozem.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Zna przystosowanie fauny i flory do warunków panujących na Anta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rktydzie.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cechy pingwina. </w:t>
            </w:r>
          </w:p>
          <w:p w:rsidR="004C3004" w:rsidRPr="004C3004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Zna kilka nazw roślin antarktycznych. 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obraz impresjonistyczny pasujący do wysłuchanej muzyki i uzasadnia swój wybór. 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Wykorzystuje barwy zimne do narysowania obrazu. 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Koloruje pingwina cesarskiego.</w:t>
            </w:r>
          </w:p>
          <w:p w:rsidR="004C3004" w:rsidRPr="00AF1D9A" w:rsidRDefault="004C3004" w:rsidP="004C300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obraz „Dzieci w ogrodzi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e”, ale wybiera inną porę roku.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pingwina w formie przestrzennej. 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Zna podstawowe kroki krakowiaka.</w:t>
            </w:r>
          </w:p>
          <w:p w:rsidR="00AF1D9A" w:rsidRPr="00AF1D9A" w:rsidRDefault="00AF1D9A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zestniczy w zabawie rytmicznej.</w:t>
            </w:r>
          </w:p>
          <w:p w:rsidR="001773EE" w:rsidRPr="00477359" w:rsidRDefault="00AF1D9A" w:rsidP="004773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</w:tc>
        <w:tc>
          <w:tcPr>
            <w:tcW w:w="6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3C16" w:rsidRPr="0084038C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9B2094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84038C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D23C16" w:rsidRPr="0084038C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</w:t>
            </w:r>
            <w:r w:rsidR="00D23C16" w:rsidRPr="0084038C">
              <w:rPr>
                <w:rFonts w:ascii="Arial" w:hAnsi="Arial" w:cs="Arial"/>
                <w:sz w:val="18"/>
                <w:szCs w:val="18"/>
              </w:rPr>
              <w:t>, I 2.4</w:t>
            </w:r>
          </w:p>
          <w:p w:rsidR="00D23C16" w:rsidRPr="0084038C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I 3.1, I 3.3</w:t>
            </w:r>
            <w:r w:rsidR="009B2094">
              <w:rPr>
                <w:rFonts w:ascii="Arial" w:hAnsi="Arial" w:cs="Arial"/>
                <w:sz w:val="18"/>
                <w:szCs w:val="18"/>
              </w:rPr>
              <w:t>, I 3.4</w:t>
            </w:r>
          </w:p>
          <w:p w:rsidR="00D23C16" w:rsidRPr="0084038C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</w:t>
            </w:r>
          </w:p>
          <w:p w:rsidR="00D23C16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5.3</w:t>
            </w:r>
            <w:r w:rsidR="00D23C16" w:rsidRPr="0084038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5.4, </w:t>
            </w:r>
            <w:r w:rsidR="00D23C16" w:rsidRPr="0084038C"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9B2094" w:rsidRPr="0084038C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D23C16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9B2094" w:rsidRPr="0084038C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D23C16" w:rsidRPr="0084038C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 w:rsidR="009B2094"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D23C16" w:rsidRPr="0084038C" w:rsidRDefault="009B2094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5.2</w:t>
            </w:r>
          </w:p>
          <w:p w:rsidR="00D23C16" w:rsidRPr="009B2094" w:rsidRDefault="00D23C16" w:rsidP="009B2094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9B2094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D23C16" w:rsidRPr="0084038C" w:rsidRDefault="00384F1B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1.3</w:t>
            </w:r>
          </w:p>
          <w:p w:rsidR="00D23C16" w:rsidRPr="0084038C" w:rsidRDefault="00D23C16" w:rsidP="00D23C16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 w:rsidRPr="0084038C">
              <w:rPr>
                <w:rFonts w:ascii="Arial" w:hAnsi="Arial" w:cs="Arial"/>
                <w:bCs/>
                <w:sz w:val="18"/>
                <w:szCs w:val="18"/>
              </w:rPr>
              <w:t>IV 2.</w:t>
            </w:r>
            <w:r w:rsidR="00384F1B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4038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384F1B">
              <w:rPr>
                <w:rFonts w:ascii="Arial" w:hAnsi="Arial" w:cs="Arial"/>
                <w:sz w:val="18"/>
                <w:szCs w:val="18"/>
              </w:rPr>
              <w:t xml:space="preserve"> IV 2.11</w:t>
            </w:r>
          </w:p>
          <w:p w:rsidR="00D23C16" w:rsidRPr="00384F1B" w:rsidRDefault="00384F1B" w:rsidP="00384F1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3.3</w:t>
            </w:r>
          </w:p>
          <w:p w:rsidR="00D23C16" w:rsidRPr="0084038C" w:rsidRDefault="00384F1B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D23C16" w:rsidRPr="001F6A48" w:rsidRDefault="00384F1B" w:rsidP="001F6A4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D23C16" w:rsidRPr="0084038C" w:rsidRDefault="001F6A48" w:rsidP="00D23C16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3.7</w:t>
            </w:r>
          </w:p>
          <w:p w:rsidR="001F6A48" w:rsidRPr="0084038C" w:rsidRDefault="001F6A48" w:rsidP="001F6A48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1F6A48" w:rsidRDefault="001F6A48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1.1</w:t>
            </w:r>
          </w:p>
          <w:p w:rsidR="00D23C16" w:rsidRPr="0084038C" w:rsidRDefault="001F6A48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2.1</w:t>
            </w:r>
          </w:p>
          <w:p w:rsidR="005771B5" w:rsidRPr="0084038C" w:rsidRDefault="005771B5" w:rsidP="001F6A48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77359" w:rsidRPr="00477359" w:rsidRDefault="001773EE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lastRenderedPageBreak/>
              <w:t xml:space="preserve">Płynnie czyta tekst ze zrozumieniem. 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Szczegółowo odpowiada na p</w:t>
            </w:r>
            <w:r>
              <w:rPr>
                <w:rFonts w:ascii="Arial" w:hAnsi="Arial" w:cs="Arial"/>
                <w:sz w:val="18"/>
                <w:szCs w:val="18"/>
              </w:rPr>
              <w:t>ytania do tekstu.</w:t>
            </w:r>
          </w:p>
          <w:p w:rsidR="00F67CF2" w:rsidRPr="00F67CF2" w:rsidRDefault="00F67CF2" w:rsidP="00F67CF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Swobodnie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F67CF2" w:rsidRPr="00F67CF2" w:rsidRDefault="00F67CF2" w:rsidP="00F67CF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Porównuje współpracę ludzi i współdziałanie pingwin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 i uzasadnia swoją wypowiedź.</w:t>
            </w:r>
          </w:p>
          <w:p w:rsidR="00477359" w:rsidRPr="00477359" w:rsidRDefault="001773EE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Wyczerpująco wypowiada s</w:t>
            </w:r>
            <w:r w:rsidR="00477359">
              <w:rPr>
                <w:rFonts w:ascii="Arial" w:hAnsi="Arial" w:cs="Arial"/>
                <w:sz w:val="18"/>
                <w:szCs w:val="18"/>
              </w:rPr>
              <w:t>ię na temat treści opowiadania.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 xml:space="preserve">Wyczerpująco wypowiada się na temat Amundsena na podstawie znalezionych </w:t>
            </w:r>
            <w:r>
              <w:rPr>
                <w:rFonts w:ascii="Arial" w:hAnsi="Arial" w:cs="Arial"/>
                <w:sz w:val="18"/>
                <w:szCs w:val="18"/>
              </w:rPr>
              <w:t>informacji w różnych źródłach.</w:t>
            </w:r>
          </w:p>
          <w:p w:rsidR="00477359" w:rsidRPr="00477359" w:rsidRDefault="001773EE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 xml:space="preserve">Starannie zapisuje wyrazy i zdania. </w:t>
            </w:r>
          </w:p>
          <w:p w:rsidR="00477359" w:rsidRPr="0084038C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Pisze starannie zdanie w liniaturze.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 xml:space="preserve">Wyjaśnia, co to jest zorza polarna. 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Słucha informa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cji i </w:t>
            </w:r>
            <w:r w:rsidRPr="0084038C">
              <w:rPr>
                <w:rFonts w:ascii="Arial" w:hAnsi="Arial" w:cs="Arial"/>
                <w:spacing w:val="-1"/>
                <w:sz w:val="18"/>
                <w:szCs w:val="18"/>
              </w:rPr>
              <w:t>uzupełnia je, korzystaj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ąc z różnych źródeł </w:t>
            </w:r>
            <w:r w:rsidR="003F05FF">
              <w:rPr>
                <w:rFonts w:ascii="Arial" w:hAnsi="Arial" w:cs="Arial"/>
                <w:spacing w:val="-1"/>
                <w:sz w:val="18"/>
                <w:szCs w:val="18"/>
              </w:rPr>
              <w:t>wiedzy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Sprawnie i bezbłędnie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zadania matematyczne.</w:t>
            </w:r>
          </w:p>
          <w:p w:rsidR="00477359" w:rsidRPr="0084038C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Samodzielnie i bezbłędnie rozwiązuje zadania trudniejsze.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Sprawnie i bezbłędn</w:t>
            </w:r>
            <w:r>
              <w:rPr>
                <w:rFonts w:ascii="Arial" w:hAnsi="Arial" w:cs="Arial"/>
                <w:sz w:val="18"/>
                <w:szCs w:val="18"/>
              </w:rPr>
              <w:t>ie mierzy długości przedmiotów.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 xml:space="preserve">Sprawnie i bezbłędnie dodaje pełne dziesiątki do liczb dwucyfrowych w zakresie </w:t>
            </w:r>
            <w:r w:rsidRPr="00477359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84038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7359" w:rsidRPr="00477359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Współpracuj</w:t>
            </w:r>
            <w:r>
              <w:rPr>
                <w:rFonts w:ascii="Arial" w:hAnsi="Arial" w:cs="Arial"/>
                <w:sz w:val="18"/>
                <w:szCs w:val="18"/>
              </w:rPr>
              <w:t>e w grupie – pełni rolę lidera.</w:t>
            </w:r>
          </w:p>
          <w:p w:rsidR="00477359" w:rsidRPr="0084038C" w:rsidRDefault="00477359" w:rsidP="0047735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Wymienia korzyści płynące z pracy zespołowej na podstawie własnych doświadczeń.</w:t>
            </w:r>
          </w:p>
          <w:p w:rsidR="00F67CF2" w:rsidRPr="0084038C" w:rsidRDefault="00F67CF2" w:rsidP="00F67CF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 xml:space="preserve">Twórczo i zgodnie współpracuje w grupie zadaniowej. </w:t>
            </w:r>
          </w:p>
          <w:p w:rsidR="00477359" w:rsidRPr="00477359" w:rsidRDefault="001773EE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Z zaangażowaniem uc</w:t>
            </w:r>
            <w:r w:rsidR="00477359">
              <w:rPr>
                <w:rFonts w:ascii="Arial" w:hAnsi="Arial" w:cs="Arial"/>
                <w:sz w:val="18"/>
                <w:szCs w:val="18"/>
              </w:rPr>
              <w:t>zestniczy w zabawie rytmicznej.</w:t>
            </w:r>
          </w:p>
          <w:p w:rsidR="001773EE" w:rsidRPr="0084038C" w:rsidRDefault="001773EE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84038C">
              <w:rPr>
                <w:rFonts w:ascii="Arial" w:hAnsi="Arial" w:cs="Arial"/>
                <w:sz w:val="18"/>
                <w:szCs w:val="18"/>
              </w:rPr>
              <w:t>Tańczy krakowiaka.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 w:rsidP="0022267B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C282D" w:rsidRPr="001E0C69" w:rsidRDefault="009C282D" w:rsidP="009C282D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837"/>
        <w:gridCol w:w="2885"/>
        <w:gridCol w:w="3478"/>
        <w:gridCol w:w="1263"/>
      </w:tblGrid>
      <w:tr w:rsidR="009C282D" w:rsidRPr="007A23A7" w:rsidTr="009C282D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Default="009C282D" w:rsidP="009C282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grudzień</w:t>
            </w:r>
          </w:p>
        </w:tc>
      </w:tr>
      <w:tr w:rsidR="009C282D" w:rsidRPr="007A23A7" w:rsidTr="009C282D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9C282D" w:rsidRPr="007A23A7" w:rsidTr="00E61AAB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282D" w:rsidRPr="007A23A7" w:rsidTr="00E61AAB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282D" w:rsidRPr="007A23A7" w:rsidTr="00E61AAB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C282D" w:rsidRDefault="009C282D" w:rsidP="009C282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3F05FF">
              <w:rPr>
                <w:rStyle w:val="B"/>
                <w:rFonts w:ascii="Arial" w:hAnsi="Arial" w:cs="Arial"/>
                <w:sz w:val="18"/>
                <w:szCs w:val="18"/>
              </w:rPr>
              <w:t>13.</w:t>
            </w:r>
          </w:p>
          <w:p w:rsidR="00EE2212" w:rsidRPr="00E40676" w:rsidRDefault="00EE2212" w:rsidP="009C282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Światło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Pr="00AF4D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EE2212" w:rsidRPr="00EE221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Z </w:t>
            </w:r>
            <w:r w:rsidR="003F05FF">
              <w:rPr>
                <w:rFonts w:ascii="Arial" w:hAnsi="Arial" w:cs="Arial"/>
                <w:b/>
                <w:spacing w:val="-4"/>
                <w:sz w:val="18"/>
                <w:szCs w:val="18"/>
              </w:rPr>
              <w:t>G</w:t>
            </w:r>
            <w:r w:rsidR="00EE2212" w:rsidRPr="00EE2212">
              <w:rPr>
                <w:rFonts w:ascii="Arial" w:hAnsi="Arial" w:cs="Arial"/>
                <w:b/>
                <w:spacing w:val="-4"/>
                <w:sz w:val="18"/>
                <w:szCs w:val="18"/>
              </w:rPr>
              <w:t>wiazdą Betlejemską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EE2212">
              <w:rPr>
                <w:rStyle w:val="B"/>
                <w:rFonts w:ascii="Arial" w:hAnsi="Arial" w:cs="Arial"/>
                <w:sz w:val="18"/>
                <w:szCs w:val="18"/>
              </w:rPr>
              <w:t>Święto światła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212" w:rsidRPr="00EE2212">
              <w:rPr>
                <w:rFonts w:ascii="Arial" w:hAnsi="Arial" w:cs="Arial"/>
                <w:b/>
                <w:sz w:val="18"/>
                <w:szCs w:val="18"/>
              </w:rPr>
              <w:t>Świeć</w:t>
            </w:r>
            <w:r w:rsidR="003F05F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E2212" w:rsidRPr="00EE2212">
              <w:rPr>
                <w:rFonts w:ascii="Arial" w:hAnsi="Arial" w:cs="Arial"/>
                <w:b/>
                <w:sz w:val="18"/>
                <w:szCs w:val="18"/>
              </w:rPr>
              <w:t xml:space="preserve"> gwiazdeczko</w:t>
            </w:r>
            <w:r w:rsidR="003F05FF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212" w:rsidRPr="00EE2212">
              <w:rPr>
                <w:rFonts w:ascii="Arial" w:hAnsi="Arial" w:cs="Arial"/>
                <w:b/>
                <w:sz w:val="18"/>
              </w:rPr>
              <w:t xml:space="preserve">Cykl wychowawczy – </w:t>
            </w:r>
            <w:r w:rsidR="00EE2212" w:rsidRPr="00EE2212">
              <w:rPr>
                <w:rFonts w:ascii="Arial" w:hAnsi="Arial" w:cs="Arial"/>
                <w:b/>
                <w:sz w:val="18"/>
              </w:rPr>
              <w:lastRenderedPageBreak/>
              <w:t>Prezent od serca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="00EE2212">
              <w:rPr>
                <w:rStyle w:val="B"/>
                <w:rFonts w:ascii="Arial" w:hAnsi="Arial" w:cs="Arial"/>
                <w:sz w:val="18"/>
                <w:szCs w:val="18"/>
              </w:rPr>
              <w:t xml:space="preserve"> Każdy dla każdego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Słucha tekst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 czytanych przez nauczyciela.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opowiadania i odpowiada na pytania dotyczące jego treści. 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opowiadania czytanego prz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ez nauczyciela.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wiersze ze zrozumieniem.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nazwę święta zapisanego wspak.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Czyta ze zrozumieniem krótki tekst.</w:t>
            </w:r>
          </w:p>
          <w:p w:rsidR="00E61AAB" w:rsidRPr="00E61AA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zyta tekst z podziałem na role.</w:t>
            </w:r>
          </w:p>
          <w:p w:rsidR="00007F10" w:rsidRPr="00007F10" w:rsidRDefault="003646C4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fragment baśni i odpowiada całym zdaniem na pytanie do tekstu.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Czyta pytania 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odpowiada na nie jednym słowem.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pytania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zaznacza poprawne odpowiedzi.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 swobodnej rozmowie próbuje wyjaśnić słowa z opowiadania.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powstawania cienia na podstawie tekstu i własnych doświadczeń.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temat baśni i ich bohaterów.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podany temat na podstawie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tekstu i </w:t>
            </w: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ilustracj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pytanie i uzasadnia swoją wypowiedź. </w:t>
            </w:r>
          </w:p>
          <w:p w:rsidR="00007F10" w:rsidRPr="003646C4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dotyczące przeczytanego tekstu. 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Wypowiada się na temat prezentów i różnych spo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sobów sprawiania innym radości.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Swobodnie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powiada się na określony temat.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Udziela odpowiedzi na pytania. 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Wkleja nazwy osób obok właściwych dymków na podstawie przeczytanego teks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tu.</w:t>
            </w:r>
          </w:p>
          <w:p w:rsidR="00E61AAB" w:rsidRPr="00F470EA" w:rsidRDefault="00E61AAB" w:rsidP="00F470EA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Uczestnicz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w przygotowaniu inscenizacji.</w:t>
            </w:r>
          </w:p>
          <w:p w:rsidR="00007F10" w:rsidRPr="003646C4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Szuka fragmentów w wierszu.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Szuka w tekśc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i czyta odpowiedni fragment.</w:t>
            </w:r>
          </w:p>
          <w:p w:rsidR="008F6F3B" w:rsidRPr="00007F10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Wie, które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źródła światła wymagają prądu.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Numeruje obrazki zgodnie z kol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ejnością zdarzeń z opowiadania.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brakujące wyrazy.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określenia, którymi można zastąpić słowa</w:t>
            </w:r>
            <w:r w:rsidR="008B242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:</w:t>
            </w: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8B2422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mieć serce jak gigant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postaci z baśni.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Wybiera po jednym określeniu do każdej postaci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 baśni.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Ustala kolejność wydarzeń.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historyjkę obrazkową. 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Wskaz</w:t>
            </w:r>
            <w:r w:rsidR="003646C4">
              <w:rPr>
                <w:rFonts w:ascii="Arial" w:hAnsi="Arial" w:cs="Arial"/>
                <w:spacing w:val="-1"/>
                <w:sz w:val="18"/>
                <w:szCs w:val="18"/>
              </w:rPr>
              <w:t>uje zdanie pasujące do obrazka.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Rozwija zdanie wyrazami z ramki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pisanymi w odpowiedniej formie.</w:t>
            </w:r>
          </w:p>
          <w:p w:rsidR="003646C4" w:rsidRPr="003646C4" w:rsidRDefault="003646C4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Podkreśla przymiotniki.</w:t>
            </w:r>
          </w:p>
          <w:p w:rsidR="00E61AAB" w:rsidRPr="00E61AA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61AA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Stopniuje czasowniki i przymiotniki.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Układa rzeczowniki i cza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sowniki z rozsypanki literowej.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Zapisuje czasown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iki w kolejności alfabetycznej.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Dopisuj</w:t>
            </w:r>
            <w:r w:rsidR="008B2422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przymiotniki do rzeczowników.</w:t>
            </w:r>
          </w:p>
          <w:p w:rsidR="00007F10" w:rsidRPr="003646C4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Opisuje nastrój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iersza za pomocą przymiotników.</w:t>
            </w:r>
          </w:p>
          <w:p w:rsidR="008F6F3B" w:rsidRPr="00007F10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Układa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zdania z rozsypanki wyrazowej.</w:t>
            </w:r>
          </w:p>
          <w:p w:rsidR="00E61AAB" w:rsidRPr="00E61AAB" w:rsidRDefault="008B2422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Przepisuje</w:t>
            </w:r>
            <w:r w:rsidR="00E61AAB">
              <w:rPr>
                <w:rFonts w:ascii="Arial" w:hAnsi="Arial" w:cs="Arial"/>
                <w:spacing w:val="-1"/>
                <w:sz w:val="18"/>
                <w:szCs w:val="18"/>
              </w:rPr>
              <w:t xml:space="preserve"> zdania do zeszytu.</w:t>
            </w:r>
          </w:p>
          <w:p w:rsidR="008F6F3B" w:rsidRPr="00007F10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Uzupełnia fragment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iersza wyrazami rymującymi się.</w:t>
            </w:r>
          </w:p>
          <w:p w:rsidR="008F6F3B" w:rsidRPr="00007F10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Zapisuj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wyrazy i zdania w liniaturze.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rodzinę wyrazów. </w:t>
            </w:r>
          </w:p>
          <w:p w:rsidR="00E61AAB" w:rsidRPr="00E61AA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Wykreśla litery i odczytuje hasło. 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łańcuch skojarzeń. 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i zapisuje hasło.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Wpisuje wyrazy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do diagramu i odczytuje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hasło.</w:t>
            </w:r>
          </w:p>
          <w:p w:rsidR="008B2422" w:rsidRPr="008B2422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wyrazy z </w:t>
            </w:r>
            <w:r w:rsidRPr="003646C4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3646C4" w:rsidRPr="003646C4" w:rsidRDefault="003646C4" w:rsidP="003646C4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Szuka wyrazów z </w:t>
            </w:r>
            <w:proofErr w:type="spellStart"/>
            <w:r w:rsidRPr="003646C4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 po spółgłoskach oraz wskazuje wyjątki. </w:t>
            </w:r>
          </w:p>
          <w:p w:rsidR="003646C4" w:rsidRPr="00E61AAB" w:rsidRDefault="003646C4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właściwą datę.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Dodaje liczb</w:t>
            </w:r>
            <w:r w:rsidR="003646C4">
              <w:rPr>
                <w:rFonts w:ascii="Arial" w:hAnsi="Arial" w:cs="Arial"/>
                <w:spacing w:val="-1"/>
                <w:sz w:val="18"/>
                <w:szCs w:val="18"/>
              </w:rPr>
              <w:t>y jednocyfrowe do dwucyfrowych.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Odejmuje licz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bę jednocyfrową od dwucyfrowej.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Wymienia</w:t>
            </w:r>
            <w:r w:rsid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 liczby parzyste i nieparzyste.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w pamięci.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 pamięci wyko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nuje obliczenia na odejmowanie.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Pisze działania do rysunkó</w:t>
            </w:r>
            <w:r w:rsidR="003646C4">
              <w:rPr>
                <w:rFonts w:ascii="Arial" w:hAnsi="Arial" w:cs="Arial"/>
                <w:spacing w:val="-1"/>
                <w:sz w:val="18"/>
                <w:szCs w:val="18"/>
              </w:rPr>
              <w:t>w według wzoru.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isze działania.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liczby.</w:t>
            </w:r>
          </w:p>
          <w:p w:rsidR="003646C4" w:rsidRPr="003646C4" w:rsidRDefault="00EE2212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pieniężne.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nazwy przyrządów do ważenia.</w:t>
            </w:r>
          </w:p>
          <w:p w:rsidR="008F6F3B" w:rsidRPr="00007F10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Zna oznaczenia odważników.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Waży produkty i odcz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ytuje ich wagę.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Wie, il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dekagramów ma jeden kilogram.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Wskazuje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ajcięższy i najlżejszy produkt.</w:t>
            </w:r>
          </w:p>
          <w:p w:rsidR="008F6F3B" w:rsidRPr="008F6F3B" w:rsidRDefault="008B2422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Dokonuje</w:t>
            </w:r>
            <w:r w:rsidR="00007F10"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 obliczeń wagowych.</w:t>
            </w:r>
          </w:p>
          <w:p w:rsidR="00007F10" w:rsidRPr="00E61AAB" w:rsidRDefault="008F6F3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Działa na rzecz grupy.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sposobu oświetlenia z odpowiednią nazwą paliwa.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Wykonuje doświadcz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enie i wyciąga z niego wnioski.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nazwy naturalnych i sztucznych źródeł światła. 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Wyszukuje w tekście wy</w:t>
            </w:r>
            <w:r w:rsidR="008B2422">
              <w:rPr>
                <w:rFonts w:ascii="Arial" w:hAnsi="Arial" w:cs="Arial"/>
                <w:spacing w:val="-1"/>
                <w:sz w:val="18"/>
                <w:szCs w:val="18"/>
              </w:rPr>
              <w:t>raz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2422">
              <w:rPr>
                <w:rFonts w:ascii="Arial" w:hAnsi="Arial" w:cs="Arial"/>
                <w:i/>
                <w:spacing w:val="-1"/>
                <w:sz w:val="18"/>
                <w:szCs w:val="18"/>
              </w:rPr>
              <w:t>światło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różnych formach.</w:t>
            </w:r>
          </w:p>
          <w:p w:rsidR="00007F10" w:rsidRPr="00007F10" w:rsidRDefault="00007F10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Zna natur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alne i sztuczne źródła światła.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Łączy nazwy obrzędów, zwyczajów i zabaw z datami. </w:t>
            </w:r>
          </w:p>
          <w:p w:rsidR="008F6F3B" w:rsidRPr="008F6F3B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Kończy ry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sowanie szlaczka i go koloruje.</w:t>
            </w:r>
          </w:p>
          <w:p w:rsidR="008F6F3B" w:rsidRPr="003646C4" w:rsidRDefault="008F6F3B" w:rsidP="008F6F3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papierowe ozdoby. </w:t>
            </w:r>
          </w:p>
          <w:p w:rsidR="00007F10" w:rsidRPr="00007F10" w:rsidRDefault="00E61AAB" w:rsidP="009C282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Tworzy z innymi przepis na magiczną potrawę.</w:t>
            </w:r>
          </w:p>
          <w:p w:rsidR="00E61AAB" w:rsidRPr="008F6F3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>Śpiewa poznan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 kolędę.</w:t>
            </w:r>
          </w:p>
          <w:p w:rsidR="00E61AAB" w:rsidRPr="00E61AA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Gra melodie z nut na dowolnym instrumencie. </w:t>
            </w:r>
          </w:p>
          <w:p w:rsidR="00E61AAB" w:rsidRPr="00E61AAB" w:rsidRDefault="00E61AAB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Wyklaskuje rytm.</w:t>
            </w:r>
          </w:p>
          <w:p w:rsidR="003646C4" w:rsidRPr="00007F10" w:rsidRDefault="00EE2212" w:rsidP="00007F1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Aktywnie uczestniczy w zajęciach ruchowych.</w:t>
            </w:r>
          </w:p>
          <w:p w:rsidR="00EE2212" w:rsidRPr="00E61AAB" w:rsidRDefault="00EE2212" w:rsidP="00E61AA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9C282D" w:rsidRPr="003646C4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6734E7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3646C4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9C282D" w:rsidRPr="003646C4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734E7">
              <w:rPr>
                <w:rFonts w:ascii="Arial" w:hAnsi="Arial" w:cs="Arial"/>
                <w:sz w:val="18"/>
                <w:szCs w:val="18"/>
              </w:rPr>
              <w:t xml:space="preserve">2.1, I </w:t>
            </w:r>
            <w:r w:rsidRPr="003646C4">
              <w:rPr>
                <w:rFonts w:ascii="Arial" w:hAnsi="Arial" w:cs="Arial"/>
                <w:sz w:val="18"/>
                <w:szCs w:val="18"/>
              </w:rPr>
              <w:t>2.3, I 2.4</w:t>
            </w:r>
          </w:p>
          <w:p w:rsidR="009C282D" w:rsidRPr="003646C4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I 3.1, I 3.3</w:t>
            </w:r>
            <w:r w:rsidR="006734E7">
              <w:rPr>
                <w:rFonts w:ascii="Arial" w:hAnsi="Arial" w:cs="Arial"/>
                <w:sz w:val="18"/>
                <w:szCs w:val="18"/>
              </w:rPr>
              <w:t>, I 2.4</w:t>
            </w:r>
          </w:p>
          <w:p w:rsidR="009C282D" w:rsidRPr="003646C4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4.4, I 4.5, I 4.6</w:t>
            </w:r>
          </w:p>
          <w:p w:rsidR="009C282D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5.5</w:t>
            </w:r>
          </w:p>
          <w:p w:rsidR="009C282D" w:rsidRPr="003646C4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6.3</w:t>
            </w:r>
          </w:p>
          <w:p w:rsidR="009C282D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</w:t>
            </w:r>
            <w:r w:rsidR="009C282D" w:rsidRPr="003646C4">
              <w:rPr>
                <w:rFonts w:ascii="Arial" w:hAnsi="Arial" w:cs="Arial"/>
                <w:color w:val="00000A"/>
                <w:sz w:val="18"/>
                <w:szCs w:val="18"/>
              </w:rPr>
              <w:t>, II 2.2</w:t>
            </w:r>
          </w:p>
          <w:p w:rsidR="006734E7" w:rsidRPr="003646C4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</w:p>
          <w:p w:rsidR="009C282D" w:rsidRPr="006734E7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4.1</w:t>
            </w:r>
          </w:p>
          <w:p w:rsidR="009C282D" w:rsidRPr="003646C4" w:rsidRDefault="006734E7" w:rsidP="009C282D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6.3, II 6.7</w:t>
            </w:r>
          </w:p>
          <w:p w:rsidR="009C282D" w:rsidRPr="006734E7" w:rsidRDefault="009C282D" w:rsidP="006734E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6734E7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9C282D" w:rsidRPr="006734E7" w:rsidRDefault="006734E7" w:rsidP="006734E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1.4</w:t>
            </w:r>
          </w:p>
          <w:p w:rsidR="009C282D" w:rsidRPr="003646C4" w:rsidRDefault="006734E7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2.1, V 2.3</w:t>
            </w:r>
          </w:p>
          <w:p w:rsidR="009C282D" w:rsidRPr="006734E7" w:rsidRDefault="009C282D" w:rsidP="006734E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6734E7">
              <w:rPr>
                <w:rFonts w:ascii="Arial" w:hAnsi="Arial" w:cs="Arial"/>
                <w:color w:val="auto"/>
                <w:sz w:val="18"/>
                <w:szCs w:val="18"/>
              </w:rPr>
              <w:t>3.1, VI 3.3</w:t>
            </w:r>
          </w:p>
          <w:p w:rsidR="009C282D" w:rsidRPr="003646C4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VIII 2.</w:t>
            </w:r>
            <w:r w:rsidR="006734E7">
              <w:rPr>
                <w:rFonts w:ascii="Arial" w:hAnsi="Arial" w:cs="Arial"/>
                <w:sz w:val="18"/>
                <w:szCs w:val="18"/>
              </w:rPr>
              <w:t>3, VIII 2.4</w:t>
            </w:r>
          </w:p>
          <w:p w:rsidR="009C282D" w:rsidRPr="003646C4" w:rsidRDefault="006734E7" w:rsidP="009C282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4.3, VIII 4.7</w:t>
            </w:r>
          </w:p>
          <w:p w:rsidR="009C282D" w:rsidRPr="003646C4" w:rsidRDefault="00EC52E5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1.10</w:t>
            </w:r>
          </w:p>
          <w:p w:rsidR="009C282D" w:rsidRPr="00EC52E5" w:rsidRDefault="00EC52E5" w:rsidP="00EC52E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2.5</w:t>
            </w:r>
          </w:p>
          <w:p w:rsidR="009C282D" w:rsidRPr="003646C4" w:rsidRDefault="00EC52E5" w:rsidP="009C282D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2.2, IX 2.3</w:t>
            </w:r>
          </w:p>
          <w:p w:rsidR="009C282D" w:rsidRPr="003646C4" w:rsidRDefault="009C282D" w:rsidP="009C282D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color w:val="231F20"/>
                <w:sz w:val="18"/>
                <w:szCs w:val="18"/>
              </w:rPr>
              <w:t xml:space="preserve">IX </w:t>
            </w:r>
            <w:r w:rsidR="00EC52E5">
              <w:rPr>
                <w:rFonts w:ascii="Arial" w:hAnsi="Arial" w:cs="Arial"/>
                <w:color w:val="231F20"/>
                <w:sz w:val="18"/>
                <w:szCs w:val="18"/>
              </w:rPr>
              <w:t xml:space="preserve">3.1, IX </w:t>
            </w:r>
            <w:r w:rsidRPr="003646C4">
              <w:rPr>
                <w:rFonts w:ascii="Arial" w:hAnsi="Arial" w:cs="Arial"/>
                <w:color w:val="231F20"/>
                <w:sz w:val="18"/>
                <w:szCs w:val="18"/>
              </w:rPr>
              <w:t xml:space="preserve">3.3, </w:t>
            </w:r>
            <w:r w:rsidR="00EC52E5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3.4, </w:t>
            </w:r>
            <w:r w:rsidRPr="003646C4">
              <w:rPr>
                <w:rFonts w:ascii="Arial" w:hAnsi="Arial" w:cs="Arial"/>
                <w:color w:val="231F20"/>
                <w:sz w:val="18"/>
                <w:szCs w:val="18"/>
              </w:rPr>
              <w:t>IX 3.5</w:t>
            </w:r>
          </w:p>
          <w:p w:rsidR="009C282D" w:rsidRPr="003646C4" w:rsidRDefault="009C282D" w:rsidP="009C282D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lastRenderedPageBreak/>
              <w:t xml:space="preserve">Czyta wiersze ze zrozumieniem i odpowiednią intonacją. </w:t>
            </w:r>
          </w:p>
          <w:p w:rsidR="00EA0391" w:rsidRPr="00EA0391" w:rsidRDefault="00EE2212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Wyczerpująco wypowiada się na określony temat. 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Wypowiada się na temat źródeł światła. </w:t>
            </w:r>
          </w:p>
          <w:p w:rsidR="00EA0391" w:rsidRPr="00EA0391" w:rsidRDefault="00EE2212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Wskazuje najważniejszy fragment w wierszu i uzasadnia swój wybór. </w:t>
            </w:r>
          </w:p>
          <w:p w:rsidR="00EA0391" w:rsidRPr="00EA0391" w:rsidRDefault="00EE2212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Bezbłędnie wskazuje wyrazy z </w:t>
            </w:r>
            <w:proofErr w:type="spellStart"/>
            <w:r w:rsidRPr="00EA0391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3646C4">
              <w:rPr>
                <w:rFonts w:ascii="Arial" w:hAnsi="Arial" w:cs="Arial"/>
                <w:sz w:val="18"/>
                <w:szCs w:val="18"/>
              </w:rPr>
              <w:t xml:space="preserve"> po </w:t>
            </w:r>
            <w:r w:rsidRPr="003646C4">
              <w:rPr>
                <w:rFonts w:ascii="Arial" w:hAnsi="Arial" w:cs="Arial"/>
                <w:sz w:val="18"/>
                <w:szCs w:val="18"/>
              </w:rPr>
              <w:lastRenderedPageBreak/>
              <w:t xml:space="preserve">spółgłoskach. </w:t>
            </w:r>
          </w:p>
          <w:p w:rsidR="00EA0391" w:rsidRPr="00E61AAB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Zna na pamięć swoją rolę </w:t>
            </w:r>
            <w:r w:rsidR="008B2422">
              <w:rPr>
                <w:rFonts w:ascii="Arial" w:hAnsi="Arial" w:cs="Arial"/>
                <w:sz w:val="18"/>
                <w:szCs w:val="18"/>
              </w:rPr>
              <w:t>w inscenizacji i</w:t>
            </w:r>
            <w:r>
              <w:rPr>
                <w:rFonts w:ascii="Arial" w:hAnsi="Arial" w:cs="Arial"/>
                <w:sz w:val="18"/>
                <w:szCs w:val="18"/>
              </w:rPr>
              <w:t xml:space="preserve"> mówi ją płynnie i wyraziście.</w:t>
            </w:r>
          </w:p>
          <w:p w:rsidR="00EA0391" w:rsidRPr="00EA0391" w:rsidRDefault="00EE2212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Trafnie dobiera określenia do postaci z baśni. </w:t>
            </w:r>
          </w:p>
          <w:p w:rsidR="00E61AAB" w:rsidRPr="00E61AAB" w:rsidRDefault="00EE2212" w:rsidP="009C282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Buduje dłuższą wypowiedź na określony temat. </w:t>
            </w:r>
          </w:p>
          <w:p w:rsidR="00E61AAB" w:rsidRPr="00E61AAB" w:rsidRDefault="00EE2212" w:rsidP="009C282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Starannie pisze wyrazy i zdania w liniaturze. </w:t>
            </w:r>
          </w:p>
          <w:p w:rsidR="00EA0391" w:rsidRPr="00E61AAB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Staranni</w:t>
            </w:r>
            <w:r>
              <w:rPr>
                <w:rFonts w:ascii="Arial" w:hAnsi="Arial" w:cs="Arial"/>
                <w:sz w:val="18"/>
                <w:szCs w:val="18"/>
              </w:rPr>
              <w:t>e przepisuje zdania do zeszytu.</w:t>
            </w:r>
          </w:p>
          <w:p w:rsidR="00E61AAB" w:rsidRPr="00E61AAB" w:rsidRDefault="00EE2212" w:rsidP="009C282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Samodzielnie i bezbłędnie zapisuje czasown</w:t>
            </w:r>
            <w:r w:rsidR="00E61AAB">
              <w:rPr>
                <w:rFonts w:ascii="Arial" w:hAnsi="Arial" w:cs="Arial"/>
                <w:sz w:val="18"/>
                <w:szCs w:val="18"/>
              </w:rPr>
              <w:t>iki w kolejności alfabetycznej.</w:t>
            </w:r>
          </w:p>
          <w:p w:rsidR="00EA0391" w:rsidRPr="00E61AAB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Sprawnie i bezbłęd</w:t>
            </w:r>
            <w:r>
              <w:rPr>
                <w:rFonts w:ascii="Arial" w:hAnsi="Arial" w:cs="Arial"/>
                <w:sz w:val="18"/>
                <w:szCs w:val="18"/>
              </w:rPr>
              <w:t>nie wykonuje obliczenia wagowe.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Sprawnie i bezbłędnie waży różne produkty, podając kilka możliwości użycia różnych odważników. 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Sprawnie dodaje liczby w pamięci. 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Sprawnie i bezbłędnie oblicza w pamięci. </w:t>
            </w:r>
          </w:p>
          <w:p w:rsidR="00EA0391" w:rsidRPr="003646C4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Samodzielnie łączy zabawy, obrzędy i zwyczaje z datami.</w:t>
            </w:r>
          </w:p>
          <w:p w:rsidR="00E61AAB" w:rsidRPr="00E61AAB" w:rsidRDefault="00E61AAB" w:rsidP="00E61AAB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Chętnie sprawia innym przyjemność. </w:t>
            </w:r>
          </w:p>
          <w:p w:rsidR="00E61AAB" w:rsidRPr="00E61AAB" w:rsidRDefault="00E61AAB" w:rsidP="009C282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Przejmuje rolę lidera w grupie.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Bezbłędnie wymienia źródła świat</w:t>
            </w:r>
            <w:r>
              <w:rPr>
                <w:rFonts w:ascii="Arial" w:hAnsi="Arial" w:cs="Arial"/>
                <w:sz w:val="18"/>
                <w:szCs w:val="18"/>
              </w:rPr>
              <w:t>ła wymagające prądu.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Wykonuje doświadczenie i wyciąga trafne wnioski. 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pacing w:val="-1"/>
                <w:sz w:val="18"/>
                <w:szCs w:val="18"/>
              </w:rPr>
              <w:t xml:space="preserve">Wie, kto jest patronką święta światła w Szwecji. 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Wykonuje pomysłowo i estetyczn</w:t>
            </w:r>
            <w:r w:rsidR="008B2422">
              <w:rPr>
                <w:rFonts w:ascii="Arial" w:hAnsi="Arial" w:cs="Arial"/>
                <w:sz w:val="18"/>
                <w:szCs w:val="18"/>
              </w:rPr>
              <w:t>i</w:t>
            </w:r>
            <w:r w:rsidRPr="003646C4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46C4">
              <w:rPr>
                <w:rFonts w:ascii="Arial" w:hAnsi="Arial" w:cs="Arial"/>
                <w:sz w:val="18"/>
                <w:szCs w:val="18"/>
              </w:rPr>
              <w:lastRenderedPageBreak/>
              <w:t xml:space="preserve">prace techniczne. </w:t>
            </w:r>
          </w:p>
          <w:p w:rsidR="00EA0391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Rozumie zasady obowiązujące w grach i ich przestrzega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AAB" w:rsidRPr="00E61AAB" w:rsidRDefault="00EE2212" w:rsidP="009C282D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 xml:space="preserve">Śpiewa czysto poznaną kolędę, dbając o prawidłową postawę. </w:t>
            </w:r>
          </w:p>
          <w:p w:rsidR="00EE2212" w:rsidRPr="00EA0391" w:rsidRDefault="00EA0391" w:rsidP="00EA0391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646C4">
              <w:rPr>
                <w:rFonts w:ascii="Arial" w:hAnsi="Arial" w:cs="Arial"/>
                <w:sz w:val="18"/>
                <w:szCs w:val="18"/>
              </w:rPr>
              <w:t>Uczestniczy w zabawach ruchowych, właściwie reaguje na komendy.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282D" w:rsidRPr="007A23A7" w:rsidTr="00E61AAB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C282D" w:rsidRDefault="009C282D" w:rsidP="009C282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8B2422">
              <w:rPr>
                <w:rStyle w:val="B"/>
                <w:rFonts w:ascii="Arial" w:hAnsi="Arial" w:cs="Arial"/>
                <w:sz w:val="18"/>
                <w:szCs w:val="18"/>
              </w:rPr>
              <w:t>14.</w:t>
            </w:r>
          </w:p>
          <w:p w:rsidR="00EE2212" w:rsidRDefault="00EE2212" w:rsidP="009C282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Idą święta</w:t>
            </w:r>
          </w:p>
          <w:p w:rsidR="009C282D" w:rsidRPr="007A23A7" w:rsidRDefault="009C282D" w:rsidP="009C282D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EE2212">
              <w:rPr>
                <w:rStyle w:val="B"/>
                <w:rFonts w:ascii="Arial" w:hAnsi="Arial" w:cs="Arial"/>
                <w:sz w:val="18"/>
                <w:szCs w:val="18"/>
              </w:rPr>
              <w:t>Świąteczne ozdoby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6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6E4157">
              <w:rPr>
                <w:rStyle w:val="B"/>
                <w:rFonts w:ascii="Arial" w:hAnsi="Arial" w:cs="Arial"/>
                <w:sz w:val="18"/>
                <w:szCs w:val="18"/>
              </w:rPr>
              <w:t>Skąd przybyłaś</w:t>
            </w:r>
            <w:r w:rsidR="008B2422">
              <w:rPr>
                <w:rStyle w:val="B"/>
                <w:rFonts w:ascii="Arial" w:hAnsi="Arial" w:cs="Arial"/>
                <w:sz w:val="18"/>
                <w:szCs w:val="18"/>
              </w:rPr>
              <w:t>,</w:t>
            </w:r>
            <w:r w:rsidR="006E4157">
              <w:rPr>
                <w:rStyle w:val="B"/>
                <w:rFonts w:ascii="Arial" w:hAnsi="Arial" w:cs="Arial"/>
                <w:sz w:val="18"/>
                <w:szCs w:val="18"/>
              </w:rPr>
              <w:t xml:space="preserve"> choinko?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68. </w:t>
            </w:r>
            <w:r w:rsidR="006E4157">
              <w:rPr>
                <w:rStyle w:val="B"/>
                <w:rFonts w:ascii="Arial" w:hAnsi="Arial" w:cs="Arial"/>
                <w:sz w:val="18"/>
                <w:szCs w:val="18"/>
              </w:rPr>
              <w:t>Choink</w:t>
            </w:r>
            <w:r w:rsidR="008B2422">
              <w:rPr>
                <w:rStyle w:val="B"/>
                <w:rFonts w:ascii="Arial" w:hAnsi="Arial" w:cs="Arial"/>
                <w:sz w:val="18"/>
                <w:szCs w:val="18"/>
              </w:rPr>
              <w:t>i</w:t>
            </w:r>
            <w:r w:rsidR="006E4157">
              <w:rPr>
                <w:rStyle w:val="B"/>
                <w:rFonts w:ascii="Arial" w:hAnsi="Arial" w:cs="Arial"/>
                <w:sz w:val="18"/>
                <w:szCs w:val="18"/>
              </w:rPr>
              <w:t>, choink</w:t>
            </w:r>
            <w:r w:rsidR="008B2422">
              <w:rPr>
                <w:rStyle w:val="B"/>
                <w:rFonts w:ascii="Arial" w:hAnsi="Arial" w:cs="Arial"/>
                <w:sz w:val="18"/>
                <w:szCs w:val="18"/>
              </w:rPr>
              <w:t>i</w:t>
            </w:r>
          </w:p>
          <w:p w:rsidR="009C282D" w:rsidRPr="00AF4DBC" w:rsidRDefault="009C282D" w:rsidP="009C282D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69. </w:t>
            </w:r>
            <w:r w:rsidR="006E4157">
              <w:rPr>
                <w:rStyle w:val="B"/>
                <w:rFonts w:ascii="Arial" w:hAnsi="Arial" w:cs="Arial"/>
                <w:sz w:val="18"/>
                <w:szCs w:val="18"/>
              </w:rPr>
              <w:t>Ślemy świąteczne życzenia</w:t>
            </w:r>
          </w:p>
          <w:p w:rsidR="009C282D" w:rsidRPr="00AF4DBC" w:rsidRDefault="009C282D" w:rsidP="008B2422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4157" w:rsidRPr="006E4157">
              <w:rPr>
                <w:rFonts w:ascii="Arial" w:hAnsi="Arial" w:cs="Arial"/>
                <w:b/>
                <w:sz w:val="18"/>
              </w:rPr>
              <w:t xml:space="preserve">Klasowa Wigilia 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fragmentu książki czytanego przez nauczyciela. 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Czyta zdania i skre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śla w nich niepotrzebne wyrazy.</w:t>
            </w:r>
          </w:p>
          <w:p w:rsidR="00D44FD5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Czyta notatkę z kroniki klasowej.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 w:rsidR="007C38C1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wiersze, opowiadania i teksty przyrodnicze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ze zrozumieniem.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Doskonali poprawność i płynność czytania. </w:t>
            </w:r>
          </w:p>
          <w:p w:rsidR="008B2422" w:rsidRPr="008B2422" w:rsidRDefault="007B3861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Odc</w:t>
            </w:r>
            <w:r w:rsidR="008B2422">
              <w:rPr>
                <w:rFonts w:ascii="Arial" w:hAnsi="Arial" w:cs="Arial"/>
                <w:spacing w:val="-1"/>
                <w:sz w:val="18"/>
                <w:szCs w:val="18"/>
              </w:rPr>
              <w:t>zytuje nazwy potraw wigilijnych</w:t>
            </w:r>
          </w:p>
          <w:p w:rsidR="00F470EA" w:rsidRPr="00F470EA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Wyp</w:t>
            </w:r>
            <w:r w:rsidR="00F470EA">
              <w:rPr>
                <w:rFonts w:ascii="Arial" w:hAnsi="Arial" w:cs="Arial"/>
                <w:spacing w:val="-1"/>
                <w:sz w:val="18"/>
                <w:szCs w:val="18"/>
              </w:rPr>
              <w:t>owiada się na temat ilustracji.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Krótko i pozytywnie wypowi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ada się na temat niespodzianki.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Swobodnie wypowiada się na temat związany z tradycjami i zwyczajami wigilijnymi.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Wypowiada się na 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mat symboli bożonarodzeniowych.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Swobodnie wypowiada się na temat </w:t>
            </w: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organizacji klasowej Wigilii.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zadawane pytania.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Ocenia zachowania głównych bohaterów opowiadania. </w:t>
            </w:r>
          </w:p>
          <w:p w:rsidR="00F470EA" w:rsidRPr="00F470EA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fragment mówiący o oznakach zbliżających się świąt Bożego Narodzenia. </w:t>
            </w:r>
          </w:p>
          <w:p w:rsidR="007B3861" w:rsidRPr="007C38C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postaci z szopek oraz tradycyjne motywy świąteczne na podstawie treści wiersza. </w:t>
            </w:r>
          </w:p>
          <w:p w:rsidR="007C38C1" w:rsidRPr="00B32A0A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historyjkę obrazkową do opowiadania zgodnie z chronologią wydarzeń. </w:t>
            </w:r>
          </w:p>
          <w:p w:rsidR="007C38C1" w:rsidRPr="00B32A0A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historyjkę zgodnie z planem wydarzeń. </w:t>
            </w:r>
          </w:p>
          <w:p w:rsidR="007C38C1" w:rsidRPr="00B32A0A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Tytułuje kolejne wydarzenia za pomocą równoważników zdań. </w:t>
            </w:r>
          </w:p>
          <w:p w:rsidR="00D44FD5" w:rsidRPr="00F470EA" w:rsidRDefault="00D44FD5" w:rsidP="00D44FD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zagadkę.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Odgaduje i wyjaśnia hasło.</w:t>
            </w:r>
          </w:p>
          <w:p w:rsidR="00D44FD5" w:rsidRPr="00F470EA" w:rsidRDefault="00D44FD5" w:rsidP="00D44FD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hasło.</w:t>
            </w:r>
          </w:p>
          <w:p w:rsidR="00F470EA" w:rsidRPr="00F470EA" w:rsidRDefault="00F470EA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Przepisuje zdania.</w:t>
            </w:r>
          </w:p>
          <w:p w:rsidR="007C38C1" w:rsidRPr="00B32A0A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Pisze zdanie z pamięci.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Podpis</w:t>
            </w:r>
            <w:r w:rsidR="008B2422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obrazki</w:t>
            </w: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podstawie przeczytanego tekstu.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Odkodowuje zda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nie i zapisuje je w liniaturze.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Przepisuje pytania i odpowiada</w:t>
            </w:r>
            <w:r w:rsidR="008B2422"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8B2422" w:rsidRPr="00F470EA">
              <w:rPr>
                <w:rFonts w:ascii="Arial" w:hAnsi="Arial" w:cs="Arial"/>
                <w:spacing w:val="-1"/>
                <w:sz w:val="18"/>
                <w:szCs w:val="18"/>
              </w:rPr>
              <w:t>na nie pełnymi zdaniami</w:t>
            </w: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7B3861" w:rsidRPr="007C38C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i zapisuje zdanie.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określone zwierzęta i rośliny po opisie.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Przepisuje wyrazy w kolejności alfabetycznej. </w:t>
            </w:r>
          </w:p>
          <w:p w:rsidR="007B3861" w:rsidRPr="007C38C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treść życzeń.</w:t>
            </w:r>
          </w:p>
          <w:p w:rsidR="007B3861" w:rsidRPr="007C38C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Przekazuje świąteczne życzenia swoim </w:t>
            </w: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blis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kim.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Przepisuje życzenia. 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samogłoskami podane wyrazy.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Zastępuje rysunki w tekście słowami.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zdania. </w:t>
            </w:r>
          </w:p>
          <w:p w:rsidR="00D44FD5" w:rsidRPr="00F470EA" w:rsidRDefault="00D44FD5" w:rsidP="00D44FD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Dekoruje świąteczne 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erniki według własnego pomysłu.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ćwiczenie z programowania – odszyfrowuje i koduje za pomocą symboli. </w:t>
            </w:r>
          </w:p>
          <w:p w:rsidR="007C38C1" w:rsidRPr="00B32A0A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Przewiduje swoją reakcję. </w:t>
            </w:r>
          </w:p>
          <w:p w:rsidR="007B3861" w:rsidRPr="008B2422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formę użytkową jaką jest </w:t>
            </w:r>
            <w:r w:rsidRPr="008B2422">
              <w:rPr>
                <w:rFonts w:ascii="Arial" w:hAnsi="Arial" w:cs="Arial"/>
                <w:spacing w:val="-1"/>
                <w:sz w:val="18"/>
                <w:szCs w:val="18"/>
              </w:rPr>
              <w:t xml:space="preserve">notatka kronikarska. </w:t>
            </w:r>
          </w:p>
          <w:p w:rsidR="007C38C1" w:rsidRPr="00B32A0A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cytaty pisze się w cudzysłowie. 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Zna składniki potrzebne do wykonania pierników. 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Szuka </w:t>
            </w:r>
            <w:r w:rsidR="008B2422" w:rsidRPr="00F470EA">
              <w:rPr>
                <w:rFonts w:ascii="Arial" w:hAnsi="Arial" w:cs="Arial"/>
                <w:spacing w:val="-1"/>
                <w:sz w:val="18"/>
                <w:szCs w:val="18"/>
              </w:rPr>
              <w:t>w wierszu</w:t>
            </w:r>
            <w:r w:rsidR="008B2422"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wyrazów z </w:t>
            </w:r>
            <w:r w:rsidRPr="00D44FD5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wyjaśnić pisownię wyrazów z </w:t>
            </w:r>
            <w:r w:rsidRPr="00F470EA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Utrwala części mowy.</w:t>
            </w:r>
            <w:r w:rsidR="008B242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 rodzaje przymiotników.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zdania z przymiotnikami.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="00D44FD5">
              <w:rPr>
                <w:rFonts w:ascii="Arial" w:hAnsi="Arial" w:cs="Arial"/>
                <w:spacing w:val="-1"/>
                <w:sz w:val="18"/>
                <w:szCs w:val="18"/>
              </w:rPr>
              <w:t>kreślają rodzaje przymiotników.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Rozpoznaje rzeczownik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o tematyce bożonarodzeniowej.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Próbuje wyjaśnić symbolikę ozdób choinkowych.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Sprawdza pisownię wyrazu </w:t>
            </w:r>
            <w:r w:rsidRPr="008B2422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trąbka</w:t>
            </w: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słowniku ortograficznym. </w:t>
            </w:r>
          </w:p>
          <w:p w:rsidR="00D44FD5" w:rsidRPr="007B3861" w:rsidRDefault="007C38C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Szuka</w:t>
            </w:r>
            <w:r w:rsidR="007B3861">
              <w:rPr>
                <w:rFonts w:ascii="Arial" w:hAnsi="Arial" w:cs="Arial"/>
                <w:spacing w:val="-1"/>
                <w:sz w:val="18"/>
                <w:szCs w:val="18"/>
              </w:rPr>
              <w:t xml:space="preserve"> informacji w różnych źródłach.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wyniki w pamięci.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Analizuje zapis działania i rysunku. 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rysunki i działania.</w:t>
            </w:r>
          </w:p>
          <w:p w:rsidR="00D44FD5" w:rsidRPr="00D44FD5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Dopełnia liczby dwucyfrowe do dziesiątek.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co to jest figura symetryczna i oś syme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trii.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Wskazuje rysunki symetryczne.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Wycina figury geometryczne.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 figury symetryczne.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choinki symetryczne. 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Rysuje oś symetrii na figurach.</w:t>
            </w:r>
          </w:p>
          <w:p w:rsidR="007B3861" w:rsidRPr="00B32A0A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 drugą połowę figury.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Sprawnie odejmuje liczby jedn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ocyfrowe od pełnych dziesiątek.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7C38C1" w:rsidRPr="007B386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Oblicza wyniki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odejmowania metodą odliczania.</w:t>
            </w:r>
          </w:p>
          <w:p w:rsidR="007B3861" w:rsidRPr="007C38C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Analizuje zapis z pchełkami.</w:t>
            </w:r>
          </w:p>
          <w:p w:rsidR="007B3861" w:rsidRPr="007C38C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Utrwala materiał z geometrii i arytmetyki: wykonuje działania na dodawanie, odejmowanie, dzielenie i mnożenie; rozwiązuje zadania na obliczenia wagowe, wskazuje długość łańcuchów; bada symetrię figur geometrycznych.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Orientuje się na kart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ce papieru – wyznacza kierunki.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ozdoby natur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alne, którymi ozdabiano choinki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tradycyj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ne ozdabiania choinek w domach.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Ozdabia klasową choinkę.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jaki wpływ na rodzinę miało wspólne przygotowywanie ozdób choinkowych.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klasowej Wigilii.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Zna zwyczaje wigilijne w różnych regionach Polski. 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kolegów i koleżanki po głosie. </w:t>
            </w:r>
          </w:p>
          <w:p w:rsidR="00B32A0A" w:rsidRPr="00B32A0A" w:rsidRDefault="00B32A0A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doświadczen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ie zgodnie z podaną instrukcją.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Szuka drzew i krz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ewów iglastych podczas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spaceru.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Zna nazwy drzew iglastych.</w:t>
            </w:r>
          </w:p>
          <w:p w:rsidR="007C38C1" w:rsidRPr="007B3861" w:rsidRDefault="007C38C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Rozpoznaje gatunki drzew i krzewów iglastych po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 charakterystycznych cechach.</w:t>
            </w:r>
          </w:p>
          <w:p w:rsidR="00B32A0A" w:rsidRPr="00B32A0A" w:rsidRDefault="008B2422" w:rsidP="00B32A0A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Rysuje</w:t>
            </w:r>
            <w:r w:rsidR="00B32A0A"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 obrazek dla wylosowanej osoby. </w:t>
            </w:r>
          </w:p>
          <w:p w:rsidR="007C38C1" w:rsidRPr="007C38C1" w:rsidRDefault="007C38C1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Koloruje drzewa i krzewy iglaste.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Koloruje czapkę krakowską na podstawie ilustracji.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kolędy. </w:t>
            </w:r>
          </w:p>
          <w:p w:rsidR="007B3861" w:rsidRPr="007B3861" w:rsidRDefault="007B3861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Uzupełnia grupę synkopy odpowiednimi wartościami nut.</w:t>
            </w:r>
          </w:p>
          <w:p w:rsidR="00D44FD5" w:rsidRPr="00D44FD5" w:rsidRDefault="00EE2212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 xml:space="preserve">Aktywnie uczestniczy w zabawie ruchowej. </w:t>
            </w:r>
          </w:p>
          <w:p w:rsidR="009C282D" w:rsidRPr="00F470EA" w:rsidRDefault="00EE2212" w:rsidP="009C282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Szybko reaguje na sygnał.</w:t>
            </w:r>
          </w:p>
          <w:p w:rsidR="00B32A0A" w:rsidRPr="007C38C1" w:rsidRDefault="00B32A0A" w:rsidP="007C38C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  <w:p w:rsidR="006E4157" w:rsidRPr="007B3861" w:rsidRDefault="006E4157" w:rsidP="007B3861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pacing w:val="-1"/>
                <w:sz w:val="18"/>
                <w:szCs w:val="18"/>
              </w:rPr>
              <w:t>Uczestniczy w zabawie aktywizującej z chustą animacyjną.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9C282D" w:rsidRPr="00F470EA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FB5C7E">
              <w:rPr>
                <w:rFonts w:ascii="Arial" w:hAnsi="Arial" w:cs="Arial"/>
                <w:sz w:val="18"/>
                <w:szCs w:val="18"/>
              </w:rPr>
              <w:t xml:space="preserve">I 1.2, I 1.3, </w:t>
            </w:r>
            <w:r w:rsidRPr="00F470EA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9C282D" w:rsidRPr="00F470EA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FB5C7E">
              <w:rPr>
                <w:rFonts w:ascii="Arial" w:hAnsi="Arial" w:cs="Arial"/>
                <w:sz w:val="18"/>
                <w:szCs w:val="18"/>
              </w:rPr>
              <w:t xml:space="preserve">2.1, I </w:t>
            </w:r>
            <w:r w:rsidRPr="00F470EA">
              <w:rPr>
                <w:rFonts w:ascii="Arial" w:hAnsi="Arial" w:cs="Arial"/>
                <w:sz w:val="18"/>
                <w:szCs w:val="18"/>
              </w:rPr>
              <w:t>2.3, I 2.4</w:t>
            </w:r>
            <w:r w:rsidR="00FB5C7E">
              <w:rPr>
                <w:rFonts w:ascii="Arial" w:hAnsi="Arial" w:cs="Arial"/>
                <w:sz w:val="18"/>
                <w:szCs w:val="18"/>
              </w:rPr>
              <w:t>, I 2.6</w:t>
            </w:r>
          </w:p>
          <w:p w:rsidR="009C282D" w:rsidRPr="00F470EA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I 3.1, I 3.3</w:t>
            </w:r>
            <w:r w:rsidR="00FB5C7E">
              <w:rPr>
                <w:rFonts w:ascii="Arial" w:hAnsi="Arial" w:cs="Arial"/>
                <w:sz w:val="18"/>
                <w:szCs w:val="18"/>
              </w:rPr>
              <w:t>, I 3.4</w:t>
            </w:r>
          </w:p>
          <w:p w:rsidR="009C282D" w:rsidRPr="00F470EA" w:rsidRDefault="00FB5C7E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4.3, I 4.4</w:t>
            </w:r>
            <w:r w:rsidR="009C282D" w:rsidRPr="00F470E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 4.5, I 4.6, I 4.9</w:t>
            </w:r>
          </w:p>
          <w:p w:rsidR="009C282D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FB5C7E">
              <w:rPr>
                <w:rFonts w:ascii="Arial" w:hAnsi="Arial" w:cs="Arial"/>
                <w:sz w:val="18"/>
                <w:szCs w:val="18"/>
              </w:rPr>
              <w:t>I 5.4, I 5.6, I 5.7</w:t>
            </w:r>
          </w:p>
          <w:p w:rsidR="00FB5C7E" w:rsidRPr="00F470EA" w:rsidRDefault="00FB5C7E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9C282D" w:rsidRPr="00F470EA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II 1.1</w:t>
            </w:r>
          </w:p>
          <w:p w:rsidR="009C282D" w:rsidRPr="00F470EA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  <w:r w:rsidR="00FB5C7E">
              <w:rPr>
                <w:rFonts w:ascii="Arial" w:hAnsi="Arial" w:cs="Arial"/>
                <w:color w:val="00000A"/>
                <w:sz w:val="18"/>
                <w:szCs w:val="18"/>
              </w:rPr>
              <w:t>, II 2.3</w:t>
            </w:r>
          </w:p>
          <w:p w:rsidR="009C282D" w:rsidRDefault="009C282D" w:rsidP="009C282D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 w:rsidR="007B4A6D">
              <w:rPr>
                <w:rFonts w:ascii="Arial" w:hAnsi="Arial" w:cs="Arial"/>
                <w:color w:val="00000A"/>
                <w:sz w:val="18"/>
                <w:szCs w:val="18"/>
              </w:rPr>
              <w:t>, 4.2</w:t>
            </w:r>
          </w:p>
          <w:p w:rsidR="007B4A6D" w:rsidRDefault="007B4A6D" w:rsidP="007B4A6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5.1, II 5.2, II 5.4</w:t>
            </w:r>
          </w:p>
          <w:p w:rsidR="007B4A6D" w:rsidRDefault="007B4A6D" w:rsidP="007B4A6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6.7</w:t>
            </w:r>
          </w:p>
          <w:p w:rsidR="009C282D" w:rsidRPr="00F470EA" w:rsidRDefault="009C282D" w:rsidP="007B4A6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7B4A6D">
              <w:rPr>
                <w:rFonts w:ascii="Arial" w:hAnsi="Arial" w:cs="Arial"/>
                <w:sz w:val="18"/>
                <w:szCs w:val="18"/>
              </w:rPr>
              <w:t>III 1.4, , III 1.9</w:t>
            </w:r>
            <w:r w:rsidRPr="00F470EA">
              <w:rPr>
                <w:rFonts w:ascii="Arial" w:hAnsi="Arial" w:cs="Arial"/>
                <w:sz w:val="18"/>
                <w:szCs w:val="18"/>
              </w:rPr>
              <w:t>, III 1.10</w:t>
            </w:r>
          </w:p>
          <w:p w:rsidR="009C282D" w:rsidRPr="00F470EA" w:rsidRDefault="007B4A6D" w:rsidP="009C282D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2.5</w:t>
            </w:r>
          </w:p>
          <w:p w:rsidR="009C282D" w:rsidRPr="00F470EA" w:rsidRDefault="007B4A6D" w:rsidP="007B4A6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</w:t>
            </w:r>
          </w:p>
          <w:p w:rsidR="009C282D" w:rsidRPr="00F470EA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9C282D" w:rsidRPr="007B4A6D" w:rsidRDefault="009C282D" w:rsidP="007B4A6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70EA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7B4A6D">
              <w:rPr>
                <w:rFonts w:ascii="Arial" w:hAnsi="Arial" w:cs="Arial"/>
                <w:color w:val="auto"/>
                <w:sz w:val="18"/>
                <w:szCs w:val="18"/>
              </w:rPr>
              <w:t>1.1, VI 2.2 c</w:t>
            </w:r>
          </w:p>
          <w:p w:rsidR="009C282D" w:rsidRPr="00F470EA" w:rsidRDefault="007B4A6D" w:rsidP="009C282D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2.3, VIII 2.4</w:t>
            </w:r>
          </w:p>
          <w:p w:rsidR="009C282D" w:rsidRPr="00F470EA" w:rsidRDefault="007B4A6D" w:rsidP="009C282D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</w:t>
            </w:r>
            <w:r w:rsidR="009C282D" w:rsidRPr="00F470EA">
              <w:rPr>
                <w:rFonts w:ascii="Arial" w:hAnsi="Arial" w:cs="Arial"/>
                <w:color w:val="auto"/>
                <w:sz w:val="18"/>
                <w:szCs w:val="18"/>
              </w:rPr>
              <w:t>.2</w:t>
            </w:r>
          </w:p>
          <w:p w:rsidR="007B4A6D" w:rsidRPr="00F470EA" w:rsidRDefault="007B4A6D" w:rsidP="007B4A6D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IX 3.1, IX 3.3</w:t>
            </w:r>
          </w:p>
          <w:p w:rsidR="009C282D" w:rsidRPr="00F470EA" w:rsidRDefault="007B4A6D" w:rsidP="007B4A6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1.4</w:t>
            </w:r>
          </w:p>
          <w:p w:rsidR="009C282D" w:rsidRPr="00F470EA" w:rsidRDefault="009C282D" w:rsidP="007B4A6D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Czyta poprawnie i płynnie.</w:t>
            </w:r>
          </w:p>
          <w:p w:rsidR="0074664B" w:rsidRPr="00D44FD5" w:rsidRDefault="0074664B" w:rsidP="0074664B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Płynnie czyta wiersz z odpowiednią intonacją. 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Wyczerpująco wypowiada się na temat ilustracji – określa jej nastrój, wymienia wszystkie czy</w:t>
            </w:r>
            <w:r w:rsidR="00D44FD5">
              <w:rPr>
                <w:rFonts w:ascii="Arial" w:hAnsi="Arial" w:cs="Arial"/>
                <w:sz w:val="18"/>
                <w:szCs w:val="18"/>
              </w:rPr>
              <w:t>nności wykonywane przez dzieci.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Swobodnie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Wyczerpują</w:t>
            </w:r>
            <w:r>
              <w:rPr>
                <w:rFonts w:ascii="Arial" w:hAnsi="Arial" w:cs="Arial"/>
                <w:sz w:val="18"/>
                <w:szCs w:val="18"/>
              </w:rPr>
              <w:t>co odpowiada na zadane pytania.</w:t>
            </w:r>
          </w:p>
          <w:p w:rsidR="0074664B" w:rsidRPr="00D44FD5" w:rsidRDefault="0074664B" w:rsidP="0074664B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Buduje dłuższ</w:t>
            </w:r>
            <w:r>
              <w:rPr>
                <w:rFonts w:ascii="Arial" w:hAnsi="Arial" w:cs="Arial"/>
                <w:sz w:val="18"/>
                <w:szCs w:val="18"/>
              </w:rPr>
              <w:t>ą wypowiedź na określony temat.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Dokonuje trafnej oceny </w:t>
            </w:r>
            <w:proofErr w:type="spellStart"/>
            <w:r w:rsidRPr="00F470EA"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 w:rsidRPr="00F470EA">
              <w:rPr>
                <w:rFonts w:ascii="Arial" w:hAnsi="Arial" w:cs="Arial"/>
                <w:sz w:val="18"/>
                <w:szCs w:val="18"/>
              </w:rPr>
              <w:t xml:space="preserve"> głównych bohaterów opowiadania. 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Na podstawie własnych doświadczeń wymienia kilka znaków świadcząc</w:t>
            </w:r>
            <w:r w:rsidR="00D44FD5">
              <w:rPr>
                <w:rFonts w:ascii="Arial" w:hAnsi="Arial" w:cs="Arial"/>
                <w:sz w:val="18"/>
                <w:szCs w:val="18"/>
              </w:rPr>
              <w:t>ych o zbliżającej się Gwiazdce.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lastRenderedPageBreak/>
              <w:t>Bezbłędnie rozpoznaje</w:t>
            </w:r>
            <w:r>
              <w:rPr>
                <w:rFonts w:ascii="Arial" w:hAnsi="Arial" w:cs="Arial"/>
                <w:sz w:val="18"/>
                <w:szCs w:val="18"/>
              </w:rPr>
              <w:t xml:space="preserve"> kolegów i koleżanki po głosie.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Recytuje wiersz z pamięci.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Bezbłędnie i staranni</w:t>
            </w:r>
            <w:r w:rsidR="00D44FD5">
              <w:rPr>
                <w:rFonts w:ascii="Arial" w:hAnsi="Arial" w:cs="Arial"/>
                <w:sz w:val="18"/>
                <w:szCs w:val="18"/>
              </w:rPr>
              <w:t>e przepisuje zdania do zeszytu.</w:t>
            </w:r>
          </w:p>
          <w:p w:rsidR="0074664B" w:rsidRPr="0074664B" w:rsidRDefault="0074664B" w:rsidP="0074664B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Starannie pisze wyrazy i zdania w liniaturze. </w:t>
            </w:r>
          </w:p>
          <w:p w:rsidR="0074664B" w:rsidRPr="0074664B" w:rsidRDefault="0074664B" w:rsidP="0074664B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Pisze starannie i bezbłędnie zdania z pamięci.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r w:rsidRPr="00F470EA">
              <w:rPr>
                <w:rFonts w:ascii="Arial" w:hAnsi="Arial" w:cs="Arial"/>
                <w:b/>
                <w:sz w:val="18"/>
                <w:szCs w:val="18"/>
              </w:rPr>
              <w:t>rz</w:t>
            </w:r>
            <w:r w:rsidRPr="00F470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C282D" w:rsidRPr="00F470EA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Sprawnie i bezbłędnie wykonuje obliczenia w pamięci.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 xml:space="preserve">Rozumie i potrafi wyjaśnić pojęcia: </w:t>
            </w:r>
            <w:r w:rsidRPr="0035353F">
              <w:rPr>
                <w:rFonts w:ascii="Arial" w:hAnsi="Arial" w:cs="Arial"/>
                <w:i/>
                <w:sz w:val="18"/>
                <w:szCs w:val="18"/>
              </w:rPr>
              <w:t>figura geometryczna</w:t>
            </w:r>
            <w:r w:rsidRPr="00F470E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35353F">
              <w:rPr>
                <w:rFonts w:ascii="Arial" w:hAnsi="Arial" w:cs="Arial"/>
                <w:i/>
                <w:sz w:val="18"/>
                <w:szCs w:val="18"/>
              </w:rPr>
              <w:t>oś symetrii.</w:t>
            </w:r>
            <w:r w:rsidRPr="00F470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D44FD5">
              <w:rPr>
                <w:rFonts w:ascii="Arial" w:hAnsi="Arial" w:cs="Arial"/>
                <w:sz w:val="18"/>
                <w:szCs w:val="18"/>
              </w:rPr>
              <w:t>annie i precyzyjnie rysuje dugą połowę figury.</w:t>
            </w:r>
          </w:p>
          <w:p w:rsidR="00D44FD5" w:rsidRPr="00F470EA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Sprawnie odejmuje liczby jednocyfrowe od pełnych dziesiątek.</w:t>
            </w:r>
          </w:p>
          <w:p w:rsidR="00D44FD5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Bezbłędnie i samodzielnie r</w:t>
            </w:r>
            <w:r>
              <w:rPr>
                <w:rFonts w:ascii="Arial" w:hAnsi="Arial" w:cs="Arial"/>
                <w:sz w:val="18"/>
                <w:szCs w:val="18"/>
              </w:rPr>
              <w:t>ozwiązuje zadania matematyczne.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Zna i wyjaśnia inn</w:t>
            </w:r>
            <w:r w:rsidR="00D44FD5">
              <w:rPr>
                <w:rFonts w:ascii="Arial" w:hAnsi="Arial" w:cs="Arial"/>
                <w:sz w:val="18"/>
                <w:szCs w:val="18"/>
              </w:rPr>
              <w:t>ym symbolikę ozdób choinkowych.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Zna tradycję dekorowania domów ch</w:t>
            </w:r>
            <w:r w:rsidR="00D44FD5">
              <w:rPr>
                <w:rFonts w:ascii="Arial" w:hAnsi="Arial" w:cs="Arial"/>
                <w:sz w:val="18"/>
                <w:szCs w:val="18"/>
              </w:rPr>
              <w:t>oinką.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Bezbłędnie podaje nazwy i rozpoznaje po charakterystycznych cechach gat</w:t>
            </w:r>
            <w:r w:rsidR="00D44FD5">
              <w:rPr>
                <w:rFonts w:ascii="Arial" w:hAnsi="Arial" w:cs="Arial"/>
                <w:sz w:val="18"/>
                <w:szCs w:val="18"/>
              </w:rPr>
              <w:t>unki drzew i krzewów iglastych.</w:t>
            </w:r>
          </w:p>
          <w:p w:rsidR="006E4157" w:rsidRPr="00F470EA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Zna i wymienia nazwy potraw wigilijnych.</w:t>
            </w:r>
          </w:p>
          <w:p w:rsidR="00D44FD5" w:rsidRPr="00D44FD5" w:rsidRDefault="006E4157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Zna i omawia zwyczaje z różnych regionów Polski</w:t>
            </w:r>
            <w:r w:rsidR="00D44F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4FD5" w:rsidRPr="00D44FD5" w:rsidRDefault="00D44FD5" w:rsidP="009C282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470EA">
              <w:rPr>
                <w:rFonts w:ascii="Arial" w:hAnsi="Arial" w:cs="Arial"/>
                <w:sz w:val="18"/>
                <w:szCs w:val="18"/>
              </w:rPr>
              <w:t>Z zaangażowaniem przygotowuje klasową Wigilię.</w:t>
            </w:r>
          </w:p>
          <w:p w:rsidR="006E4157" w:rsidRPr="00D44FD5" w:rsidRDefault="00D44FD5" w:rsidP="00D44FD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Pięknie i czysto śpiewa kolędy.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C282D" w:rsidRPr="001E0C69" w:rsidRDefault="009C282D" w:rsidP="009C282D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837"/>
        <w:gridCol w:w="2885"/>
        <w:gridCol w:w="3478"/>
        <w:gridCol w:w="1263"/>
      </w:tblGrid>
      <w:tr w:rsidR="009C282D" w:rsidRPr="007A23A7" w:rsidTr="009C282D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Default="009C282D" w:rsidP="009C282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2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styczeń</w:t>
            </w:r>
          </w:p>
        </w:tc>
      </w:tr>
      <w:tr w:rsidR="009C282D" w:rsidRPr="007A23A7" w:rsidTr="009C282D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9C282D" w:rsidRPr="007A23A7" w:rsidTr="00305A8B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C282D" w:rsidRPr="007A23A7" w:rsidTr="00305A8B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C282D" w:rsidRPr="007A23A7" w:rsidRDefault="009C282D" w:rsidP="009C282D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C282D" w:rsidRPr="007A23A7" w:rsidRDefault="009C282D" w:rsidP="009C282D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26B8" w:rsidRPr="007A23A7" w:rsidTr="00305A8B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26B8" w:rsidRDefault="00CE26B8" w:rsidP="00A01AD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F4665B">
              <w:rPr>
                <w:rStyle w:val="B"/>
                <w:rFonts w:ascii="Arial" w:hAnsi="Arial" w:cs="Arial"/>
                <w:sz w:val="18"/>
                <w:szCs w:val="18"/>
              </w:rPr>
              <w:t>15.</w:t>
            </w:r>
          </w:p>
          <w:p w:rsidR="00CE26B8" w:rsidRDefault="00CE26B8" w:rsidP="00A01AD8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Do siego roku</w:t>
            </w:r>
            <w:r w:rsidR="00F4665B">
              <w:rPr>
                <w:rStyle w:val="B"/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26B8" w:rsidRPr="00C4099A" w:rsidRDefault="00CE26B8" w:rsidP="00A01AD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Nadchodzi Nowy </w:t>
            </w:r>
            <w:r w:rsidR="00F4665B">
              <w:rPr>
                <w:rStyle w:val="B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ok</w:t>
            </w:r>
          </w:p>
          <w:p w:rsidR="00CE26B8" w:rsidRPr="00C4099A" w:rsidRDefault="00CE26B8" w:rsidP="00A01AD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72. Z wizytą u zegarmistrza</w:t>
            </w:r>
          </w:p>
          <w:p w:rsidR="00CE26B8" w:rsidRPr="00C4099A" w:rsidRDefault="00CE26B8" w:rsidP="00A01AD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73. Dużo zdrowia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w nowym roku!</w:t>
            </w:r>
          </w:p>
          <w:p w:rsidR="00CE26B8" w:rsidRPr="00C4099A" w:rsidRDefault="00CE26B8" w:rsidP="00A01AD8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74. Jak w kalendarzu</w:t>
            </w:r>
          </w:p>
          <w:p w:rsidR="00CE26B8" w:rsidRPr="00705010" w:rsidRDefault="00CE26B8" w:rsidP="00A01AD8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75. Noworoczne plany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Słucha tekstów ze zrozumieniem. </w:t>
            </w:r>
          </w:p>
          <w:p w:rsidR="00F4665B" w:rsidRPr="00F4665B" w:rsidRDefault="00E20FCA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Z uwagą słucha fragmentu opowi</w:t>
            </w:r>
            <w:r w:rsidR="00F4665B">
              <w:rPr>
                <w:rFonts w:ascii="Arial" w:hAnsi="Arial" w:cs="Arial"/>
                <w:spacing w:val="-1"/>
                <w:sz w:val="18"/>
                <w:szCs w:val="18"/>
              </w:rPr>
              <w:t>adania.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wiersz ze zrozumieniem. 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tekst. </w:t>
            </w:r>
          </w:p>
          <w:p w:rsidR="00E20FCA" w:rsidRPr="00E20FCA" w:rsidRDefault="00E20FCA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Czyta przysłowia i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pisuje jedno z nich w zeszycie; w</w:t>
            </w:r>
            <w:r w:rsidRPr="00E20FCA">
              <w:rPr>
                <w:rFonts w:ascii="Arial" w:hAnsi="Arial" w:cs="Arial"/>
                <w:spacing w:val="-1"/>
                <w:sz w:val="18"/>
                <w:szCs w:val="18"/>
              </w:rPr>
              <w:t xml:space="preserve">ie, w jakich sytuacjach można </w:t>
            </w:r>
            <w:r w:rsidRPr="00E20FC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ich użyć. </w:t>
            </w:r>
          </w:p>
          <w:p w:rsidR="00E20FCA" w:rsidRPr="00E20FCA" w:rsidRDefault="00305A8B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Swobodnie wyp</w:t>
            </w:r>
            <w:r w:rsidR="00E20FC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owiada się na temat ilustracji.</w:t>
            </w:r>
          </w:p>
          <w:p w:rsidR="00E20FCA" w:rsidRPr="00E20FCA" w:rsidRDefault="00E20FCA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Zabiera głos w dyskusjach.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planów związ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anych z wieczorem sylwestrowym.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 tekstu.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o najstarszym zegarze wymyślonym przez człowieka na podstawie przeczytanego tekstu. 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dbania o zdrowie.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Dzieli się z innymi swoimi spostrze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żeniami dotyczącymi kalendarzy.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Szuka w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ierszu odpowiednich fragmentów.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Zadaje pytani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dotyczące pracy zegarmistrza.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Porządkuje zdani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w kolejności chronologicznej.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i ilustruje rozwiązanie rebusu.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odpowiednie obrazki. 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rebus.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hasło z </w:t>
            </w:r>
            <w:proofErr w:type="spellStart"/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plątaninki</w:t>
            </w:r>
            <w:proofErr w:type="spellEnd"/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liter. </w:t>
            </w:r>
          </w:p>
          <w:p w:rsidR="00305A8B" w:rsidRPr="00166C09" w:rsidRDefault="00CE26B8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diagram i odczytuje hasło.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Układa i zapisuje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wyrazy z rozsypanki literowej.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Wykreśla nazwy miesięcy i odczy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tuje hasło z pozostałych liter.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</w:t>
            </w:r>
            <w:r w:rsid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ze życzenia na ozdobnej kartce.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Pisze krótki tekst na temat pracy zegarmistrza. 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Zapisuje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powiedzenie z pamięci.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historię kartki pocztowej z życzeniami. 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Wie, co znaczą życzenia </w:t>
            </w:r>
            <w:r w:rsidRPr="00F4665B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do siego roku</w:t>
            </w: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166C09" w:rsidRPr="00F4665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Rozumie, co to znaczy </w:t>
            </w:r>
            <w:r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mieć słomiany zapała </w:t>
            </w:r>
            <w:r w:rsidRPr="00F466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z planów wyszły nici. </w:t>
            </w:r>
          </w:p>
          <w:p w:rsidR="00E20FCA" w:rsidRPr="00F4665B" w:rsidRDefault="00E20FCA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i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powiedzenia: </w:t>
            </w:r>
            <w:r w:rsidR="00F4665B"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>W zdrowym ciele zdrowy duch</w:t>
            </w:r>
            <w:r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>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rodzinę wyrazów.</w:t>
            </w:r>
          </w:p>
          <w:p w:rsidR="00305A8B" w:rsidRDefault="00305A8B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z trudnościami ortograficznymi w odpowiednich miejscach. </w:t>
            </w:r>
          </w:p>
          <w:p w:rsidR="00E20FCA" w:rsidRPr="00166C09" w:rsidRDefault="00E20FCA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części zdań.</w:t>
            </w:r>
          </w:p>
          <w:p w:rsidR="00E20FCA" w:rsidRPr="00166C09" w:rsidRDefault="00E20FCA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Zapisuje zdania w lin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iaturze.</w:t>
            </w:r>
          </w:p>
          <w:p w:rsidR="00166C09" w:rsidRPr="00305A8B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Układa hasło zachęcaj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ące do dbania o higienę.</w:t>
            </w:r>
          </w:p>
          <w:p w:rsidR="00305A8B" w:rsidRPr="00E20FCA" w:rsidRDefault="00166C09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kilka postanowień noworocznych. 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</w:t>
            </w:r>
            <w:r w:rsid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ta liczby zapisane słownie.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</w:t>
            </w:r>
            <w:r w:rsid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pytania i zapisuje odpowiedzi.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nazwy i kolejność miesięcy. 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godzinę na zegarze. </w:t>
            </w:r>
          </w:p>
          <w:p w:rsidR="00305A8B" w:rsidRPr="00305A8B" w:rsidRDefault="00305A8B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Rozwiązuje zadania tekstowe.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obliczenia matematyczne. </w:t>
            </w:r>
          </w:p>
          <w:p w:rsidR="00305A8B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Odgaduje zasady porządkowania liczb.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Odc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zytuje informacje z kalendarza.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Wie, jak można szybko przypomnieć so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bie o liczbie dni w miesiącach.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Wymienia w kolejności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nazwy dni tygodnia i miesięcy.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Wpisuje kolejne dni w kalendarzu.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i odczytuje daty.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kalendarzowe.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Porządkuje daty.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Posługuje się kalendarzem.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Wie, czym różni się rok przestępny od zwykłego roku.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różne kalendarze.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Zaznacza swoją datę urodzin w kalendarzu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klasowym.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Zapisuje daty wybranym sposobem.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Współdziała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 innymi w sytuacji zadaniowej.</w:t>
            </w:r>
          </w:p>
          <w:p w:rsidR="00CE26B8" w:rsidRPr="00305A8B" w:rsidRDefault="00CE26B8" w:rsidP="00A01AD8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Respektuje zasady zachowania w grupie.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Współpra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cuje z innymi w grupie.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Wie, na czy polega praca zegarmistrza i jakich narzędzi używa </w:t>
            </w:r>
            <w:r w:rsidR="00F4665B">
              <w:rPr>
                <w:rFonts w:ascii="Arial" w:hAnsi="Arial" w:cs="Arial"/>
                <w:spacing w:val="-1"/>
                <w:sz w:val="18"/>
                <w:szCs w:val="18"/>
              </w:rPr>
              <w:t xml:space="preserve">on </w:t>
            </w: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 swojej pracy.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Wskazuje przedmioty, których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nie należy pożyczać od innych.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należy dbać o swoje zdrowie.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temat dbania o swoją odporność.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Podaje rady dotyczące zdrowia.</w:t>
            </w:r>
          </w:p>
          <w:p w:rsidR="00305A8B" w:rsidRPr="00E20FCA" w:rsidRDefault="00305A8B" w:rsidP="00E20FCA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Dba o higienę własną i estetykę otoczenia.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doświadczenie z wahadłem. 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Wyciąga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wnioski.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Wyjaśnia zasad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działania zegara słonecznego.</w:t>
            </w:r>
          </w:p>
          <w:p w:rsidR="00305A8B" w:rsidRPr="00305A8B" w:rsidRDefault="00305A8B" w:rsidP="00305A8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Rozpoznaje i podaje nazwy różnych zegarów.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Wykonuje kartkę z kalendarza.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Wycina, łączy i 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lei różne materiały techniczne.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Dba o ład i porządek w miejscu pracy.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Organizuje wystawę różnych kalendarzy. 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Posługuje się różnymi techni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kami i przyborami plastycznymi.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nową piosenkę.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Wie, czym są: takt, metrum, kres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 taktowe i znak zakończenia.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Kończy takty półnutami, ćwierć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nutami i ósemkami według wzoru.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grać melodię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 nut na wybranym instrumencie.</w:t>
            </w:r>
          </w:p>
          <w:p w:rsidR="00166C09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Potrafi zrelaksować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się poprzez ćwiczenia ruchowe.</w:t>
            </w:r>
          </w:p>
          <w:p w:rsidR="00305A8B" w:rsidRPr="00166C09" w:rsidRDefault="00166C09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zabawie ruchowej.</w:t>
            </w:r>
          </w:p>
          <w:p w:rsidR="00CE26B8" w:rsidRPr="00166C09" w:rsidRDefault="00CE26B8" w:rsidP="00166C0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Sprawnie podaje i chwyta piłkę.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6E3459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305A8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I 2.4</w:t>
            </w:r>
          </w:p>
          <w:p w:rsidR="00CE26B8" w:rsidRPr="00305A8B" w:rsidRDefault="006E3459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3.4</w:t>
            </w:r>
          </w:p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6E3459">
              <w:rPr>
                <w:rFonts w:ascii="Arial" w:hAnsi="Arial" w:cs="Arial"/>
                <w:sz w:val="18"/>
                <w:szCs w:val="18"/>
              </w:rPr>
              <w:t>4.1, I 4.3, I 4.7</w:t>
            </w:r>
          </w:p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lastRenderedPageBreak/>
              <w:t>II 1.1</w:t>
            </w:r>
          </w:p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  <w:r w:rsidR="006E3459">
              <w:rPr>
                <w:rFonts w:ascii="Arial" w:hAnsi="Arial" w:cs="Arial"/>
                <w:color w:val="00000A"/>
                <w:sz w:val="18"/>
                <w:szCs w:val="18"/>
              </w:rPr>
              <w:t>, II 2.4</w:t>
            </w:r>
          </w:p>
          <w:p w:rsidR="00CE26B8" w:rsidRPr="00305A8B" w:rsidRDefault="006E3459" w:rsidP="00A01A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</w:t>
            </w:r>
          </w:p>
          <w:p w:rsidR="00CE26B8" w:rsidRPr="00305A8B" w:rsidRDefault="006E3459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4</w:t>
            </w:r>
            <w:r w:rsidR="00CE26B8" w:rsidRPr="00305A8B">
              <w:rPr>
                <w:rFonts w:ascii="Arial" w:hAnsi="Arial" w:cs="Arial"/>
                <w:sz w:val="18"/>
                <w:szCs w:val="18"/>
              </w:rPr>
              <w:t>.1</w:t>
            </w:r>
          </w:p>
          <w:p w:rsidR="00CE26B8" w:rsidRPr="00305A8B" w:rsidRDefault="006E3459" w:rsidP="00A01AD8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CE26B8" w:rsidRDefault="00CE26B8" w:rsidP="006E345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6E3459">
              <w:rPr>
                <w:rFonts w:ascii="Arial" w:hAnsi="Arial" w:cs="Arial"/>
                <w:sz w:val="18"/>
                <w:szCs w:val="18"/>
              </w:rPr>
              <w:t>III 1.9, III 1.10</w:t>
            </w:r>
          </w:p>
          <w:p w:rsidR="006E3459" w:rsidRPr="006E3459" w:rsidRDefault="006E3459" w:rsidP="006E345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2.5</w:t>
            </w:r>
          </w:p>
          <w:p w:rsidR="00CE26B8" w:rsidRPr="00305A8B" w:rsidRDefault="00CE26B8" w:rsidP="00A01AD8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 w:rsidRPr="00305A8B">
              <w:rPr>
                <w:rFonts w:ascii="Arial" w:hAnsi="Arial" w:cs="Arial"/>
                <w:bCs/>
                <w:sz w:val="18"/>
                <w:szCs w:val="18"/>
              </w:rPr>
              <w:t>IV 2.</w:t>
            </w:r>
            <w:r w:rsidR="006E3459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05A8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6E3459">
              <w:rPr>
                <w:rFonts w:ascii="Arial" w:hAnsi="Arial" w:cs="Arial"/>
                <w:sz w:val="18"/>
                <w:szCs w:val="18"/>
              </w:rPr>
              <w:t xml:space="preserve"> IV 2.5, IV 2.8</w:t>
            </w:r>
          </w:p>
          <w:p w:rsidR="00CE26B8" w:rsidRPr="00305A8B" w:rsidRDefault="00CE26B8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z w:val="18"/>
                <w:szCs w:val="18"/>
              </w:rPr>
              <w:t>V 2.1, V 2.</w:t>
            </w:r>
            <w:r w:rsidR="006E3459">
              <w:rPr>
                <w:rFonts w:ascii="Arial" w:hAnsi="Arial" w:cs="Arial"/>
                <w:color w:val="auto"/>
                <w:sz w:val="18"/>
                <w:szCs w:val="18"/>
              </w:rPr>
              <w:t>3,</w:t>
            </w:r>
            <w:r w:rsidRPr="00305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3459">
              <w:rPr>
                <w:rFonts w:ascii="Arial" w:hAnsi="Arial" w:cs="Arial"/>
                <w:color w:val="auto"/>
                <w:sz w:val="18"/>
                <w:szCs w:val="18"/>
              </w:rPr>
              <w:t>V 2.7</w:t>
            </w:r>
          </w:p>
          <w:p w:rsidR="00CE26B8" w:rsidRDefault="00CE26B8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6E3459">
              <w:rPr>
                <w:rFonts w:ascii="Arial" w:hAnsi="Arial" w:cs="Arial"/>
                <w:color w:val="auto"/>
                <w:sz w:val="18"/>
                <w:szCs w:val="18"/>
              </w:rPr>
              <w:t>1.2</w:t>
            </w:r>
          </w:p>
          <w:p w:rsidR="006E3459" w:rsidRPr="00305A8B" w:rsidRDefault="006E3459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22.a, II 2.2 b</w:t>
            </w:r>
          </w:p>
          <w:p w:rsidR="00CE26B8" w:rsidRPr="00305A8B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VIII 2.</w:t>
            </w:r>
            <w:r w:rsidR="006E3459">
              <w:rPr>
                <w:rFonts w:ascii="Arial" w:hAnsi="Arial" w:cs="Arial"/>
                <w:sz w:val="18"/>
                <w:szCs w:val="18"/>
              </w:rPr>
              <w:t>3, VIII 2.4</w:t>
            </w:r>
          </w:p>
          <w:p w:rsidR="00CE26B8" w:rsidRPr="00305A8B" w:rsidRDefault="006E3459" w:rsidP="00A01AD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4.3, VIII 4.7</w:t>
            </w:r>
          </w:p>
          <w:p w:rsidR="006E3459" w:rsidRPr="00305A8B" w:rsidRDefault="006E3459" w:rsidP="006E3459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color w:val="231F20"/>
                <w:sz w:val="18"/>
                <w:szCs w:val="18"/>
              </w:rPr>
              <w:t>IX 2.2, IX 2.4a</w:t>
            </w:r>
          </w:p>
          <w:p w:rsidR="006E3459" w:rsidRPr="00305A8B" w:rsidRDefault="006E3459" w:rsidP="006E3459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3.4</w:t>
            </w:r>
          </w:p>
          <w:p w:rsidR="00CE26B8" w:rsidRPr="00305A8B" w:rsidRDefault="006E3459" w:rsidP="006E3459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1.6, XIII 1.7</w:t>
            </w:r>
          </w:p>
          <w:p w:rsidR="00CE26B8" w:rsidRPr="00305A8B" w:rsidRDefault="00CE26B8" w:rsidP="006E3459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lastRenderedPageBreak/>
              <w:t xml:space="preserve">Bezbłędnie odczytuje godziny na zegarze i dokonuje obliczeń czasowych. 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Buduje dłuższą wypowiedź na określony temat. 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Samodzielnie i bezbłędnie pisz</w:t>
            </w:r>
            <w:r w:rsidR="00F4665B">
              <w:rPr>
                <w:rFonts w:ascii="Arial" w:hAnsi="Arial" w:cs="Arial"/>
                <w:sz w:val="18"/>
                <w:szCs w:val="18"/>
              </w:rPr>
              <w:t>e</w:t>
            </w:r>
            <w:r w:rsidRPr="00305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A8B">
              <w:rPr>
                <w:rFonts w:ascii="Arial" w:hAnsi="Arial" w:cs="Arial"/>
                <w:sz w:val="18"/>
                <w:szCs w:val="18"/>
              </w:rPr>
              <w:lastRenderedPageBreak/>
              <w:t xml:space="preserve">życzenia noworoczne. </w:t>
            </w:r>
          </w:p>
          <w:p w:rsidR="00CE26B8" w:rsidRPr="00305A8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Czyta pytania i bezbłędnie zapisuje odpowiedzi pełnymi zdaniami.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Wyczerpująco wypowiada się na podany temat. 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Bardzo sprawnie posługuje się kalendarzem. 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Bezbłędnie wpisuje kolejne dni w kalendarzu. 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Wyciąga trafne wnio</w:t>
            </w:r>
            <w:r w:rsidR="00F4665B">
              <w:rPr>
                <w:rFonts w:ascii="Arial" w:hAnsi="Arial" w:cs="Arial"/>
                <w:sz w:val="18"/>
                <w:szCs w:val="18"/>
              </w:rPr>
              <w:t>ski z doświadczenia z wahadłem.</w:t>
            </w:r>
          </w:p>
          <w:p w:rsidR="00CE26B8" w:rsidRPr="00305A8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Rozumie i wyjaśnia działanie zegara wahadłowego.</w:t>
            </w:r>
          </w:p>
          <w:p w:rsidR="00E20FCA" w:rsidRPr="00E20FCA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Bezbłędnie i sprawnie wykonuje obliczenia kalendarzowe. </w:t>
            </w:r>
          </w:p>
          <w:p w:rsidR="00E20FCA" w:rsidRPr="00E20FCA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Samodzielnie zapisuje daty różnymi sposobami. </w:t>
            </w:r>
          </w:p>
          <w:p w:rsidR="00F4665B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D</w:t>
            </w:r>
            <w:r w:rsidR="00F4665B">
              <w:rPr>
                <w:rFonts w:ascii="Arial" w:hAnsi="Arial" w:cs="Arial"/>
                <w:sz w:val="18"/>
                <w:szCs w:val="18"/>
              </w:rPr>
              <w:t>ba o swoje zdrowie i odporność.</w:t>
            </w:r>
          </w:p>
          <w:p w:rsidR="00E20FCA" w:rsidRPr="00F4665B" w:rsidRDefault="00CE26B8" w:rsidP="00F4665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Rozumie i wyjaśnia</w:t>
            </w:r>
            <w:r w:rsidR="00F4665B">
              <w:rPr>
                <w:rFonts w:ascii="Arial" w:hAnsi="Arial" w:cs="Arial"/>
                <w:sz w:val="18"/>
                <w:szCs w:val="18"/>
              </w:rPr>
              <w:t>,</w:t>
            </w:r>
            <w:r w:rsidRPr="00305A8B">
              <w:rPr>
                <w:rFonts w:ascii="Arial" w:hAnsi="Arial" w:cs="Arial"/>
                <w:sz w:val="18"/>
                <w:szCs w:val="18"/>
              </w:rPr>
              <w:t xml:space="preserve"> dlaczego niektórych przedmiotów nie należy pożyczać od innych. </w:t>
            </w:r>
          </w:p>
          <w:p w:rsidR="00E20FCA" w:rsidRPr="00F4665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Rozumie i wyjaśnia, co to znaczy </w:t>
            </w:r>
            <w:r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mieć słomiany zapała </w:t>
            </w:r>
            <w:r w:rsidRPr="00F466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z planów wyszły nici</w:t>
            </w:r>
            <w:r w:rsidR="00E20FCA" w:rsidRPr="00F4665B">
              <w:rPr>
                <w:rFonts w:ascii="Arial" w:hAnsi="Arial" w:cs="Arial"/>
                <w:i/>
                <w:spacing w:val="-1"/>
                <w:sz w:val="18"/>
                <w:szCs w:val="18"/>
              </w:rPr>
              <w:t>.</w:t>
            </w:r>
          </w:p>
          <w:p w:rsidR="00E20FCA" w:rsidRPr="00E20FCA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Starannie pisze zdanie w liniaturze. </w:t>
            </w:r>
          </w:p>
          <w:p w:rsidR="00E20FCA" w:rsidRPr="00E20FCA" w:rsidRDefault="00E20FCA" w:rsidP="00E20FCA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Wyjaśnia, czym rok przestę</w:t>
            </w:r>
            <w:r>
              <w:rPr>
                <w:rFonts w:ascii="Arial" w:hAnsi="Arial" w:cs="Arial"/>
                <w:sz w:val="18"/>
                <w:szCs w:val="18"/>
              </w:rPr>
              <w:t>pny różni się od zwykłego roku.</w:t>
            </w:r>
          </w:p>
          <w:p w:rsidR="00E20FCA" w:rsidRPr="00E20FCA" w:rsidRDefault="00E20FCA" w:rsidP="00E20FCA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Bezbłędnie z</w:t>
            </w:r>
            <w:r>
              <w:rPr>
                <w:rFonts w:ascii="Arial" w:hAnsi="Arial" w:cs="Arial"/>
                <w:sz w:val="18"/>
                <w:szCs w:val="18"/>
              </w:rPr>
              <w:t>apisuje daty różnymi sposobami.</w:t>
            </w:r>
          </w:p>
          <w:p w:rsidR="00E20FCA" w:rsidRPr="00E20FCA" w:rsidRDefault="00E20FCA" w:rsidP="00E20FCA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 xml:space="preserve">Starannie i estetycznie wykonuje z innymi kartkę z kalendarza. </w:t>
            </w:r>
          </w:p>
          <w:p w:rsidR="00E20FCA" w:rsidRPr="00305A8B" w:rsidRDefault="00E20FCA" w:rsidP="00E20FCA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z w:val="18"/>
                <w:szCs w:val="18"/>
              </w:rPr>
              <w:t>Dba o porządek wokół siebie i zachęca do tego innych.</w:t>
            </w:r>
          </w:p>
          <w:p w:rsidR="00E20FCA" w:rsidRPr="00E20FCA" w:rsidRDefault="00CE26B8" w:rsidP="00E20FCA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 xml:space="preserve">Pięknie śpiewa piosenkę, dbając o </w:t>
            </w: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prawid</w:t>
            </w:r>
            <w:r w:rsidR="00E20FCA">
              <w:rPr>
                <w:rFonts w:ascii="Arial" w:hAnsi="Arial" w:cs="Arial"/>
                <w:spacing w:val="-1"/>
                <w:sz w:val="18"/>
                <w:szCs w:val="18"/>
              </w:rPr>
              <w:t>łową postawę.</w:t>
            </w:r>
          </w:p>
          <w:p w:rsidR="00CE26B8" w:rsidRPr="00305A8B" w:rsidRDefault="00CE26B8" w:rsidP="00A01AD8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05A8B">
              <w:rPr>
                <w:rFonts w:ascii="Arial" w:hAnsi="Arial" w:cs="Arial"/>
                <w:spacing w:val="-1"/>
                <w:sz w:val="18"/>
                <w:szCs w:val="18"/>
              </w:rPr>
              <w:t>Gra melodie z nut.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26B8" w:rsidRPr="007A23A7" w:rsidRDefault="00CE26B8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E26B8" w:rsidRPr="007A23A7" w:rsidTr="00305A8B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26B8" w:rsidRDefault="00CE26B8" w:rsidP="00A01AD8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F4665B">
              <w:rPr>
                <w:rStyle w:val="B"/>
                <w:rFonts w:ascii="Arial" w:hAnsi="Arial" w:cs="Arial"/>
                <w:sz w:val="18"/>
                <w:szCs w:val="18"/>
              </w:rPr>
              <w:t>16.</w:t>
            </w:r>
          </w:p>
          <w:p w:rsidR="00CE26B8" w:rsidRDefault="00CE26B8" w:rsidP="00A01AD8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Czas karnawału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26B8" w:rsidRDefault="00CE26B8" w:rsidP="00A01AD8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76. Bal przebierańców</w:t>
            </w:r>
          </w:p>
          <w:p w:rsidR="00CE26B8" w:rsidRDefault="00CE26B8" w:rsidP="00A01AD8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77. Maskarada</w:t>
            </w:r>
          </w:p>
          <w:p w:rsidR="00CE26B8" w:rsidRDefault="00CE26B8" w:rsidP="00A01AD8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78. Niezwykłe szaty zwierząt</w:t>
            </w:r>
          </w:p>
          <w:p w:rsidR="00CE26B8" w:rsidRDefault="00CE26B8" w:rsidP="00A01AD8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79. Zaproszenie na bal</w:t>
            </w:r>
          </w:p>
          <w:p w:rsidR="00CE26B8" w:rsidRPr="007A23A7" w:rsidRDefault="00CE26B8" w:rsidP="00A01AD8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80. Taniec – niełatwa sprawa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Z uwagą słucha treści listu o karnawale.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tekstu wiersza czytanego przez nauczyciela.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Słucha z uwagą tekstu przyrodniczego na temat przystosowania się zwierząt do środowiska.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Czyta wyrazy.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fragment wiersza.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Czyta po cichu i ze zrozumieniem tekst piosenki.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zdania z odpowiednią intonacją.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nazwy związane z balem. 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 tekstu.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tańców.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Wypowiadają się na temat przeczytanego tekstu.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Potrafi wypowiedzieć się na temat opowiadania.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Odnajduje w tekście fragment opisujący taniec chłopca.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Próbuje wyjaśnić, dlaczego zwierzęta mają tak różne ubarwienie.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zdefiniować pojęcie </w:t>
            </w:r>
            <w:r w:rsidRPr="00FF7629">
              <w:rPr>
                <w:rFonts w:ascii="Arial" w:hAnsi="Arial" w:cs="Arial"/>
                <w:i/>
                <w:spacing w:val="-1"/>
                <w:sz w:val="18"/>
                <w:szCs w:val="18"/>
              </w:rPr>
              <w:t>bal.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E64D1E" w:rsidRPr="00FF7629" w:rsidRDefault="00E64D1E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słowa: </w:t>
            </w:r>
            <w:r w:rsidRPr="00FF7629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jak obyczaj każe.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Wymienia emocje i uczucia towarzyszące bohaterowi.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Wciela się w rolę bohatera wiersza. </w:t>
            </w:r>
          </w:p>
          <w:p w:rsidR="00E64D1E" w:rsidRPr="004D4191" w:rsidRDefault="00E64D1E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zdania z rozsypanych wyrazów i 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je zapisuje.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zaproszenie jako formę użytkową.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Zna elementy zaproszenia. 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cechy zwierząt upodabniających je do otoczenia. 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taniec chłopca.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Odnajduje w tekście i odczytuje rodzinę wyrazu </w:t>
            </w:r>
            <w:r w:rsidRPr="00FF7629">
              <w:rPr>
                <w:rFonts w:ascii="Arial" w:hAnsi="Arial" w:cs="Arial"/>
                <w:i/>
                <w:spacing w:val="-1"/>
                <w:sz w:val="18"/>
                <w:szCs w:val="18"/>
              </w:rPr>
              <w:t>przebrać się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Zamienia czasowniki rodzaju męskiego na rodzaj żeński.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Zamieniają czasowniki w liczbie pojedynczej na liczbę mnogą i odwrotnie.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Tworzy rodzinę wyrazów.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Opowiada o strojach przebierańców według podanego planu.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opowiadanie na temat ilustracji.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Prezentuje sw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oje opowiadanie na forum klasy.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Uczestniczy w rozmowie na tem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at stroju karnawałowego.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opis stroju karnawałowego.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Wymienia bohaterów książki.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Szuka odpowiednich fragmentów tekstu.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 xml:space="preserve">obrazek 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zwierzę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>cia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z tłem.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Łącz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 xml:space="preserve">zdjęcie 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samic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z samcem tego samego gatunku.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kontury zwierząt z ich ubarwieniem. </w:t>
            </w:r>
          </w:p>
          <w:p w:rsidR="00FF7629" w:rsidRPr="00FF7629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z </w:t>
            </w:r>
            <w:r w:rsidRPr="004D4191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 xml:space="preserve"> wymiennym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na </w:t>
            </w:r>
            <w:r w:rsidRPr="004D4191">
              <w:rPr>
                <w:rFonts w:ascii="Arial" w:hAnsi="Arial" w:cs="Arial"/>
                <w:b/>
                <w:spacing w:val="-1"/>
                <w:sz w:val="18"/>
                <w:szCs w:val="18"/>
              </w:rPr>
              <w:t>o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4D4191">
              <w:rPr>
                <w:rFonts w:ascii="Arial" w:hAnsi="Arial" w:cs="Arial"/>
                <w:b/>
                <w:spacing w:val="-1"/>
                <w:sz w:val="18"/>
                <w:szCs w:val="18"/>
              </w:rPr>
              <w:t>e</w:t>
            </w:r>
            <w:r w:rsidR="00FF7629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Tworzy słoneczko skojarzeń.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Ćwiczy zasady pisowni wyrazów z </w:t>
            </w:r>
            <w:r w:rsidRPr="00FF7629">
              <w:rPr>
                <w:rFonts w:ascii="Arial" w:hAnsi="Arial" w:cs="Arial"/>
                <w:b/>
                <w:spacing w:val="-1"/>
                <w:sz w:val="18"/>
                <w:szCs w:val="18"/>
              </w:rPr>
              <w:t>ą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FF7629">
              <w:rPr>
                <w:rFonts w:ascii="Arial" w:hAnsi="Arial" w:cs="Arial"/>
                <w:b/>
                <w:spacing w:val="-1"/>
                <w:sz w:val="18"/>
                <w:szCs w:val="18"/>
              </w:rPr>
              <w:t>ę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Pisze wyrazy w kolejności alfabetycznej.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Pisze zdania z pamięci.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Dopisuje do wypowiedzi nazwy instrumentów na podstawie wysłuchanego tekstu.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Uzupełnia zdania wyrazami z ramki na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podstawie wysłuchanego tekstu.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Rozpoznaje zd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robnienia i zgrubienia wyrazów.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nazwę rybki z </w:t>
            </w:r>
            <w:proofErr w:type="spellStart"/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plątaninki</w:t>
            </w:r>
            <w:proofErr w:type="spellEnd"/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Zamienia czasowniki w rzeczowniki.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Rozpozn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aje zdania i równoważniki zdań.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Układa zdania i ró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wnoważniki zdań z parą wyrazów.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rodzaje rzeczowników. </w:t>
            </w:r>
          </w:p>
          <w:p w:rsidR="00237757" w:rsidRPr="009B143E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mapę myśli do słowa </w:t>
            </w:r>
            <w:r w:rsidRPr="009B143E">
              <w:rPr>
                <w:rFonts w:ascii="Arial" w:hAnsi="Arial" w:cs="Arial"/>
                <w:i/>
                <w:spacing w:val="-1"/>
                <w:sz w:val="18"/>
                <w:szCs w:val="18"/>
              </w:rPr>
              <w:t>karnawał.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Wyróżnia w szeregu liter wyrazy i zdania.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Wpisuje litery do diagramu.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Odczytuje hasło i zapisuje je w liniaturze.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Utrwala pisownię wyrazów z </w:t>
            </w:r>
            <w:proofErr w:type="spellStart"/>
            <w:r w:rsidRPr="004D4191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po spółgłoskach.</w:t>
            </w:r>
          </w:p>
          <w:p w:rsidR="00237757" w:rsidRPr="004D4191" w:rsidRDefault="00237757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Uzupełnianie życzeń rymującymi się</w:t>
            </w:r>
            <w:r w:rsidR="009B143E"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9B143E" w:rsidRPr="004D4191">
              <w:rPr>
                <w:rFonts w:ascii="Arial" w:hAnsi="Arial" w:cs="Arial"/>
                <w:spacing w:val="-1"/>
                <w:sz w:val="18"/>
                <w:szCs w:val="18"/>
              </w:rPr>
              <w:t>wyrazami</w:t>
            </w: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Analizuje metody dodawania liczb dwucyfrowych. </w:t>
            </w:r>
            <w:r w:rsidR="009B143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Dodaje do siebie liczby dwucyfrowe bez prze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kroczenia progu dziesiątkowego.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Dodaje w pamięci. </w:t>
            </w:r>
          </w:p>
          <w:p w:rsidR="00B42092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Układa i zapisuje dodawanie do rysun</w:t>
            </w:r>
            <w:r w:rsidR="00B42092" w:rsidRPr="004D4191">
              <w:rPr>
                <w:rFonts w:ascii="Arial" w:hAnsi="Arial" w:cs="Arial"/>
                <w:spacing w:val="-1"/>
                <w:sz w:val="18"/>
                <w:szCs w:val="18"/>
              </w:rPr>
              <w:t>ku.</w:t>
            </w:r>
          </w:p>
          <w:p w:rsidR="00B42092" w:rsidRPr="004D4191" w:rsidRDefault="00B42092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Uzupełnia ciąg liczbowy.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237757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 za pomocą drzewek matematycznych.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Układa pytania do treści zadania matematycznego.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Przedstawia działania na grafach.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Uzupełnia grafy właściwymi liczbami. 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Oblicza w pamięci wyniki odejmowania.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Odejmuje poznanym sposobem liczby dwucyfrowe bez przekroczenia progu dziesiątkowego.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Pisze działania do rysunku.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pieniężne. </w:t>
            </w:r>
          </w:p>
          <w:p w:rsidR="00CE7B87" w:rsidRPr="004D4191" w:rsidRDefault="00CE7B87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Współdziała z innymi w sytuacjach zadaniowych.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Poznaje pojęcie kamuflażu wśród zwierząt. </w:t>
            </w:r>
          </w:p>
          <w:p w:rsidR="00CE7B87" w:rsidRPr="004D4191" w:rsidRDefault="00CE7B87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zagadki przyrodnicze i nalepia obok nich zdjęcie właściwego zwierzęcia. </w:t>
            </w:r>
          </w:p>
          <w:p w:rsidR="00237757" w:rsidRPr="004D4191" w:rsidRDefault="00CE7B87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Szuka zakamuflowanych zwierząt na ilustracji i podaje ich nazwy. </w:t>
            </w:r>
          </w:p>
          <w:p w:rsidR="00237757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Wie, na czym polega bal przebierańców. </w:t>
            </w:r>
          </w:p>
          <w:p w:rsidR="00237757" w:rsidRPr="004D4191" w:rsidRDefault="00CE26B8" w:rsidP="00A01AD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Zna zwyczaje i tradycje z</w:t>
            </w:r>
            <w:r w:rsidR="00237757" w:rsidRPr="004D4191">
              <w:rPr>
                <w:rFonts w:ascii="Arial" w:hAnsi="Arial" w:cs="Arial"/>
                <w:spacing w:val="-1"/>
                <w:sz w:val="18"/>
                <w:szCs w:val="18"/>
              </w:rPr>
              <w:t>wiązane z balami karnawałowymi.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Z uwagą słucha tekstu o polskich tradycjach karnawałowych.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Wypowiada się na temat pielęgnowania tradycji.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Przygotowuje gazetkę klasową.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postać Wita Stwosza – przedstawiciela najwybitniejszych artystów rzeźbiarzy w Polsce.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rzeźbę jako przykład sztuki plastycznej. </w:t>
            </w:r>
          </w:p>
          <w:p w:rsidR="00CE7B8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zdjęcia rzeźb z nazwami tworzyw, z których są wykonane. </w:t>
            </w:r>
          </w:p>
          <w:p w:rsidR="00237757" w:rsidRPr="004D4191" w:rsidRDefault="00237757" w:rsidP="0023775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Wykonuje rzeźbę z masy solnej.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Tworzy sztukę użytkową – maskę karnawałową.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Dba o porządek w miejscu pracy.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Dzieli tańce na towarzyskie i ludowe.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Tańczy krakowiaka.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Zna dobre maniery w tańcu.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Odgrywa scenkę, w której jedna osoba zaprasza drugą do tańca.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Przygotowuje układ taneczny.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piosenkę.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Wyklaskuje rytm na trzy.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 xml:space="preserve">Ustala rytm zgodnie z oznaczeniem. </w:t>
            </w:r>
          </w:p>
          <w:p w:rsidR="00E64D1E" w:rsidRPr="004D4191" w:rsidRDefault="00E64D1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Gra melodię i rytm na podanym instrumencie.</w:t>
            </w:r>
          </w:p>
          <w:p w:rsidR="00E64D1E" w:rsidRPr="004D4191" w:rsidRDefault="009B143E" w:rsidP="00E64D1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Tańczy </w:t>
            </w:r>
            <w:r w:rsidR="00E64D1E" w:rsidRPr="004D4191">
              <w:rPr>
                <w:rFonts w:ascii="Arial" w:hAnsi="Arial" w:cs="Arial"/>
                <w:spacing w:val="-1"/>
                <w:sz w:val="18"/>
                <w:szCs w:val="18"/>
              </w:rPr>
              <w:t>oberka.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Ocenia postępowanie bohaterów opowiadania.</w:t>
            </w:r>
          </w:p>
          <w:p w:rsidR="00CE26B8" w:rsidRPr="004D4191" w:rsidRDefault="00CE26B8" w:rsidP="00CE7B8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  <w:p w:rsidR="00CE26B8" w:rsidRPr="004D4191" w:rsidRDefault="00CE26B8" w:rsidP="009B143E">
            <w:pPr>
              <w:pStyle w:val="TABELAtekstpunktkropka"/>
              <w:tabs>
                <w:tab w:val="left" w:pos="3544"/>
              </w:tabs>
              <w:ind w:left="322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CE26B8" w:rsidRPr="004D419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1.3</w:t>
            </w:r>
            <w:r w:rsidR="00CE26B8" w:rsidRPr="004D4191">
              <w:rPr>
                <w:rFonts w:ascii="Arial" w:hAnsi="Arial" w:cs="Arial"/>
                <w:sz w:val="18"/>
                <w:szCs w:val="18"/>
              </w:rPr>
              <w:t>, I 1.5</w:t>
            </w:r>
          </w:p>
          <w:p w:rsidR="00CE26B8" w:rsidRPr="004D419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2.5</w:t>
            </w:r>
          </w:p>
          <w:p w:rsidR="00CE26B8" w:rsidRPr="004D419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3.2</w:t>
            </w:r>
          </w:p>
          <w:p w:rsidR="00CE26B8" w:rsidRPr="004D419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4.2, I 4.3, I 4.4, I 4.6</w:t>
            </w:r>
          </w:p>
          <w:p w:rsidR="00CE26B8" w:rsidRPr="004D4191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I 5.1, I 5.</w:t>
            </w:r>
            <w:r w:rsidR="00E66461">
              <w:rPr>
                <w:rFonts w:ascii="Arial" w:hAnsi="Arial" w:cs="Arial"/>
                <w:sz w:val="18"/>
                <w:szCs w:val="18"/>
              </w:rPr>
              <w:t>4</w:t>
            </w:r>
            <w:r w:rsidRPr="004D4191">
              <w:rPr>
                <w:rFonts w:ascii="Arial" w:hAnsi="Arial" w:cs="Arial"/>
                <w:sz w:val="18"/>
                <w:szCs w:val="18"/>
              </w:rPr>
              <w:t>, I 5.6</w:t>
            </w:r>
          </w:p>
          <w:p w:rsidR="00E6646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2.4</w:t>
            </w:r>
          </w:p>
          <w:p w:rsidR="00CE26B8" w:rsidRPr="004D419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3.4</w:t>
            </w:r>
          </w:p>
          <w:p w:rsidR="00CE26B8" w:rsidRPr="00E6646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CE26B8" w:rsidRPr="004D4191" w:rsidRDefault="00E66461" w:rsidP="00A01AD8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</w:p>
          <w:p w:rsidR="00CE26B8" w:rsidRPr="004D4191" w:rsidRDefault="00CE26B8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E66461">
              <w:rPr>
                <w:rFonts w:ascii="Arial" w:hAnsi="Arial" w:cs="Arial"/>
                <w:sz w:val="18"/>
                <w:szCs w:val="18"/>
              </w:rPr>
              <w:t>III 1.9</w:t>
            </w:r>
            <w:r w:rsidRPr="004D4191">
              <w:rPr>
                <w:rFonts w:ascii="Arial" w:hAnsi="Arial" w:cs="Arial"/>
                <w:sz w:val="18"/>
                <w:szCs w:val="18"/>
              </w:rPr>
              <w:t>, III 1.10</w:t>
            </w:r>
          </w:p>
          <w:p w:rsidR="00CE26B8" w:rsidRPr="004D4191" w:rsidRDefault="00E66461" w:rsidP="00A01AD8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2.5</w:t>
            </w:r>
          </w:p>
          <w:p w:rsidR="00CE26B8" w:rsidRPr="00E66461" w:rsidRDefault="00E66461" w:rsidP="00E66461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1.1, </w:t>
            </w:r>
            <w:r w:rsidR="00CE26B8" w:rsidRPr="004D4191">
              <w:rPr>
                <w:rFonts w:ascii="Arial" w:hAnsi="Arial" w:cs="Arial"/>
                <w:sz w:val="18"/>
                <w:szCs w:val="18"/>
              </w:rPr>
              <w:t>IV 1.3</w:t>
            </w:r>
          </w:p>
          <w:p w:rsidR="00E66461" w:rsidRDefault="00E66461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2.4</w:t>
            </w:r>
          </w:p>
          <w:p w:rsidR="00CE26B8" w:rsidRPr="004D4191" w:rsidRDefault="00E66461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3.1, V 3.2, V 3.3</w:t>
            </w:r>
          </w:p>
          <w:p w:rsidR="00CE26B8" w:rsidRDefault="00CE26B8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4191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E66461">
              <w:rPr>
                <w:rFonts w:ascii="Arial" w:hAnsi="Arial" w:cs="Arial"/>
                <w:color w:val="auto"/>
                <w:sz w:val="18"/>
                <w:szCs w:val="18"/>
              </w:rPr>
              <w:t>1.1</w:t>
            </w:r>
          </w:p>
          <w:p w:rsidR="00CE26B8" w:rsidRPr="00E66461" w:rsidRDefault="00E66461" w:rsidP="00E66461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2.2a, VI 2.2 b</w:t>
            </w:r>
          </w:p>
          <w:p w:rsidR="00CE26B8" w:rsidRPr="004D4191" w:rsidRDefault="00CE26B8" w:rsidP="00A01AD8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VIII 2.2</w:t>
            </w:r>
            <w:r w:rsidR="00E66461">
              <w:rPr>
                <w:rFonts w:ascii="Arial" w:hAnsi="Arial" w:cs="Arial"/>
                <w:sz w:val="18"/>
                <w:szCs w:val="18"/>
              </w:rPr>
              <w:t>, VIII 2.4</w:t>
            </w:r>
          </w:p>
          <w:p w:rsidR="00CE26B8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3.5, VIII 3.7,</w:t>
            </w:r>
          </w:p>
          <w:p w:rsidR="00E66461" w:rsidRPr="004D4191" w:rsidRDefault="00E66461" w:rsidP="00A01AD8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4.3, VIII 4.7</w:t>
            </w:r>
          </w:p>
          <w:p w:rsidR="00E66461" w:rsidRPr="004D4191" w:rsidRDefault="00E66461" w:rsidP="00E66461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3.1, IX 3.3</w:t>
            </w:r>
          </w:p>
          <w:p w:rsidR="00CE26B8" w:rsidRPr="004D4191" w:rsidRDefault="00E66461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1.9</w:t>
            </w:r>
          </w:p>
          <w:p w:rsidR="00CE26B8" w:rsidRPr="004D4191" w:rsidRDefault="00E66461" w:rsidP="00A01AD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2.5</w:t>
            </w:r>
          </w:p>
          <w:p w:rsidR="00CE26B8" w:rsidRPr="004D4191" w:rsidRDefault="00CE26B8" w:rsidP="00E66461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269E6" w:rsidRPr="004D4191" w:rsidRDefault="00CE26B8" w:rsidP="00A01AD8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Wyczerpująco wypowiada się na określony temat. </w:t>
            </w:r>
          </w:p>
          <w:p w:rsidR="00A84345" w:rsidRPr="004D4191" w:rsidRDefault="00A84345" w:rsidP="00A84345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Buduje dłuższą wypowiedź na określony temat. </w:t>
            </w:r>
          </w:p>
          <w:p w:rsidR="005269E6" w:rsidRPr="004D4191" w:rsidRDefault="00CE26B8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Poprawnie zapisuje wszystkie wyrazy w kolejności alfabetycznej. </w:t>
            </w:r>
          </w:p>
          <w:p w:rsidR="005269E6" w:rsidRPr="004D4191" w:rsidRDefault="00CE26B8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Starannie zapisuje wyrazy i zdania w liniaturze. </w:t>
            </w:r>
          </w:p>
          <w:p w:rsidR="00CE26B8" w:rsidRPr="004D4191" w:rsidRDefault="00CE26B8" w:rsidP="00A84345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Bezbłędnie zapisuje zdania z pamięci. 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Trafnie ocenia postępowanie bohaterów opowiadania.</w:t>
            </w:r>
          </w:p>
          <w:p w:rsidR="005269E6" w:rsidRPr="004D4191" w:rsidRDefault="00CE26B8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Trafnie definiuje pojęcie </w:t>
            </w:r>
            <w:r w:rsidRPr="00BD7308">
              <w:rPr>
                <w:rFonts w:ascii="Arial" w:hAnsi="Arial" w:cs="Arial"/>
                <w:i/>
                <w:sz w:val="18"/>
                <w:szCs w:val="18"/>
              </w:rPr>
              <w:t>bal</w:t>
            </w:r>
            <w:r w:rsidRPr="004D419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Sprawnie i bezbłędnie dodaje liczby dwucyfrowe bez przekroczenia progu dziesiątkowego.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Sprawnie i bezbłędnie dokonuje obliczeń różnego rodzaju.</w:t>
            </w:r>
          </w:p>
          <w:p w:rsidR="00A84345" w:rsidRPr="004D4191" w:rsidRDefault="00A84345" w:rsidP="00A84345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Sprawnie i bezbłędnie dodaje liczby w pamięci.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Rozwiązuje trudniejsze zadania matematyczne.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Rozumie i wyjaśnia</w:t>
            </w:r>
            <w:r w:rsidR="00E15164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 w:rsidRPr="004D4191">
              <w:rPr>
                <w:rFonts w:ascii="Arial" w:hAnsi="Arial" w:cs="Arial"/>
                <w:sz w:val="18"/>
                <w:szCs w:val="18"/>
              </w:rPr>
              <w:t xml:space="preserve"> jak zwierzęta przystosowują się do środowiska na podstawie tekstu, ilustracji i swoich doświadczeń. 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Ma dużą wiedzę na temat polskich tradycji karnawałowych.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Zna i opowiada o zwyczajach i </w:t>
            </w:r>
            <w:r w:rsidRPr="004D4191">
              <w:rPr>
                <w:rFonts w:ascii="Arial" w:hAnsi="Arial" w:cs="Arial"/>
                <w:sz w:val="18"/>
                <w:szCs w:val="18"/>
              </w:rPr>
              <w:lastRenderedPageBreak/>
              <w:t>tradycjach związanych z balami karnawałowymi.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Starannie wykonuje maskę karnawałową. </w:t>
            </w:r>
          </w:p>
          <w:p w:rsidR="005269E6" w:rsidRPr="004D4191" w:rsidRDefault="005269E6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Tworzy ciekawe improwizacje ruchowe do muzyki.</w:t>
            </w:r>
          </w:p>
          <w:p w:rsidR="005269E6" w:rsidRPr="004D4191" w:rsidRDefault="00CE26B8" w:rsidP="005269E6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 xml:space="preserve">Czysto śpiewa piosenkę. </w:t>
            </w:r>
          </w:p>
          <w:p w:rsidR="00CE26B8" w:rsidRPr="004D4191" w:rsidRDefault="00CE26B8" w:rsidP="00A84345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D4191">
              <w:rPr>
                <w:rFonts w:ascii="Arial" w:hAnsi="Arial" w:cs="Arial"/>
                <w:sz w:val="18"/>
                <w:szCs w:val="18"/>
              </w:rPr>
              <w:t>Zna tańce towarzyskie i ludowe, podaje ich n</w:t>
            </w:r>
            <w:r w:rsidR="00A84345" w:rsidRPr="004D4191">
              <w:rPr>
                <w:rFonts w:ascii="Arial" w:hAnsi="Arial" w:cs="Arial"/>
                <w:sz w:val="18"/>
                <w:szCs w:val="18"/>
              </w:rPr>
              <w:t>azwy i cechy charakterystyczne.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E26B8" w:rsidRPr="007A23A7" w:rsidRDefault="00CE26B8" w:rsidP="00A01AD8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9C282D" w:rsidRPr="007A23A7" w:rsidRDefault="009C282D" w:rsidP="009C282D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p w:rsidR="009C282D" w:rsidRPr="007A23A7" w:rsidRDefault="009C282D" w:rsidP="009C282D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9C282D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F4" w:rsidRDefault="008A21F4" w:rsidP="00285D6F">
      <w:pPr>
        <w:spacing w:after="0" w:line="240" w:lineRule="auto"/>
      </w:pPr>
      <w:r>
        <w:separator/>
      </w:r>
    </w:p>
  </w:endnote>
  <w:endnote w:type="continuationSeparator" w:id="0">
    <w:p w:rsidR="008A21F4" w:rsidRDefault="008A21F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4" w:rsidRDefault="008A21F4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EC4C6" wp14:editId="67CFA7D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8A21F4" w:rsidRDefault="008A21F4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78B26" wp14:editId="3351FDA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8A21F4" w:rsidRPr="00285D6F" w:rsidRDefault="008A21F4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6B7DE3FC" wp14:editId="57A02A57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©</w:t>
    </w:r>
    <w:r w:rsidR="00F4665B">
      <w:t xml:space="preserve"> </w:t>
    </w:r>
    <w:r>
      <w:t>Copyright by Wydawnictwa Szkolne i Pedagogiczne</w:t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F4" w:rsidRDefault="008A21F4" w:rsidP="00285D6F">
      <w:pPr>
        <w:spacing w:after="0" w:line="240" w:lineRule="auto"/>
      </w:pPr>
      <w:r>
        <w:separator/>
      </w:r>
    </w:p>
  </w:footnote>
  <w:footnote w:type="continuationSeparator" w:id="0">
    <w:p w:rsidR="008A21F4" w:rsidRDefault="008A21F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F4" w:rsidRDefault="008A21F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2C2230" wp14:editId="1B286DAC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90417FA" wp14:editId="2D18D06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1F4" w:rsidRDefault="008A21F4" w:rsidP="00435B7E">
    <w:pPr>
      <w:pStyle w:val="Nagwek"/>
      <w:tabs>
        <w:tab w:val="clear" w:pos="9072"/>
      </w:tabs>
      <w:ind w:left="142" w:right="142"/>
    </w:pPr>
  </w:p>
  <w:p w:rsidR="008A21F4" w:rsidRDefault="008A21F4" w:rsidP="00435B7E">
    <w:pPr>
      <w:pStyle w:val="Nagwek"/>
      <w:tabs>
        <w:tab w:val="clear" w:pos="9072"/>
      </w:tabs>
      <w:ind w:left="142" w:right="142"/>
    </w:pPr>
  </w:p>
  <w:p w:rsidR="008A21F4" w:rsidRDefault="008A21F4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i/>
      </w:rPr>
      <w:t>Szkoła podstawowa 1–3</w:t>
    </w:r>
  </w:p>
  <w:p w:rsidR="008A21F4" w:rsidRDefault="008A21F4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8"/>
  </w:num>
  <w:num w:numId="7">
    <w:abstractNumId w:val="58"/>
  </w:num>
  <w:num w:numId="8">
    <w:abstractNumId w:val="62"/>
  </w:num>
  <w:num w:numId="9">
    <w:abstractNumId w:val="16"/>
  </w:num>
  <w:num w:numId="10">
    <w:abstractNumId w:val="39"/>
  </w:num>
  <w:num w:numId="11">
    <w:abstractNumId w:val="61"/>
  </w:num>
  <w:num w:numId="12">
    <w:abstractNumId w:val="63"/>
  </w:num>
  <w:num w:numId="13">
    <w:abstractNumId w:val="11"/>
  </w:num>
  <w:num w:numId="14">
    <w:abstractNumId w:val="42"/>
  </w:num>
  <w:num w:numId="15">
    <w:abstractNumId w:val="8"/>
  </w:num>
  <w:num w:numId="16">
    <w:abstractNumId w:val="47"/>
  </w:num>
  <w:num w:numId="17">
    <w:abstractNumId w:val="19"/>
  </w:num>
  <w:num w:numId="18">
    <w:abstractNumId w:val="25"/>
  </w:num>
  <w:num w:numId="19">
    <w:abstractNumId w:val="17"/>
  </w:num>
  <w:num w:numId="20">
    <w:abstractNumId w:val="12"/>
  </w:num>
  <w:num w:numId="21">
    <w:abstractNumId w:val="27"/>
  </w:num>
  <w:num w:numId="22">
    <w:abstractNumId w:val="13"/>
  </w:num>
  <w:num w:numId="23">
    <w:abstractNumId w:val="9"/>
  </w:num>
  <w:num w:numId="24">
    <w:abstractNumId w:val="50"/>
  </w:num>
  <w:num w:numId="25">
    <w:abstractNumId w:val="48"/>
  </w:num>
  <w:num w:numId="26">
    <w:abstractNumId w:val="43"/>
  </w:num>
  <w:num w:numId="27">
    <w:abstractNumId w:val="54"/>
  </w:num>
  <w:num w:numId="28">
    <w:abstractNumId w:val="6"/>
  </w:num>
  <w:num w:numId="29">
    <w:abstractNumId w:val="52"/>
  </w:num>
  <w:num w:numId="30">
    <w:abstractNumId w:val="15"/>
  </w:num>
  <w:num w:numId="31">
    <w:abstractNumId w:val="4"/>
  </w:num>
  <w:num w:numId="32">
    <w:abstractNumId w:val="23"/>
  </w:num>
  <w:num w:numId="33">
    <w:abstractNumId w:val="14"/>
  </w:num>
  <w:num w:numId="34">
    <w:abstractNumId w:val="33"/>
  </w:num>
  <w:num w:numId="35">
    <w:abstractNumId w:val="37"/>
  </w:num>
  <w:num w:numId="36">
    <w:abstractNumId w:val="44"/>
  </w:num>
  <w:num w:numId="37">
    <w:abstractNumId w:val="22"/>
  </w:num>
  <w:num w:numId="38">
    <w:abstractNumId w:val="30"/>
  </w:num>
  <w:num w:numId="39">
    <w:abstractNumId w:val="55"/>
  </w:num>
  <w:num w:numId="40">
    <w:abstractNumId w:val="29"/>
  </w:num>
  <w:num w:numId="41">
    <w:abstractNumId w:val="34"/>
  </w:num>
  <w:num w:numId="42">
    <w:abstractNumId w:val="0"/>
  </w:num>
  <w:num w:numId="43">
    <w:abstractNumId w:val="10"/>
  </w:num>
  <w:num w:numId="44">
    <w:abstractNumId w:val="64"/>
  </w:num>
  <w:num w:numId="45">
    <w:abstractNumId w:val="3"/>
  </w:num>
  <w:num w:numId="46">
    <w:abstractNumId w:val="45"/>
  </w:num>
  <w:num w:numId="47">
    <w:abstractNumId w:val="60"/>
  </w:num>
  <w:num w:numId="48">
    <w:abstractNumId w:val="36"/>
  </w:num>
  <w:num w:numId="49">
    <w:abstractNumId w:val="56"/>
  </w:num>
  <w:num w:numId="50">
    <w:abstractNumId w:val="51"/>
  </w:num>
  <w:num w:numId="51">
    <w:abstractNumId w:val="18"/>
  </w:num>
  <w:num w:numId="52">
    <w:abstractNumId w:val="2"/>
  </w:num>
  <w:num w:numId="53">
    <w:abstractNumId w:val="40"/>
  </w:num>
  <w:num w:numId="54">
    <w:abstractNumId w:val="57"/>
  </w:num>
  <w:num w:numId="55">
    <w:abstractNumId w:val="46"/>
  </w:num>
  <w:num w:numId="56">
    <w:abstractNumId w:val="26"/>
  </w:num>
  <w:num w:numId="57">
    <w:abstractNumId w:val="21"/>
  </w:num>
  <w:num w:numId="58">
    <w:abstractNumId w:val="41"/>
  </w:num>
  <w:num w:numId="59">
    <w:abstractNumId w:val="1"/>
  </w:num>
  <w:num w:numId="60">
    <w:abstractNumId w:val="7"/>
  </w:num>
  <w:num w:numId="61">
    <w:abstractNumId w:val="49"/>
  </w:num>
  <w:num w:numId="62">
    <w:abstractNumId w:val="5"/>
  </w:num>
  <w:num w:numId="63">
    <w:abstractNumId w:val="24"/>
  </w:num>
  <w:num w:numId="64">
    <w:abstractNumId w:val="20"/>
  </w:num>
  <w:num w:numId="65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07F10"/>
    <w:rsid w:val="00011641"/>
    <w:rsid w:val="00012AE7"/>
    <w:rsid w:val="00027227"/>
    <w:rsid w:val="000343DF"/>
    <w:rsid w:val="00041D17"/>
    <w:rsid w:val="000539F2"/>
    <w:rsid w:val="00074B1E"/>
    <w:rsid w:val="000918EC"/>
    <w:rsid w:val="00091D15"/>
    <w:rsid w:val="000A5714"/>
    <w:rsid w:val="000B20F3"/>
    <w:rsid w:val="000B42C9"/>
    <w:rsid w:val="000E18B5"/>
    <w:rsid w:val="000E6794"/>
    <w:rsid w:val="000F18FB"/>
    <w:rsid w:val="001051D1"/>
    <w:rsid w:val="0011323A"/>
    <w:rsid w:val="00125BCC"/>
    <w:rsid w:val="00126CA8"/>
    <w:rsid w:val="00151C2F"/>
    <w:rsid w:val="00153951"/>
    <w:rsid w:val="00166C09"/>
    <w:rsid w:val="001755AC"/>
    <w:rsid w:val="001773EE"/>
    <w:rsid w:val="00185183"/>
    <w:rsid w:val="001868D7"/>
    <w:rsid w:val="001874D9"/>
    <w:rsid w:val="00193F89"/>
    <w:rsid w:val="00197AD5"/>
    <w:rsid w:val="001A3115"/>
    <w:rsid w:val="001C5D12"/>
    <w:rsid w:val="001D0761"/>
    <w:rsid w:val="001E0C69"/>
    <w:rsid w:val="001E4CB0"/>
    <w:rsid w:val="001E4F08"/>
    <w:rsid w:val="001F0898"/>
    <w:rsid w:val="001F6A48"/>
    <w:rsid w:val="001F7BA7"/>
    <w:rsid w:val="00203B38"/>
    <w:rsid w:val="0022267B"/>
    <w:rsid w:val="00225D26"/>
    <w:rsid w:val="002263FC"/>
    <w:rsid w:val="0023021E"/>
    <w:rsid w:val="00231654"/>
    <w:rsid w:val="002345D5"/>
    <w:rsid w:val="00237757"/>
    <w:rsid w:val="002436D1"/>
    <w:rsid w:val="00244907"/>
    <w:rsid w:val="00245DA5"/>
    <w:rsid w:val="00280A6C"/>
    <w:rsid w:val="00281492"/>
    <w:rsid w:val="00285D6F"/>
    <w:rsid w:val="002B2495"/>
    <w:rsid w:val="002B4A10"/>
    <w:rsid w:val="002D4C32"/>
    <w:rsid w:val="002F1910"/>
    <w:rsid w:val="00305A8B"/>
    <w:rsid w:val="00317434"/>
    <w:rsid w:val="00325EBD"/>
    <w:rsid w:val="00350E1C"/>
    <w:rsid w:val="0035200B"/>
    <w:rsid w:val="0035353F"/>
    <w:rsid w:val="003572A4"/>
    <w:rsid w:val="003611A1"/>
    <w:rsid w:val="003614F7"/>
    <w:rsid w:val="003646C4"/>
    <w:rsid w:val="00373010"/>
    <w:rsid w:val="003777A4"/>
    <w:rsid w:val="00384F1B"/>
    <w:rsid w:val="003916FE"/>
    <w:rsid w:val="00396E22"/>
    <w:rsid w:val="003A0795"/>
    <w:rsid w:val="003A6EF1"/>
    <w:rsid w:val="003B5807"/>
    <w:rsid w:val="003C3ADB"/>
    <w:rsid w:val="003E54C7"/>
    <w:rsid w:val="003E7206"/>
    <w:rsid w:val="003F05FF"/>
    <w:rsid w:val="003F6980"/>
    <w:rsid w:val="003F6CC3"/>
    <w:rsid w:val="00401407"/>
    <w:rsid w:val="0040390E"/>
    <w:rsid w:val="00413CAD"/>
    <w:rsid w:val="00416FF2"/>
    <w:rsid w:val="00426C33"/>
    <w:rsid w:val="00426D2A"/>
    <w:rsid w:val="00435B7E"/>
    <w:rsid w:val="004573A5"/>
    <w:rsid w:val="0046347F"/>
    <w:rsid w:val="004650A7"/>
    <w:rsid w:val="00476F9F"/>
    <w:rsid w:val="00477359"/>
    <w:rsid w:val="00494854"/>
    <w:rsid w:val="004A2AC7"/>
    <w:rsid w:val="004A6BCA"/>
    <w:rsid w:val="004B1A1E"/>
    <w:rsid w:val="004B5F88"/>
    <w:rsid w:val="004C3004"/>
    <w:rsid w:val="004C661C"/>
    <w:rsid w:val="004D4191"/>
    <w:rsid w:val="004E4799"/>
    <w:rsid w:val="00506FEE"/>
    <w:rsid w:val="00507128"/>
    <w:rsid w:val="0052048F"/>
    <w:rsid w:val="005223B2"/>
    <w:rsid w:val="005254D0"/>
    <w:rsid w:val="005269E6"/>
    <w:rsid w:val="00536861"/>
    <w:rsid w:val="00551ADB"/>
    <w:rsid w:val="00555DBF"/>
    <w:rsid w:val="00555F3C"/>
    <w:rsid w:val="005719D4"/>
    <w:rsid w:val="00574288"/>
    <w:rsid w:val="005765C5"/>
    <w:rsid w:val="005771B5"/>
    <w:rsid w:val="005921DD"/>
    <w:rsid w:val="005A35F1"/>
    <w:rsid w:val="005B3855"/>
    <w:rsid w:val="005B4EF9"/>
    <w:rsid w:val="005B62AF"/>
    <w:rsid w:val="005B7EAD"/>
    <w:rsid w:val="005C0667"/>
    <w:rsid w:val="005C2650"/>
    <w:rsid w:val="005E49B3"/>
    <w:rsid w:val="005F7CF6"/>
    <w:rsid w:val="006008F5"/>
    <w:rsid w:val="00602ABB"/>
    <w:rsid w:val="00612DA3"/>
    <w:rsid w:val="00612F0B"/>
    <w:rsid w:val="006140E6"/>
    <w:rsid w:val="0061497C"/>
    <w:rsid w:val="006367FB"/>
    <w:rsid w:val="00643651"/>
    <w:rsid w:val="006561FB"/>
    <w:rsid w:val="0066316D"/>
    <w:rsid w:val="00667DFE"/>
    <w:rsid w:val="00672759"/>
    <w:rsid w:val="006734E7"/>
    <w:rsid w:val="00684747"/>
    <w:rsid w:val="00686F25"/>
    <w:rsid w:val="006902D3"/>
    <w:rsid w:val="006B5810"/>
    <w:rsid w:val="006D1105"/>
    <w:rsid w:val="006D7376"/>
    <w:rsid w:val="006E1597"/>
    <w:rsid w:val="006E3459"/>
    <w:rsid w:val="006E4157"/>
    <w:rsid w:val="00704DCD"/>
    <w:rsid w:val="00705010"/>
    <w:rsid w:val="0073164D"/>
    <w:rsid w:val="0074664B"/>
    <w:rsid w:val="00751497"/>
    <w:rsid w:val="0075197F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B1847"/>
    <w:rsid w:val="007B3861"/>
    <w:rsid w:val="007B3CB5"/>
    <w:rsid w:val="007B4A6D"/>
    <w:rsid w:val="007B4BF6"/>
    <w:rsid w:val="007B5679"/>
    <w:rsid w:val="007C38C1"/>
    <w:rsid w:val="007C5071"/>
    <w:rsid w:val="007D0866"/>
    <w:rsid w:val="007F0CB0"/>
    <w:rsid w:val="0080576D"/>
    <w:rsid w:val="008071BB"/>
    <w:rsid w:val="008111BE"/>
    <w:rsid w:val="008173C6"/>
    <w:rsid w:val="00822069"/>
    <w:rsid w:val="00833E49"/>
    <w:rsid w:val="00835B9C"/>
    <w:rsid w:val="00836E23"/>
    <w:rsid w:val="0084038C"/>
    <w:rsid w:val="00847821"/>
    <w:rsid w:val="00852E7C"/>
    <w:rsid w:val="008648E0"/>
    <w:rsid w:val="00865158"/>
    <w:rsid w:val="0088105F"/>
    <w:rsid w:val="008814D0"/>
    <w:rsid w:val="008A21F4"/>
    <w:rsid w:val="008A66AE"/>
    <w:rsid w:val="008A68E2"/>
    <w:rsid w:val="008B2422"/>
    <w:rsid w:val="008B4A70"/>
    <w:rsid w:val="008C2636"/>
    <w:rsid w:val="008D4835"/>
    <w:rsid w:val="008E56F2"/>
    <w:rsid w:val="008F6F3B"/>
    <w:rsid w:val="009072AE"/>
    <w:rsid w:val="00914856"/>
    <w:rsid w:val="00920C99"/>
    <w:rsid w:val="00923C4E"/>
    <w:rsid w:val="009258BF"/>
    <w:rsid w:val="00927356"/>
    <w:rsid w:val="009343F9"/>
    <w:rsid w:val="00944DE7"/>
    <w:rsid w:val="0096310C"/>
    <w:rsid w:val="00985F03"/>
    <w:rsid w:val="00997A1F"/>
    <w:rsid w:val="009A37B5"/>
    <w:rsid w:val="009B0CA1"/>
    <w:rsid w:val="009B143E"/>
    <w:rsid w:val="009B2094"/>
    <w:rsid w:val="009B5ADA"/>
    <w:rsid w:val="009C282D"/>
    <w:rsid w:val="009C7288"/>
    <w:rsid w:val="009D3959"/>
    <w:rsid w:val="009D78BE"/>
    <w:rsid w:val="009E0F62"/>
    <w:rsid w:val="009E6EFA"/>
    <w:rsid w:val="009F6E33"/>
    <w:rsid w:val="009F7FF4"/>
    <w:rsid w:val="00A01AD8"/>
    <w:rsid w:val="00A03EFD"/>
    <w:rsid w:val="00A117D7"/>
    <w:rsid w:val="00A17E00"/>
    <w:rsid w:val="00A242C3"/>
    <w:rsid w:val="00A32E33"/>
    <w:rsid w:val="00A33609"/>
    <w:rsid w:val="00A362A4"/>
    <w:rsid w:val="00A43967"/>
    <w:rsid w:val="00A4765E"/>
    <w:rsid w:val="00A54692"/>
    <w:rsid w:val="00A5798A"/>
    <w:rsid w:val="00A70B8E"/>
    <w:rsid w:val="00A73CA9"/>
    <w:rsid w:val="00A73D5E"/>
    <w:rsid w:val="00A8049B"/>
    <w:rsid w:val="00A84345"/>
    <w:rsid w:val="00A8465E"/>
    <w:rsid w:val="00AA0A00"/>
    <w:rsid w:val="00AB09ED"/>
    <w:rsid w:val="00AB49BA"/>
    <w:rsid w:val="00AC3A68"/>
    <w:rsid w:val="00AD2436"/>
    <w:rsid w:val="00AD5EFB"/>
    <w:rsid w:val="00AD6D29"/>
    <w:rsid w:val="00AE54DF"/>
    <w:rsid w:val="00AF0AD0"/>
    <w:rsid w:val="00AF1D9A"/>
    <w:rsid w:val="00AF4DBC"/>
    <w:rsid w:val="00B151A5"/>
    <w:rsid w:val="00B22F6A"/>
    <w:rsid w:val="00B22FF5"/>
    <w:rsid w:val="00B30215"/>
    <w:rsid w:val="00B31745"/>
    <w:rsid w:val="00B32A0A"/>
    <w:rsid w:val="00B362B8"/>
    <w:rsid w:val="00B37383"/>
    <w:rsid w:val="00B42092"/>
    <w:rsid w:val="00B4440C"/>
    <w:rsid w:val="00B56EE3"/>
    <w:rsid w:val="00B75031"/>
    <w:rsid w:val="00B8245E"/>
    <w:rsid w:val="00BB1E8C"/>
    <w:rsid w:val="00BB4290"/>
    <w:rsid w:val="00BB4FAD"/>
    <w:rsid w:val="00BB595E"/>
    <w:rsid w:val="00BC0FF8"/>
    <w:rsid w:val="00BC79A0"/>
    <w:rsid w:val="00BD1A41"/>
    <w:rsid w:val="00BD44B6"/>
    <w:rsid w:val="00BD45F3"/>
    <w:rsid w:val="00BD7308"/>
    <w:rsid w:val="00BE76AD"/>
    <w:rsid w:val="00BF6052"/>
    <w:rsid w:val="00C04339"/>
    <w:rsid w:val="00C15A99"/>
    <w:rsid w:val="00C16E0A"/>
    <w:rsid w:val="00C17773"/>
    <w:rsid w:val="00C258DD"/>
    <w:rsid w:val="00C276CD"/>
    <w:rsid w:val="00C3518A"/>
    <w:rsid w:val="00C363BC"/>
    <w:rsid w:val="00C4099A"/>
    <w:rsid w:val="00C530A3"/>
    <w:rsid w:val="00C65CAC"/>
    <w:rsid w:val="00C8247C"/>
    <w:rsid w:val="00C82E11"/>
    <w:rsid w:val="00C879D8"/>
    <w:rsid w:val="00CA2240"/>
    <w:rsid w:val="00CA5299"/>
    <w:rsid w:val="00CA5910"/>
    <w:rsid w:val="00CB3BF7"/>
    <w:rsid w:val="00CC33DC"/>
    <w:rsid w:val="00CC3B88"/>
    <w:rsid w:val="00CE26B8"/>
    <w:rsid w:val="00CE2DC3"/>
    <w:rsid w:val="00CE7B87"/>
    <w:rsid w:val="00CF227C"/>
    <w:rsid w:val="00D14CF4"/>
    <w:rsid w:val="00D22D55"/>
    <w:rsid w:val="00D23851"/>
    <w:rsid w:val="00D23933"/>
    <w:rsid w:val="00D23C16"/>
    <w:rsid w:val="00D24123"/>
    <w:rsid w:val="00D30D9E"/>
    <w:rsid w:val="00D44FD5"/>
    <w:rsid w:val="00D462BF"/>
    <w:rsid w:val="00D714B4"/>
    <w:rsid w:val="00D72CE7"/>
    <w:rsid w:val="00D847FA"/>
    <w:rsid w:val="00D859BE"/>
    <w:rsid w:val="00D93084"/>
    <w:rsid w:val="00DA4600"/>
    <w:rsid w:val="00DB3010"/>
    <w:rsid w:val="00DC080B"/>
    <w:rsid w:val="00DF0E85"/>
    <w:rsid w:val="00DF6F84"/>
    <w:rsid w:val="00E01465"/>
    <w:rsid w:val="00E03A53"/>
    <w:rsid w:val="00E042B0"/>
    <w:rsid w:val="00E071F8"/>
    <w:rsid w:val="00E15164"/>
    <w:rsid w:val="00E16F0C"/>
    <w:rsid w:val="00E20FCA"/>
    <w:rsid w:val="00E356AF"/>
    <w:rsid w:val="00E40676"/>
    <w:rsid w:val="00E44DAD"/>
    <w:rsid w:val="00E4629E"/>
    <w:rsid w:val="00E575F3"/>
    <w:rsid w:val="00E61AAB"/>
    <w:rsid w:val="00E63829"/>
    <w:rsid w:val="00E641A4"/>
    <w:rsid w:val="00E64D1E"/>
    <w:rsid w:val="00E66461"/>
    <w:rsid w:val="00E72804"/>
    <w:rsid w:val="00E75BFB"/>
    <w:rsid w:val="00E8314F"/>
    <w:rsid w:val="00E9222C"/>
    <w:rsid w:val="00EA0391"/>
    <w:rsid w:val="00EA741F"/>
    <w:rsid w:val="00EC0998"/>
    <w:rsid w:val="00EC12C2"/>
    <w:rsid w:val="00EC15B8"/>
    <w:rsid w:val="00EC52E5"/>
    <w:rsid w:val="00EE2212"/>
    <w:rsid w:val="00EF63FA"/>
    <w:rsid w:val="00F2737C"/>
    <w:rsid w:val="00F4665B"/>
    <w:rsid w:val="00F470EA"/>
    <w:rsid w:val="00F508E2"/>
    <w:rsid w:val="00F61E56"/>
    <w:rsid w:val="00F63139"/>
    <w:rsid w:val="00F67CF2"/>
    <w:rsid w:val="00F742FA"/>
    <w:rsid w:val="00F83970"/>
    <w:rsid w:val="00F86A0B"/>
    <w:rsid w:val="00F95B2C"/>
    <w:rsid w:val="00F9635D"/>
    <w:rsid w:val="00FA1050"/>
    <w:rsid w:val="00FA45B8"/>
    <w:rsid w:val="00FA6B94"/>
    <w:rsid w:val="00FB5C7E"/>
    <w:rsid w:val="00FD3874"/>
    <w:rsid w:val="00FD3A8B"/>
    <w:rsid w:val="00FD6DD6"/>
    <w:rsid w:val="00FD6F26"/>
    <w:rsid w:val="00FE062B"/>
    <w:rsid w:val="00FE476E"/>
    <w:rsid w:val="00FF67D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3C91-FD3A-4E4B-85F7-0477931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28</Pages>
  <Words>5981</Words>
  <Characters>35886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Więckowska</cp:lastModifiedBy>
  <cp:revision>32</cp:revision>
  <dcterms:created xsi:type="dcterms:W3CDTF">2018-07-19T05:28:00Z</dcterms:created>
  <dcterms:modified xsi:type="dcterms:W3CDTF">2018-07-25T14:15:00Z</dcterms:modified>
</cp:coreProperties>
</file>